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459" w:rsidRPr="00657054" w:rsidRDefault="00140B52" w:rsidP="001C5BDF">
      <w:pPr>
        <w:jc w:val="right"/>
        <w:outlineLvl w:val="0"/>
        <w:rPr>
          <w:sz w:val="26"/>
          <w:szCs w:val="26"/>
        </w:rPr>
      </w:pPr>
      <w:r>
        <w:rPr>
          <w:sz w:val="28"/>
          <w:szCs w:val="28"/>
        </w:rPr>
        <w:br w:type="column"/>
      </w:r>
      <w:r w:rsidR="001C5BDF" w:rsidRPr="00657054">
        <w:rPr>
          <w:sz w:val="26"/>
          <w:szCs w:val="26"/>
        </w:rPr>
        <w:lastRenderedPageBreak/>
        <w:t>Приложение</w:t>
      </w:r>
      <w:r w:rsidR="00686459" w:rsidRPr="00657054">
        <w:rPr>
          <w:sz w:val="26"/>
          <w:szCs w:val="26"/>
        </w:rPr>
        <w:t xml:space="preserve"> </w:t>
      </w:r>
      <w:r w:rsidR="002C6210" w:rsidRPr="00657054">
        <w:rPr>
          <w:sz w:val="26"/>
          <w:szCs w:val="26"/>
        </w:rPr>
        <w:t>2</w:t>
      </w:r>
    </w:p>
    <w:p w:rsidR="00D03AE7" w:rsidRPr="00657054" w:rsidRDefault="00D03AE7" w:rsidP="001C5BDF">
      <w:pPr>
        <w:suppressAutoHyphens/>
        <w:jc w:val="right"/>
        <w:rPr>
          <w:sz w:val="26"/>
          <w:szCs w:val="26"/>
        </w:rPr>
      </w:pPr>
      <w:r w:rsidRPr="00657054">
        <w:rPr>
          <w:sz w:val="26"/>
          <w:szCs w:val="26"/>
        </w:rPr>
        <w:t>к Закону Челябинской области</w:t>
      </w:r>
    </w:p>
    <w:p w:rsidR="00D03AE7" w:rsidRPr="00657054" w:rsidRDefault="001C5BDF" w:rsidP="001C5BDF">
      <w:pPr>
        <w:suppressAutoHyphens/>
        <w:jc w:val="right"/>
        <w:rPr>
          <w:sz w:val="26"/>
          <w:szCs w:val="26"/>
        </w:rPr>
      </w:pPr>
      <w:r w:rsidRPr="00657054">
        <w:rPr>
          <w:sz w:val="26"/>
          <w:szCs w:val="26"/>
        </w:rPr>
        <w:t xml:space="preserve">     </w:t>
      </w:r>
      <w:r w:rsidR="00704328">
        <w:rPr>
          <w:sz w:val="26"/>
          <w:szCs w:val="26"/>
        </w:rPr>
        <w:t>«</w:t>
      </w:r>
      <w:r w:rsidR="00D03AE7" w:rsidRPr="00657054">
        <w:rPr>
          <w:sz w:val="26"/>
          <w:szCs w:val="26"/>
        </w:rPr>
        <w:t>Об исполнении областного бюджета за 201</w:t>
      </w:r>
      <w:r w:rsidR="00981963">
        <w:rPr>
          <w:sz w:val="26"/>
          <w:szCs w:val="26"/>
        </w:rPr>
        <w:t>4</w:t>
      </w:r>
      <w:r w:rsidR="00D03AE7" w:rsidRPr="00657054">
        <w:rPr>
          <w:sz w:val="26"/>
          <w:szCs w:val="26"/>
        </w:rPr>
        <w:t xml:space="preserve"> год</w:t>
      </w:r>
      <w:r w:rsidR="00704328">
        <w:rPr>
          <w:sz w:val="26"/>
          <w:szCs w:val="26"/>
        </w:rPr>
        <w:t>»</w:t>
      </w:r>
    </w:p>
    <w:p w:rsidR="00686459" w:rsidRPr="00657054" w:rsidRDefault="00686459" w:rsidP="001C5BDF">
      <w:pPr>
        <w:jc w:val="right"/>
        <w:rPr>
          <w:sz w:val="26"/>
          <w:szCs w:val="26"/>
        </w:rPr>
      </w:pPr>
      <w:r w:rsidRPr="00657054">
        <w:rPr>
          <w:sz w:val="26"/>
          <w:szCs w:val="26"/>
        </w:rPr>
        <w:t>от _________</w:t>
      </w:r>
      <w:r w:rsidR="003F3E2C">
        <w:rPr>
          <w:sz w:val="26"/>
          <w:szCs w:val="26"/>
        </w:rPr>
        <w:t xml:space="preserve"> </w:t>
      </w:r>
      <w:r w:rsidR="00E54D99" w:rsidRPr="00657054">
        <w:rPr>
          <w:sz w:val="26"/>
          <w:szCs w:val="26"/>
        </w:rPr>
        <w:t>201</w:t>
      </w:r>
      <w:r w:rsidR="00981963">
        <w:rPr>
          <w:sz w:val="26"/>
          <w:szCs w:val="26"/>
        </w:rPr>
        <w:t>5</w:t>
      </w:r>
      <w:r w:rsidR="00E54D99" w:rsidRPr="00657054">
        <w:rPr>
          <w:sz w:val="26"/>
          <w:szCs w:val="26"/>
        </w:rPr>
        <w:t xml:space="preserve"> г.</w:t>
      </w:r>
      <w:r w:rsidRPr="00657054">
        <w:rPr>
          <w:sz w:val="26"/>
          <w:szCs w:val="26"/>
        </w:rPr>
        <w:t xml:space="preserve"> № ______</w:t>
      </w:r>
    </w:p>
    <w:p w:rsidR="00686459" w:rsidRPr="00657054" w:rsidRDefault="00686459" w:rsidP="00686459">
      <w:pPr>
        <w:jc w:val="right"/>
        <w:rPr>
          <w:sz w:val="26"/>
          <w:szCs w:val="26"/>
        </w:rPr>
        <w:sectPr w:rsidR="00686459" w:rsidRPr="00657054" w:rsidSect="003F3E2C">
          <w:footerReference w:type="default" r:id="rId7"/>
          <w:footerReference w:type="first" r:id="rId8"/>
          <w:type w:val="continuous"/>
          <w:pgSz w:w="11906" w:h="16838" w:code="9"/>
          <w:pgMar w:top="1134" w:right="567" w:bottom="1134" w:left="1701" w:header="0" w:footer="0" w:gutter="0"/>
          <w:pgNumType w:start="43"/>
          <w:cols w:num="2" w:space="708"/>
          <w:docGrid w:linePitch="360"/>
        </w:sectPr>
      </w:pPr>
    </w:p>
    <w:p w:rsidR="00140B52" w:rsidRPr="00657054" w:rsidRDefault="00140B52" w:rsidP="00686459">
      <w:pPr>
        <w:jc w:val="right"/>
        <w:rPr>
          <w:b/>
          <w:sz w:val="26"/>
          <w:szCs w:val="26"/>
        </w:rPr>
        <w:sectPr w:rsidR="00140B52" w:rsidRPr="00657054" w:rsidSect="00603179">
          <w:type w:val="continuous"/>
          <w:pgSz w:w="11906" w:h="16838" w:code="9"/>
          <w:pgMar w:top="1134" w:right="851" w:bottom="1134" w:left="1843" w:header="709" w:footer="709" w:gutter="0"/>
          <w:pgNumType w:start="1"/>
          <w:cols w:num="2" w:space="708"/>
          <w:docGrid w:linePitch="360"/>
        </w:sectPr>
      </w:pPr>
    </w:p>
    <w:p w:rsidR="00140B52" w:rsidRPr="00657054" w:rsidRDefault="00140B52" w:rsidP="00140B52">
      <w:pPr>
        <w:jc w:val="right"/>
        <w:rPr>
          <w:sz w:val="26"/>
          <w:szCs w:val="26"/>
        </w:rPr>
      </w:pPr>
    </w:p>
    <w:p w:rsidR="00B41AFF" w:rsidRPr="00E6429A" w:rsidRDefault="00B41AFF" w:rsidP="00B41AFF">
      <w:pPr>
        <w:suppressAutoHyphens/>
        <w:jc w:val="center"/>
        <w:rPr>
          <w:b/>
          <w:sz w:val="26"/>
          <w:szCs w:val="26"/>
        </w:rPr>
      </w:pPr>
      <w:r w:rsidRPr="00E6429A">
        <w:rPr>
          <w:b/>
          <w:sz w:val="26"/>
          <w:szCs w:val="26"/>
        </w:rPr>
        <w:t>Доходы областного бюджета за 201</w:t>
      </w:r>
      <w:r w:rsidR="00981963" w:rsidRPr="00E6429A">
        <w:rPr>
          <w:b/>
          <w:sz w:val="26"/>
          <w:szCs w:val="26"/>
        </w:rPr>
        <w:t>4</w:t>
      </w:r>
      <w:r w:rsidRPr="00E6429A">
        <w:rPr>
          <w:b/>
          <w:sz w:val="26"/>
          <w:szCs w:val="26"/>
        </w:rPr>
        <w:t xml:space="preserve"> год по кодам видов доходов, подвидов доходов, классификации операций сектора государственного управления, относящихся к доходам бюджета</w:t>
      </w:r>
    </w:p>
    <w:p w:rsidR="00140B52" w:rsidRPr="00657054" w:rsidRDefault="00140B52" w:rsidP="00140B52">
      <w:pPr>
        <w:jc w:val="right"/>
        <w:rPr>
          <w:sz w:val="26"/>
          <w:szCs w:val="26"/>
        </w:rPr>
      </w:pPr>
    </w:p>
    <w:p w:rsidR="004E5AEB" w:rsidRPr="00657054" w:rsidRDefault="00A20A34" w:rsidP="00140B52">
      <w:pPr>
        <w:jc w:val="right"/>
        <w:rPr>
          <w:sz w:val="26"/>
          <w:szCs w:val="26"/>
        </w:rPr>
      </w:pPr>
      <w:r w:rsidRPr="00657054">
        <w:rPr>
          <w:sz w:val="26"/>
          <w:szCs w:val="26"/>
        </w:rPr>
        <w:t xml:space="preserve"> </w:t>
      </w:r>
      <w:r w:rsidR="009F09B3" w:rsidRPr="00657054">
        <w:rPr>
          <w:sz w:val="26"/>
          <w:szCs w:val="26"/>
        </w:rPr>
        <w:t>(</w:t>
      </w:r>
      <w:r w:rsidRPr="00657054">
        <w:rPr>
          <w:sz w:val="26"/>
          <w:szCs w:val="26"/>
        </w:rPr>
        <w:t>тыс. рублей</w:t>
      </w:r>
      <w:r w:rsidR="009F09B3" w:rsidRPr="00657054">
        <w:rPr>
          <w:sz w:val="26"/>
          <w:szCs w:val="26"/>
        </w:rPr>
        <w:t>)</w:t>
      </w: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5245"/>
        <w:gridCol w:w="2659"/>
        <w:gridCol w:w="1878"/>
      </w:tblGrid>
      <w:tr w:rsidR="00450240" w:rsidRPr="006D0B65" w:rsidTr="00E6429A">
        <w:trPr>
          <w:trHeight w:val="705"/>
          <w:tblHeader/>
          <w:jc w:val="center"/>
        </w:trPr>
        <w:tc>
          <w:tcPr>
            <w:tcW w:w="26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0240" w:rsidRPr="006D0B65" w:rsidRDefault="00450240" w:rsidP="004A6D64">
            <w:pPr>
              <w:jc w:val="center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35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0240" w:rsidRPr="006D0B65" w:rsidRDefault="00450240" w:rsidP="004A6D64">
            <w:pPr>
              <w:suppressAutoHyphens/>
              <w:jc w:val="center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Код бюджетной классификации</w:t>
            </w:r>
            <w:r w:rsidR="00EA13BC" w:rsidRPr="006D0B65">
              <w:rPr>
                <w:sz w:val="26"/>
                <w:szCs w:val="26"/>
              </w:rPr>
              <w:t xml:space="preserve"> Российской Федерации</w:t>
            </w:r>
          </w:p>
        </w:tc>
        <w:tc>
          <w:tcPr>
            <w:tcW w:w="9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0240" w:rsidRPr="006D0B65" w:rsidRDefault="00450240" w:rsidP="004A6D64">
            <w:pPr>
              <w:suppressAutoHyphens/>
              <w:jc w:val="center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Сумма</w:t>
            </w:r>
          </w:p>
        </w:tc>
      </w:tr>
      <w:tr w:rsidR="00981963" w:rsidRPr="006D0B65" w:rsidTr="00E6429A">
        <w:trPr>
          <w:trHeight w:val="224"/>
          <w:jc w:val="center"/>
        </w:trPr>
        <w:tc>
          <w:tcPr>
            <w:tcW w:w="268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81963" w:rsidRPr="00E6429A" w:rsidRDefault="00187615" w:rsidP="0055681D">
            <w:pPr>
              <w:jc w:val="both"/>
              <w:rPr>
                <w:b/>
                <w:bCs/>
                <w:sz w:val="26"/>
                <w:szCs w:val="26"/>
              </w:rPr>
            </w:pPr>
            <w:r w:rsidRPr="00E6429A">
              <w:rPr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135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81963" w:rsidRPr="00E6429A" w:rsidRDefault="00981963" w:rsidP="0000250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6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81963" w:rsidRPr="00E6429A" w:rsidRDefault="00981963" w:rsidP="006D0B65">
            <w:pPr>
              <w:jc w:val="right"/>
              <w:rPr>
                <w:b/>
                <w:sz w:val="26"/>
                <w:szCs w:val="26"/>
              </w:rPr>
            </w:pPr>
            <w:r w:rsidRPr="00E6429A">
              <w:rPr>
                <w:b/>
                <w:sz w:val="26"/>
                <w:szCs w:val="26"/>
              </w:rPr>
              <w:t>112 631 478,9</w:t>
            </w:r>
            <w:r w:rsidR="006D0B65" w:rsidRPr="00E6429A">
              <w:rPr>
                <w:b/>
                <w:sz w:val="26"/>
                <w:szCs w:val="26"/>
              </w:rPr>
              <w:t>1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187615" w:rsidP="0055681D">
            <w:pPr>
              <w:jc w:val="both"/>
              <w:rPr>
                <w:bCs/>
                <w:sz w:val="26"/>
                <w:szCs w:val="26"/>
              </w:rPr>
            </w:pPr>
            <w:bookmarkStart w:id="0" w:name="RANGE!A14:C374"/>
            <w:r w:rsidRPr="006D0B65">
              <w:rPr>
                <w:bCs/>
                <w:sz w:val="26"/>
                <w:szCs w:val="26"/>
              </w:rPr>
              <w:t>Налоговые и неналоговые доходы</w:t>
            </w:r>
            <w:bookmarkEnd w:id="0"/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1 00 00000 00 0000 000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87 156 466,67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187615" w:rsidP="0055681D">
            <w:pPr>
              <w:jc w:val="both"/>
              <w:outlineLvl w:val="0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Налоги на прибыль, доходы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0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1 01 00000 00 0000 000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0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56 715 476,21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Налог на прибыль организаций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1 01 01000 00 0000 110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22 840 254,59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bookmarkStart w:id="1" w:name="RANGE!A17:C19"/>
            <w:r w:rsidRPr="006D0B65">
              <w:rPr>
                <w:bCs/>
                <w:sz w:val="26"/>
                <w:szCs w:val="26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  <w:bookmarkEnd w:id="1"/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1 01 01010 00 0000 110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bookmarkStart w:id="2" w:name="RANGE!C17"/>
            <w:r w:rsidRPr="006D0B65">
              <w:rPr>
                <w:sz w:val="26"/>
                <w:szCs w:val="26"/>
              </w:rPr>
              <w:t>22 840 216,16</w:t>
            </w:r>
            <w:bookmarkEnd w:id="2"/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Налог на прибыль организаций, зачисляемый в бюджеты субъектов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1 01 01012 02 0000 110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22 840 216,16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Налог на прибыль организаций, зачисляемый в бюджеты субъектов Российской Федерации </w:t>
            </w:r>
            <w:r w:rsidR="0023166B" w:rsidRPr="006D0B65">
              <w:rPr>
                <w:sz w:val="26"/>
                <w:szCs w:val="26"/>
              </w:rPr>
              <w:t>(сумма платежа (перерасчеты, недоимка и з</w:t>
            </w:r>
            <w:r w:rsidR="0023166B" w:rsidRPr="006D0B65">
              <w:rPr>
                <w:sz w:val="26"/>
                <w:szCs w:val="26"/>
              </w:rPr>
              <w:t>а</w:t>
            </w:r>
            <w:r w:rsidR="0023166B" w:rsidRPr="006D0B65">
              <w:rPr>
                <w:sz w:val="26"/>
                <w:szCs w:val="26"/>
              </w:rPr>
              <w:t>долженность по соответствующему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1 01 01012 02 1000 110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22 722 969,54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B252C6">
              <w:rPr>
                <w:spacing w:val="-6"/>
                <w:sz w:val="26"/>
                <w:szCs w:val="26"/>
              </w:rPr>
              <w:t xml:space="preserve">Налог на прибыль организаций, зачисляемый в бюджеты субъектов Российской Федерации </w:t>
            </w:r>
            <w:r w:rsidR="0023166B" w:rsidRPr="00B252C6">
              <w:rPr>
                <w:spacing w:val="-6"/>
                <w:sz w:val="26"/>
                <w:szCs w:val="26"/>
              </w:rPr>
              <w:t>(п</w:t>
            </w:r>
            <w:r w:rsidR="0023166B" w:rsidRPr="00B252C6">
              <w:rPr>
                <w:spacing w:val="-6"/>
                <w:sz w:val="26"/>
                <w:szCs w:val="26"/>
              </w:rPr>
              <w:t>е</w:t>
            </w:r>
            <w:r w:rsidR="0023166B" w:rsidRPr="00B252C6">
              <w:rPr>
                <w:spacing w:val="-6"/>
                <w:sz w:val="26"/>
                <w:szCs w:val="26"/>
              </w:rPr>
              <w:t>ни и проценты по соответствующему платежу</w:t>
            </w:r>
            <w:r w:rsidR="0023166B" w:rsidRPr="006D0B65">
              <w:rPr>
                <w:sz w:val="26"/>
                <w:szCs w:val="26"/>
              </w:rPr>
              <w:t>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1 01 01012 02 2000 110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65 455,70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Налог на прибыль организаций, зачисляемый в бюджеты субъектов Российской Федерации </w:t>
            </w:r>
            <w:r w:rsidR="0023166B" w:rsidRPr="006D0B65">
              <w:rPr>
                <w:sz w:val="26"/>
                <w:szCs w:val="26"/>
              </w:rPr>
              <w:t>(суммы денежных взысканий (штрафов) по соответствующему платежу согласно закон</w:t>
            </w:r>
            <w:r w:rsidR="0023166B" w:rsidRPr="006D0B65">
              <w:rPr>
                <w:sz w:val="26"/>
                <w:szCs w:val="26"/>
              </w:rPr>
              <w:t>о</w:t>
            </w:r>
            <w:r w:rsidR="0023166B" w:rsidRPr="006D0B65">
              <w:rPr>
                <w:sz w:val="26"/>
                <w:szCs w:val="26"/>
              </w:rPr>
              <w:t>дательству Российской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1 01 01012 02 3000 110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54 770,23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Налог на прибыль организаций, зачисляемый в бюджеты субъектов Российской Федерации (прочие поступления)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1 01 01012 02 4000 110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-121,01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B252C6" w:rsidRDefault="00981963" w:rsidP="0055681D">
            <w:pPr>
              <w:jc w:val="both"/>
              <w:outlineLvl w:val="3"/>
              <w:rPr>
                <w:spacing w:val="-6"/>
                <w:sz w:val="26"/>
                <w:szCs w:val="26"/>
              </w:rPr>
            </w:pPr>
            <w:r w:rsidRPr="00B252C6">
              <w:rPr>
                <w:spacing w:val="-6"/>
                <w:sz w:val="26"/>
                <w:szCs w:val="26"/>
              </w:rPr>
              <w:t>Налог на прибыль организаций, зачисляемый в бюджеты субъектов Российской Федерации (</w:t>
            </w:r>
            <w:r w:rsidR="00704328" w:rsidRPr="00B252C6">
              <w:rPr>
                <w:spacing w:val="-6"/>
                <w:sz w:val="26"/>
                <w:szCs w:val="26"/>
              </w:rPr>
              <w:t>у</w:t>
            </w:r>
            <w:r w:rsidR="00704328" w:rsidRPr="00B252C6">
              <w:rPr>
                <w:spacing w:val="-6"/>
                <w:sz w:val="26"/>
                <w:szCs w:val="26"/>
              </w:rPr>
              <w:t>п</w:t>
            </w:r>
            <w:r w:rsidR="00704328" w:rsidRPr="00B252C6">
              <w:rPr>
                <w:spacing w:val="-6"/>
                <w:sz w:val="26"/>
                <w:szCs w:val="26"/>
              </w:rPr>
              <w:t>лата процентов, начисленных при нарушении сроков возврата излишне уплаченных или и</w:t>
            </w:r>
            <w:r w:rsidR="00704328" w:rsidRPr="00B252C6">
              <w:rPr>
                <w:spacing w:val="-6"/>
                <w:sz w:val="26"/>
                <w:szCs w:val="26"/>
              </w:rPr>
              <w:t>з</w:t>
            </w:r>
            <w:r w:rsidR="00704328" w:rsidRPr="00B252C6">
              <w:rPr>
                <w:spacing w:val="-6"/>
                <w:sz w:val="26"/>
                <w:szCs w:val="26"/>
              </w:rPr>
              <w:t>лишне взысканных сумм налога, сбора, соотве</w:t>
            </w:r>
            <w:r w:rsidR="00704328" w:rsidRPr="00B252C6">
              <w:rPr>
                <w:spacing w:val="-6"/>
                <w:sz w:val="26"/>
                <w:szCs w:val="26"/>
              </w:rPr>
              <w:t>т</w:t>
            </w:r>
            <w:r w:rsidR="00704328" w:rsidRPr="00B252C6">
              <w:rPr>
                <w:spacing w:val="-6"/>
                <w:sz w:val="26"/>
                <w:szCs w:val="26"/>
              </w:rPr>
              <w:t>ствующих пеней и штрафов, и процентов, н</w:t>
            </w:r>
            <w:r w:rsidR="00704328" w:rsidRPr="00B252C6">
              <w:rPr>
                <w:spacing w:val="-6"/>
                <w:sz w:val="26"/>
                <w:szCs w:val="26"/>
              </w:rPr>
              <w:t>а</w:t>
            </w:r>
            <w:r w:rsidR="00704328" w:rsidRPr="00B252C6">
              <w:rPr>
                <w:spacing w:val="-6"/>
                <w:sz w:val="26"/>
                <w:szCs w:val="26"/>
              </w:rPr>
              <w:t>численных на суммы излишне взысканного н</w:t>
            </w:r>
            <w:r w:rsidR="00704328" w:rsidRPr="00B252C6">
              <w:rPr>
                <w:spacing w:val="-6"/>
                <w:sz w:val="26"/>
                <w:szCs w:val="26"/>
              </w:rPr>
              <w:t>а</w:t>
            </w:r>
            <w:r w:rsidR="00704328" w:rsidRPr="00B252C6">
              <w:rPr>
                <w:spacing w:val="-6"/>
                <w:sz w:val="26"/>
                <w:szCs w:val="26"/>
              </w:rPr>
              <w:t>лога, сбора, соответствующих пеней и штрафов</w:t>
            </w:r>
            <w:r w:rsidRPr="00B252C6">
              <w:rPr>
                <w:spacing w:val="-6"/>
                <w:sz w:val="26"/>
                <w:szCs w:val="26"/>
              </w:rPr>
              <w:t>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1 01 01012 02 5000 110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-2 858,30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lastRenderedPageBreak/>
              <w:t>Налог на прибыль организаций при выполн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нии соглашений о разделе продукции, закл</w:t>
            </w:r>
            <w:r w:rsidRPr="006D0B65">
              <w:rPr>
                <w:bCs/>
                <w:sz w:val="26"/>
                <w:szCs w:val="26"/>
              </w:rPr>
              <w:t>ю</w:t>
            </w:r>
            <w:r w:rsidRPr="006D0B65">
              <w:rPr>
                <w:bCs/>
                <w:sz w:val="26"/>
                <w:szCs w:val="26"/>
              </w:rPr>
              <w:t xml:space="preserve">ченных до вступления в силу Федерального закона </w:t>
            </w:r>
            <w:r w:rsidR="00704328" w:rsidRPr="006D0B65">
              <w:rPr>
                <w:bCs/>
                <w:sz w:val="26"/>
                <w:szCs w:val="26"/>
              </w:rPr>
              <w:t>«</w:t>
            </w:r>
            <w:r w:rsidRPr="006D0B65">
              <w:rPr>
                <w:bCs/>
                <w:sz w:val="26"/>
                <w:szCs w:val="26"/>
              </w:rPr>
              <w:t>О соглашениях о разделе продукции</w:t>
            </w:r>
            <w:r w:rsidR="00704328" w:rsidRPr="006D0B65">
              <w:rPr>
                <w:bCs/>
                <w:sz w:val="26"/>
                <w:szCs w:val="26"/>
              </w:rPr>
              <w:t>»</w:t>
            </w:r>
            <w:r w:rsidRPr="006D0B65">
              <w:rPr>
                <w:bCs/>
                <w:sz w:val="26"/>
                <w:szCs w:val="26"/>
              </w:rPr>
              <w:t xml:space="preserve"> и не предусматривающих специальные нал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говые ставки для зачисления указанного н</w:t>
            </w:r>
            <w:r w:rsidRPr="006D0B65">
              <w:rPr>
                <w:bCs/>
                <w:sz w:val="26"/>
                <w:szCs w:val="26"/>
              </w:rPr>
              <w:t>а</w:t>
            </w:r>
            <w:r w:rsidRPr="006D0B65">
              <w:rPr>
                <w:bCs/>
                <w:sz w:val="26"/>
                <w:szCs w:val="26"/>
              </w:rPr>
              <w:t>лога в федеральный бюджет и бюджеты суб</w:t>
            </w:r>
            <w:r w:rsidRPr="006D0B65">
              <w:rPr>
                <w:bCs/>
                <w:sz w:val="26"/>
                <w:szCs w:val="26"/>
              </w:rPr>
              <w:t>ъ</w:t>
            </w:r>
            <w:r w:rsidRPr="006D0B65">
              <w:rPr>
                <w:bCs/>
                <w:sz w:val="26"/>
                <w:szCs w:val="26"/>
              </w:rPr>
              <w:t>ектов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1 01 01020 01 0000 110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38,43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9F2588" w:rsidRDefault="00981963" w:rsidP="0055681D">
            <w:pPr>
              <w:jc w:val="both"/>
              <w:outlineLvl w:val="3"/>
              <w:rPr>
                <w:spacing w:val="-6"/>
                <w:sz w:val="26"/>
                <w:szCs w:val="26"/>
              </w:rPr>
            </w:pPr>
            <w:r w:rsidRPr="009F2588">
              <w:rPr>
                <w:spacing w:val="-6"/>
                <w:sz w:val="26"/>
                <w:szCs w:val="26"/>
              </w:rPr>
              <w:t xml:space="preserve">Налог на прибыль организаций при выполнении соглашений о разделе продукции, заключенных до вступления в силу Федерального закона </w:t>
            </w:r>
            <w:r w:rsidR="005049C2">
              <w:rPr>
                <w:spacing w:val="-6"/>
                <w:sz w:val="26"/>
                <w:szCs w:val="26"/>
              </w:rPr>
              <w:br/>
            </w:r>
            <w:r w:rsidR="00704328" w:rsidRPr="009F2588">
              <w:rPr>
                <w:spacing w:val="-6"/>
                <w:sz w:val="26"/>
                <w:szCs w:val="26"/>
              </w:rPr>
              <w:t>«</w:t>
            </w:r>
            <w:r w:rsidRPr="009F2588">
              <w:rPr>
                <w:spacing w:val="-6"/>
                <w:sz w:val="26"/>
                <w:szCs w:val="26"/>
              </w:rPr>
              <w:t>О соглашениях о разделе продукции</w:t>
            </w:r>
            <w:r w:rsidR="00704328" w:rsidRPr="009F2588">
              <w:rPr>
                <w:spacing w:val="-6"/>
                <w:sz w:val="26"/>
                <w:szCs w:val="26"/>
              </w:rPr>
              <w:t>»</w:t>
            </w:r>
            <w:r w:rsidRPr="009F2588">
              <w:rPr>
                <w:spacing w:val="-6"/>
                <w:sz w:val="26"/>
                <w:szCs w:val="26"/>
              </w:rPr>
              <w:t xml:space="preserve"> и не пр</w:t>
            </w:r>
            <w:r w:rsidRPr="009F2588">
              <w:rPr>
                <w:spacing w:val="-6"/>
                <w:sz w:val="26"/>
                <w:szCs w:val="26"/>
              </w:rPr>
              <w:t>е</w:t>
            </w:r>
            <w:r w:rsidRPr="009F2588">
              <w:rPr>
                <w:spacing w:val="-6"/>
                <w:sz w:val="26"/>
                <w:szCs w:val="26"/>
              </w:rPr>
              <w:t>дусматривающих специальные налоговые ста</w:t>
            </w:r>
            <w:r w:rsidRPr="009F2588">
              <w:rPr>
                <w:spacing w:val="-6"/>
                <w:sz w:val="26"/>
                <w:szCs w:val="26"/>
              </w:rPr>
              <w:t>в</w:t>
            </w:r>
            <w:r w:rsidRPr="009F2588">
              <w:rPr>
                <w:spacing w:val="-6"/>
                <w:sz w:val="26"/>
                <w:szCs w:val="26"/>
              </w:rPr>
              <w:t>ки для зачисления указанного налога в фед</w:t>
            </w:r>
            <w:r w:rsidRPr="009F2588">
              <w:rPr>
                <w:spacing w:val="-6"/>
                <w:sz w:val="26"/>
                <w:szCs w:val="26"/>
              </w:rPr>
              <w:t>е</w:t>
            </w:r>
            <w:r w:rsidRPr="009F2588">
              <w:rPr>
                <w:spacing w:val="-6"/>
                <w:sz w:val="26"/>
                <w:szCs w:val="26"/>
              </w:rPr>
              <w:t>ральный бюджет и бюджеты субъектов Росси</w:t>
            </w:r>
            <w:r w:rsidRPr="009F2588">
              <w:rPr>
                <w:spacing w:val="-6"/>
                <w:sz w:val="26"/>
                <w:szCs w:val="26"/>
              </w:rPr>
              <w:t>й</w:t>
            </w:r>
            <w:r w:rsidRPr="009F2588">
              <w:rPr>
                <w:spacing w:val="-6"/>
                <w:sz w:val="26"/>
                <w:szCs w:val="26"/>
              </w:rPr>
              <w:t xml:space="preserve">ской Федерации </w:t>
            </w:r>
            <w:r w:rsidR="0023166B" w:rsidRPr="009F2588">
              <w:rPr>
                <w:spacing w:val="-6"/>
                <w:sz w:val="26"/>
                <w:szCs w:val="26"/>
              </w:rPr>
              <w:t>(сумма платежа (перерасчеты, недоимка и задолженность по соответствующ</w:t>
            </w:r>
            <w:r w:rsidR="0023166B" w:rsidRPr="009F2588">
              <w:rPr>
                <w:spacing w:val="-6"/>
                <w:sz w:val="26"/>
                <w:szCs w:val="26"/>
              </w:rPr>
              <w:t>е</w:t>
            </w:r>
            <w:r w:rsidR="0023166B" w:rsidRPr="009F2588">
              <w:rPr>
                <w:spacing w:val="-6"/>
                <w:sz w:val="26"/>
                <w:szCs w:val="26"/>
              </w:rPr>
              <w:t>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1 01 01020 01 1000 110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38,43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1 01 02000 01 0000 110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33 875 221,62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B252C6" w:rsidRDefault="00981963" w:rsidP="0055681D">
            <w:pPr>
              <w:jc w:val="both"/>
              <w:outlineLvl w:val="2"/>
              <w:rPr>
                <w:bCs/>
                <w:spacing w:val="-6"/>
                <w:sz w:val="26"/>
                <w:szCs w:val="26"/>
              </w:rPr>
            </w:pPr>
            <w:r w:rsidRPr="00B252C6">
              <w:rPr>
                <w:bCs/>
                <w:spacing w:val="-6"/>
                <w:sz w:val="26"/>
                <w:szCs w:val="26"/>
              </w:rPr>
              <w:t>Налог на доходы физических лиц с доходов, и</w:t>
            </w:r>
            <w:r w:rsidRPr="00B252C6">
              <w:rPr>
                <w:bCs/>
                <w:spacing w:val="-6"/>
                <w:sz w:val="26"/>
                <w:szCs w:val="26"/>
              </w:rPr>
              <w:t>с</w:t>
            </w:r>
            <w:r w:rsidRPr="00B252C6">
              <w:rPr>
                <w:bCs/>
                <w:spacing w:val="-6"/>
                <w:sz w:val="26"/>
                <w:szCs w:val="26"/>
              </w:rPr>
              <w:t>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B252C6">
              <w:rPr>
                <w:bCs/>
                <w:spacing w:val="-6"/>
                <w:sz w:val="26"/>
                <w:szCs w:val="26"/>
                <w:vertAlign w:val="superscript"/>
              </w:rPr>
              <w:t>1</w:t>
            </w:r>
            <w:r w:rsidRPr="00B252C6">
              <w:rPr>
                <w:bCs/>
                <w:spacing w:val="-6"/>
                <w:sz w:val="26"/>
                <w:szCs w:val="26"/>
              </w:rPr>
              <w:t xml:space="preserve"> и 228 Нал</w:t>
            </w:r>
            <w:r w:rsidRPr="00B252C6">
              <w:rPr>
                <w:bCs/>
                <w:spacing w:val="-6"/>
                <w:sz w:val="26"/>
                <w:szCs w:val="26"/>
              </w:rPr>
              <w:t>о</w:t>
            </w:r>
            <w:r w:rsidRPr="00B252C6">
              <w:rPr>
                <w:bCs/>
                <w:spacing w:val="-6"/>
                <w:sz w:val="26"/>
                <w:szCs w:val="26"/>
              </w:rPr>
              <w:t>гового кодекса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1 01 02010 01 0000 110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32 846 400,08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ствляются в соответствии со статьями 227, 227</w:t>
            </w:r>
            <w:r w:rsidRPr="00E6429A">
              <w:rPr>
                <w:sz w:val="26"/>
                <w:szCs w:val="26"/>
                <w:vertAlign w:val="superscript"/>
              </w:rPr>
              <w:t>1</w:t>
            </w:r>
            <w:r w:rsidRPr="006D0B65">
              <w:rPr>
                <w:sz w:val="26"/>
                <w:szCs w:val="26"/>
              </w:rPr>
              <w:t xml:space="preserve"> и 228 Налогового кодекса Российской Федерации </w:t>
            </w:r>
            <w:r w:rsidR="0023166B" w:rsidRPr="006D0B65">
              <w:rPr>
                <w:sz w:val="26"/>
                <w:szCs w:val="26"/>
              </w:rPr>
              <w:t>(сумма платежа (перерасчеты, н</w:t>
            </w:r>
            <w:r w:rsidR="0023166B" w:rsidRPr="006D0B65">
              <w:rPr>
                <w:sz w:val="26"/>
                <w:szCs w:val="26"/>
              </w:rPr>
              <w:t>е</w:t>
            </w:r>
            <w:r w:rsidR="0023166B" w:rsidRPr="006D0B65">
              <w:rPr>
                <w:sz w:val="26"/>
                <w:szCs w:val="26"/>
              </w:rPr>
              <w:t>доимка и задолженность по соответствующ</w:t>
            </w:r>
            <w:r w:rsidR="0023166B" w:rsidRPr="006D0B65">
              <w:rPr>
                <w:sz w:val="26"/>
                <w:szCs w:val="26"/>
              </w:rPr>
              <w:t>е</w:t>
            </w:r>
            <w:r w:rsidR="0023166B" w:rsidRPr="006D0B65">
              <w:rPr>
                <w:sz w:val="26"/>
                <w:szCs w:val="26"/>
              </w:rPr>
              <w:t>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1 01 02010 01 1000 110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32 715 034,46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9F2588" w:rsidRDefault="00981963" w:rsidP="0055681D">
            <w:pPr>
              <w:jc w:val="both"/>
              <w:outlineLvl w:val="3"/>
              <w:rPr>
                <w:spacing w:val="-6"/>
                <w:sz w:val="26"/>
                <w:szCs w:val="26"/>
              </w:rPr>
            </w:pPr>
            <w:r w:rsidRPr="009F2588">
              <w:rPr>
                <w:spacing w:val="-6"/>
                <w:sz w:val="26"/>
                <w:szCs w:val="26"/>
              </w:rPr>
              <w:t>Налог на доходы физических лиц с доходов, и</w:t>
            </w:r>
            <w:r w:rsidRPr="009F2588">
              <w:rPr>
                <w:spacing w:val="-6"/>
                <w:sz w:val="26"/>
                <w:szCs w:val="26"/>
              </w:rPr>
              <w:t>с</w:t>
            </w:r>
            <w:r w:rsidRPr="009F2588">
              <w:rPr>
                <w:spacing w:val="-6"/>
                <w:sz w:val="26"/>
                <w:szCs w:val="26"/>
              </w:rPr>
              <w:t>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9F2588">
              <w:rPr>
                <w:spacing w:val="-6"/>
                <w:sz w:val="26"/>
                <w:szCs w:val="26"/>
                <w:vertAlign w:val="superscript"/>
              </w:rPr>
              <w:t>1</w:t>
            </w:r>
            <w:r w:rsidRPr="009F2588">
              <w:rPr>
                <w:spacing w:val="-6"/>
                <w:sz w:val="26"/>
                <w:szCs w:val="26"/>
              </w:rPr>
              <w:t xml:space="preserve"> и 228 Нал</w:t>
            </w:r>
            <w:r w:rsidRPr="009F2588">
              <w:rPr>
                <w:spacing w:val="-6"/>
                <w:sz w:val="26"/>
                <w:szCs w:val="26"/>
              </w:rPr>
              <w:t>о</w:t>
            </w:r>
            <w:r w:rsidRPr="009F2588">
              <w:rPr>
                <w:spacing w:val="-6"/>
                <w:sz w:val="26"/>
                <w:szCs w:val="26"/>
              </w:rPr>
              <w:t xml:space="preserve">гового кодекса Российской Федерации </w:t>
            </w:r>
            <w:r w:rsidR="0023166B" w:rsidRPr="009F2588">
              <w:rPr>
                <w:spacing w:val="-6"/>
                <w:sz w:val="26"/>
                <w:szCs w:val="26"/>
              </w:rPr>
              <w:t>(пени и проценты по соответствующему платежу)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1 01 02010 01 2000 110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45 336,94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B252C6" w:rsidRDefault="00981963" w:rsidP="0055681D">
            <w:pPr>
              <w:jc w:val="both"/>
              <w:outlineLvl w:val="3"/>
              <w:rPr>
                <w:spacing w:val="-4"/>
                <w:sz w:val="26"/>
                <w:szCs w:val="26"/>
              </w:rPr>
            </w:pPr>
            <w:r w:rsidRPr="00B252C6">
              <w:rPr>
                <w:spacing w:val="-4"/>
                <w:sz w:val="26"/>
                <w:szCs w:val="26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</w:t>
            </w:r>
            <w:r w:rsidRPr="00B252C6">
              <w:rPr>
                <w:spacing w:val="-4"/>
                <w:sz w:val="26"/>
                <w:szCs w:val="26"/>
              </w:rPr>
              <w:lastRenderedPageBreak/>
              <w:t>соответствии со статьями 227, 227</w:t>
            </w:r>
            <w:r w:rsidRPr="00B252C6">
              <w:rPr>
                <w:spacing w:val="-4"/>
                <w:sz w:val="26"/>
                <w:szCs w:val="26"/>
                <w:vertAlign w:val="superscript"/>
              </w:rPr>
              <w:t>1</w:t>
            </w:r>
            <w:r w:rsidRPr="00B252C6">
              <w:rPr>
                <w:spacing w:val="-4"/>
                <w:sz w:val="26"/>
                <w:szCs w:val="26"/>
              </w:rPr>
              <w:t xml:space="preserve"> и 228 Нал</w:t>
            </w:r>
            <w:r w:rsidRPr="00B252C6">
              <w:rPr>
                <w:spacing w:val="-4"/>
                <w:sz w:val="26"/>
                <w:szCs w:val="26"/>
              </w:rPr>
              <w:t>о</w:t>
            </w:r>
            <w:r w:rsidRPr="00B252C6">
              <w:rPr>
                <w:spacing w:val="-4"/>
                <w:sz w:val="26"/>
                <w:szCs w:val="26"/>
              </w:rPr>
              <w:t xml:space="preserve">гового кодекса Российской Федерации </w:t>
            </w:r>
            <w:r w:rsidR="0023166B" w:rsidRPr="00B252C6">
              <w:rPr>
                <w:spacing w:val="-4"/>
                <w:sz w:val="26"/>
                <w:szCs w:val="26"/>
              </w:rPr>
              <w:t>(суммы денежных взысканий (штрафов) по соответс</w:t>
            </w:r>
            <w:r w:rsidR="0023166B" w:rsidRPr="00B252C6">
              <w:rPr>
                <w:spacing w:val="-4"/>
                <w:sz w:val="26"/>
                <w:szCs w:val="26"/>
              </w:rPr>
              <w:t>т</w:t>
            </w:r>
            <w:r w:rsidR="0023166B" w:rsidRPr="00B252C6">
              <w:rPr>
                <w:spacing w:val="-4"/>
                <w:sz w:val="26"/>
                <w:szCs w:val="26"/>
              </w:rPr>
              <w:t>вующему платежу согласно законодательству Российской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6A1236" w:rsidRDefault="006A123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A1236" w:rsidRDefault="006A123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A1236" w:rsidRDefault="006A123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A1236" w:rsidRDefault="006A123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A1236" w:rsidRDefault="006A123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A1236" w:rsidRDefault="006A123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A1236" w:rsidRDefault="006A123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A1236" w:rsidRDefault="006A123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1 01 02010 01 3000 110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6A1236" w:rsidRDefault="006A123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A1236" w:rsidRDefault="006A123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A1236" w:rsidRDefault="006A123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A1236" w:rsidRDefault="006A123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A1236" w:rsidRDefault="006A123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A1236" w:rsidRDefault="006A123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A1236" w:rsidRDefault="006A123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A1236" w:rsidRDefault="006A123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87 732,48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3F3E2C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ствляются в соответствии со статьями 227, 22</w:t>
            </w:r>
            <w:r w:rsidR="003F3E2C">
              <w:rPr>
                <w:sz w:val="26"/>
                <w:szCs w:val="26"/>
              </w:rPr>
              <w:t>7</w:t>
            </w:r>
            <w:r w:rsidRPr="00E6429A">
              <w:rPr>
                <w:sz w:val="26"/>
                <w:szCs w:val="26"/>
                <w:vertAlign w:val="superscript"/>
              </w:rPr>
              <w:t>1</w:t>
            </w:r>
            <w:r w:rsidRPr="006D0B65">
              <w:rPr>
                <w:sz w:val="26"/>
                <w:szCs w:val="26"/>
              </w:rPr>
              <w:t xml:space="preserve"> и 228 Налогового кодекса Российской Федерации (прочие поступления)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1 01 02010 01 4000 110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-1 630,60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B252C6" w:rsidRDefault="00981963" w:rsidP="0055681D">
            <w:pPr>
              <w:jc w:val="both"/>
              <w:outlineLvl w:val="3"/>
              <w:rPr>
                <w:spacing w:val="-6"/>
                <w:sz w:val="26"/>
                <w:szCs w:val="26"/>
              </w:rPr>
            </w:pPr>
            <w:r w:rsidRPr="00B252C6">
              <w:rPr>
                <w:spacing w:val="-6"/>
                <w:sz w:val="26"/>
                <w:szCs w:val="26"/>
              </w:rPr>
              <w:t>Налог на доходы физических лиц с доходов, и</w:t>
            </w:r>
            <w:r w:rsidRPr="00B252C6">
              <w:rPr>
                <w:spacing w:val="-6"/>
                <w:sz w:val="26"/>
                <w:szCs w:val="26"/>
              </w:rPr>
              <w:t>с</w:t>
            </w:r>
            <w:r w:rsidRPr="00B252C6">
              <w:rPr>
                <w:spacing w:val="-6"/>
                <w:sz w:val="26"/>
                <w:szCs w:val="26"/>
              </w:rPr>
              <w:t>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B252C6">
              <w:rPr>
                <w:spacing w:val="-6"/>
                <w:sz w:val="26"/>
                <w:szCs w:val="26"/>
                <w:vertAlign w:val="superscript"/>
              </w:rPr>
              <w:t>1</w:t>
            </w:r>
            <w:r w:rsidRPr="00B252C6">
              <w:rPr>
                <w:spacing w:val="-6"/>
                <w:sz w:val="26"/>
                <w:szCs w:val="26"/>
              </w:rPr>
              <w:t xml:space="preserve"> и 228 Нал</w:t>
            </w:r>
            <w:r w:rsidRPr="00B252C6">
              <w:rPr>
                <w:spacing w:val="-6"/>
                <w:sz w:val="26"/>
                <w:szCs w:val="26"/>
              </w:rPr>
              <w:t>о</w:t>
            </w:r>
            <w:r w:rsidRPr="00B252C6">
              <w:rPr>
                <w:spacing w:val="-6"/>
                <w:sz w:val="26"/>
                <w:szCs w:val="26"/>
              </w:rPr>
              <w:t>гового кодекса Российской Федерации (</w:t>
            </w:r>
            <w:r w:rsidR="00704328" w:rsidRPr="00B252C6">
              <w:rPr>
                <w:spacing w:val="-6"/>
                <w:sz w:val="26"/>
                <w:szCs w:val="26"/>
              </w:rPr>
              <w:t>уплата процентов, начисленных при нарушении сроков возврата излишне уплаченных или излишне взысканных сумм налога, сбора, соответству</w:t>
            </w:r>
            <w:r w:rsidR="00704328" w:rsidRPr="00B252C6">
              <w:rPr>
                <w:spacing w:val="-6"/>
                <w:sz w:val="26"/>
                <w:szCs w:val="26"/>
              </w:rPr>
              <w:t>ю</w:t>
            </w:r>
            <w:r w:rsidR="00704328" w:rsidRPr="00B252C6">
              <w:rPr>
                <w:spacing w:val="-6"/>
                <w:sz w:val="26"/>
                <w:szCs w:val="26"/>
              </w:rPr>
              <w:t>щих пеней и штрафов, и процентов, начисле</w:t>
            </w:r>
            <w:r w:rsidR="00704328" w:rsidRPr="00B252C6">
              <w:rPr>
                <w:spacing w:val="-6"/>
                <w:sz w:val="26"/>
                <w:szCs w:val="26"/>
              </w:rPr>
              <w:t>н</w:t>
            </w:r>
            <w:r w:rsidR="00704328" w:rsidRPr="00B252C6">
              <w:rPr>
                <w:spacing w:val="-6"/>
                <w:sz w:val="26"/>
                <w:szCs w:val="26"/>
              </w:rPr>
              <w:t>ных на суммы излишне взысканного налога, сбора, соответствующих пеней и штрафов</w:t>
            </w:r>
            <w:r w:rsidRPr="00B252C6">
              <w:rPr>
                <w:spacing w:val="-6"/>
                <w:sz w:val="26"/>
                <w:szCs w:val="26"/>
              </w:rPr>
              <w:t>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1 01 02010 01 5000 110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-73,20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</w:t>
            </w:r>
            <w:r w:rsidRPr="006D0B65">
              <w:rPr>
                <w:bCs/>
                <w:sz w:val="26"/>
                <w:szCs w:val="26"/>
              </w:rPr>
              <w:t>и</w:t>
            </w:r>
            <w:r w:rsidRPr="006D0B65">
              <w:rPr>
                <w:bCs/>
                <w:sz w:val="26"/>
                <w:szCs w:val="26"/>
              </w:rPr>
              <w:t>кой, адвокатов, учредивших адвокатские к</w:t>
            </w:r>
            <w:r w:rsidRPr="006D0B65">
              <w:rPr>
                <w:bCs/>
                <w:sz w:val="26"/>
                <w:szCs w:val="26"/>
              </w:rPr>
              <w:t>а</w:t>
            </w:r>
            <w:r w:rsidRPr="006D0B65">
              <w:rPr>
                <w:bCs/>
                <w:sz w:val="26"/>
                <w:szCs w:val="26"/>
              </w:rPr>
              <w:t>бинеты</w:t>
            </w:r>
            <w:r w:rsidR="003F3E2C">
              <w:rPr>
                <w:bCs/>
                <w:sz w:val="26"/>
                <w:szCs w:val="26"/>
              </w:rPr>
              <w:t>,</w:t>
            </w:r>
            <w:r w:rsidRPr="006D0B65">
              <w:rPr>
                <w:bCs/>
                <w:sz w:val="26"/>
                <w:szCs w:val="26"/>
              </w:rPr>
              <w:t xml:space="preserve"> и других лиц, занимающихся частной практикой в соответствии со статьей 227 Н</w:t>
            </w:r>
            <w:r w:rsidRPr="006D0B65">
              <w:rPr>
                <w:bCs/>
                <w:sz w:val="26"/>
                <w:szCs w:val="26"/>
              </w:rPr>
              <w:t>а</w:t>
            </w:r>
            <w:r w:rsidRPr="006D0B65">
              <w:rPr>
                <w:bCs/>
                <w:sz w:val="26"/>
                <w:szCs w:val="26"/>
              </w:rPr>
              <w:t>логового кодекса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1 01 02020 01 0000 110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447 350,67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B252C6" w:rsidRDefault="00981963" w:rsidP="0055681D">
            <w:pPr>
              <w:jc w:val="both"/>
              <w:outlineLvl w:val="3"/>
              <w:rPr>
                <w:spacing w:val="-6"/>
                <w:sz w:val="26"/>
                <w:szCs w:val="26"/>
              </w:rPr>
            </w:pPr>
            <w:r w:rsidRPr="00B252C6">
              <w:rPr>
                <w:spacing w:val="-6"/>
                <w:sz w:val="26"/>
                <w:szCs w:val="26"/>
              </w:rPr>
              <w:t>Налог на доходы физических лиц с доходов, п</w:t>
            </w:r>
            <w:r w:rsidRPr="00B252C6">
              <w:rPr>
                <w:spacing w:val="-6"/>
                <w:sz w:val="26"/>
                <w:szCs w:val="26"/>
              </w:rPr>
              <w:t>о</w:t>
            </w:r>
            <w:r w:rsidRPr="00B252C6">
              <w:rPr>
                <w:spacing w:val="-6"/>
                <w:sz w:val="26"/>
                <w:szCs w:val="26"/>
              </w:rPr>
              <w:t>лученных от осуществления деятельности физ</w:t>
            </w:r>
            <w:r w:rsidRPr="00B252C6">
              <w:rPr>
                <w:spacing w:val="-6"/>
                <w:sz w:val="26"/>
                <w:szCs w:val="26"/>
              </w:rPr>
              <w:t>и</w:t>
            </w:r>
            <w:r w:rsidRPr="00B252C6">
              <w:rPr>
                <w:spacing w:val="-6"/>
                <w:sz w:val="26"/>
                <w:szCs w:val="26"/>
              </w:rPr>
              <w:t>ческими лицами, зарегистрированными в кач</w:t>
            </w:r>
            <w:r w:rsidRPr="00B252C6">
              <w:rPr>
                <w:spacing w:val="-6"/>
                <w:sz w:val="26"/>
                <w:szCs w:val="26"/>
              </w:rPr>
              <w:t>е</w:t>
            </w:r>
            <w:r w:rsidRPr="00B252C6">
              <w:rPr>
                <w:spacing w:val="-6"/>
                <w:sz w:val="26"/>
                <w:szCs w:val="26"/>
              </w:rPr>
              <w:t>стве индивидуальных предпринимателей, нот</w:t>
            </w:r>
            <w:r w:rsidRPr="00B252C6">
              <w:rPr>
                <w:spacing w:val="-6"/>
                <w:sz w:val="26"/>
                <w:szCs w:val="26"/>
              </w:rPr>
              <w:t>а</w:t>
            </w:r>
            <w:r w:rsidRPr="00B252C6">
              <w:rPr>
                <w:spacing w:val="-6"/>
                <w:sz w:val="26"/>
                <w:szCs w:val="26"/>
              </w:rPr>
              <w:t>риусов, занимающихся частной практикой, а</w:t>
            </w:r>
            <w:r w:rsidRPr="00B252C6">
              <w:rPr>
                <w:spacing w:val="-6"/>
                <w:sz w:val="26"/>
                <w:szCs w:val="26"/>
              </w:rPr>
              <w:t>д</w:t>
            </w:r>
            <w:r w:rsidRPr="00B252C6">
              <w:rPr>
                <w:spacing w:val="-6"/>
                <w:sz w:val="26"/>
                <w:szCs w:val="26"/>
              </w:rPr>
              <w:t>вокатов, учредивших адвокатские кабинеты</w:t>
            </w:r>
            <w:r w:rsidR="005049C2">
              <w:rPr>
                <w:spacing w:val="-6"/>
                <w:sz w:val="26"/>
                <w:szCs w:val="26"/>
              </w:rPr>
              <w:t>,</w:t>
            </w:r>
            <w:r w:rsidRPr="00B252C6">
              <w:rPr>
                <w:spacing w:val="-6"/>
                <w:sz w:val="26"/>
                <w:szCs w:val="26"/>
              </w:rPr>
              <w:t xml:space="preserve"> и других лиц, занимающихся частной практикой в соответствии со статьей 227 Налогового кодекса </w:t>
            </w:r>
            <w:r w:rsidRPr="00B252C6">
              <w:rPr>
                <w:spacing w:val="-8"/>
                <w:sz w:val="26"/>
                <w:szCs w:val="26"/>
              </w:rPr>
              <w:t xml:space="preserve">Российской Федерации </w:t>
            </w:r>
            <w:r w:rsidR="0023166B" w:rsidRPr="00B252C6">
              <w:rPr>
                <w:spacing w:val="-8"/>
                <w:sz w:val="26"/>
                <w:szCs w:val="26"/>
              </w:rPr>
              <w:t>(сумма платежа (перера</w:t>
            </w:r>
            <w:r w:rsidR="0023166B" w:rsidRPr="00B252C6">
              <w:rPr>
                <w:spacing w:val="-8"/>
                <w:sz w:val="26"/>
                <w:szCs w:val="26"/>
              </w:rPr>
              <w:t>с</w:t>
            </w:r>
            <w:r w:rsidR="0023166B" w:rsidRPr="00B252C6">
              <w:rPr>
                <w:spacing w:val="-8"/>
                <w:sz w:val="26"/>
                <w:szCs w:val="26"/>
              </w:rPr>
              <w:t>четы, недоимка и задолженность по соответс</w:t>
            </w:r>
            <w:r w:rsidR="0023166B" w:rsidRPr="00B252C6">
              <w:rPr>
                <w:spacing w:val="-8"/>
                <w:sz w:val="26"/>
                <w:szCs w:val="26"/>
              </w:rPr>
              <w:t>т</w:t>
            </w:r>
            <w:r w:rsidR="0023166B" w:rsidRPr="00B252C6">
              <w:rPr>
                <w:spacing w:val="-8"/>
                <w:sz w:val="26"/>
                <w:szCs w:val="26"/>
              </w:rPr>
              <w:t>вующему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1 01 02020 01 1000 110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441 731,16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B252C6" w:rsidRDefault="00981963" w:rsidP="0055681D">
            <w:pPr>
              <w:jc w:val="both"/>
              <w:outlineLvl w:val="3"/>
              <w:rPr>
                <w:spacing w:val="-6"/>
                <w:sz w:val="26"/>
                <w:szCs w:val="26"/>
              </w:rPr>
            </w:pPr>
            <w:r w:rsidRPr="00B252C6">
              <w:rPr>
                <w:spacing w:val="-6"/>
                <w:sz w:val="26"/>
                <w:szCs w:val="26"/>
              </w:rPr>
              <w:t>Налог на доходы физических лиц с доходов, п</w:t>
            </w:r>
            <w:r w:rsidRPr="00B252C6">
              <w:rPr>
                <w:spacing w:val="-6"/>
                <w:sz w:val="26"/>
                <w:szCs w:val="26"/>
              </w:rPr>
              <w:t>о</w:t>
            </w:r>
            <w:r w:rsidRPr="00B252C6">
              <w:rPr>
                <w:spacing w:val="-6"/>
                <w:sz w:val="26"/>
                <w:szCs w:val="26"/>
              </w:rPr>
              <w:lastRenderedPageBreak/>
              <w:t>лученных от осуществления деятельности физ</w:t>
            </w:r>
            <w:r w:rsidRPr="00B252C6">
              <w:rPr>
                <w:spacing w:val="-6"/>
                <w:sz w:val="26"/>
                <w:szCs w:val="26"/>
              </w:rPr>
              <w:t>и</w:t>
            </w:r>
            <w:r w:rsidRPr="00B252C6">
              <w:rPr>
                <w:spacing w:val="-6"/>
                <w:sz w:val="26"/>
                <w:szCs w:val="26"/>
              </w:rPr>
              <w:t>ческими лицами, зарегистрированными в кач</w:t>
            </w:r>
            <w:r w:rsidRPr="00B252C6">
              <w:rPr>
                <w:spacing w:val="-6"/>
                <w:sz w:val="26"/>
                <w:szCs w:val="26"/>
              </w:rPr>
              <w:t>е</w:t>
            </w:r>
            <w:r w:rsidRPr="00B252C6">
              <w:rPr>
                <w:spacing w:val="-6"/>
                <w:sz w:val="26"/>
                <w:szCs w:val="26"/>
              </w:rPr>
              <w:t>стве индивидуальных предпринимателей, нот</w:t>
            </w:r>
            <w:r w:rsidRPr="00B252C6">
              <w:rPr>
                <w:spacing w:val="-6"/>
                <w:sz w:val="26"/>
                <w:szCs w:val="26"/>
              </w:rPr>
              <w:t>а</w:t>
            </w:r>
            <w:r w:rsidRPr="00B252C6">
              <w:rPr>
                <w:spacing w:val="-6"/>
                <w:sz w:val="26"/>
                <w:szCs w:val="26"/>
              </w:rPr>
              <w:t>риусов, занимающихся частной практикой, а</w:t>
            </w:r>
            <w:r w:rsidRPr="00B252C6">
              <w:rPr>
                <w:spacing w:val="-6"/>
                <w:sz w:val="26"/>
                <w:szCs w:val="26"/>
              </w:rPr>
              <w:t>д</w:t>
            </w:r>
            <w:r w:rsidRPr="00B252C6">
              <w:rPr>
                <w:spacing w:val="-6"/>
                <w:sz w:val="26"/>
                <w:szCs w:val="26"/>
              </w:rPr>
              <w:t>вокатов, учредивших адвокатские кабинеты</w:t>
            </w:r>
            <w:r w:rsidR="0020142F">
              <w:rPr>
                <w:spacing w:val="-6"/>
                <w:sz w:val="26"/>
                <w:szCs w:val="26"/>
              </w:rPr>
              <w:t>,</w:t>
            </w:r>
            <w:r w:rsidRPr="00B252C6">
              <w:rPr>
                <w:spacing w:val="-6"/>
                <w:sz w:val="26"/>
                <w:szCs w:val="26"/>
              </w:rPr>
              <w:t xml:space="preserve"> и других лиц, занимающихся частной практикой в соответствии со статьей 227 Налогового кодекса Российской Федерации </w:t>
            </w:r>
            <w:r w:rsidR="0023166B" w:rsidRPr="00B252C6">
              <w:rPr>
                <w:spacing w:val="-6"/>
                <w:sz w:val="26"/>
                <w:szCs w:val="26"/>
              </w:rPr>
              <w:t>(пени и проценты по с</w:t>
            </w:r>
            <w:r w:rsidR="0023166B" w:rsidRPr="00B252C6">
              <w:rPr>
                <w:spacing w:val="-6"/>
                <w:sz w:val="26"/>
                <w:szCs w:val="26"/>
              </w:rPr>
              <w:t>о</w:t>
            </w:r>
            <w:r w:rsidR="0023166B" w:rsidRPr="00B252C6">
              <w:rPr>
                <w:spacing w:val="-6"/>
                <w:sz w:val="26"/>
                <w:szCs w:val="26"/>
              </w:rPr>
              <w:t>ответствующему платежу)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6A1236" w:rsidRDefault="006A123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A1236" w:rsidRDefault="006A123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A1236" w:rsidRDefault="006A123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A1236" w:rsidRDefault="006A123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A1236" w:rsidRDefault="006A123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A1236" w:rsidRDefault="006A123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A1236" w:rsidRDefault="006A123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A1236" w:rsidRDefault="006A123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A1236" w:rsidRDefault="006A123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1 01 02020 01 2000 110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6A1236" w:rsidRDefault="006A123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A1236" w:rsidRDefault="006A123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A1236" w:rsidRDefault="006A123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A1236" w:rsidRDefault="006A123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A1236" w:rsidRDefault="006A123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A1236" w:rsidRDefault="006A123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A1236" w:rsidRDefault="006A123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A1236" w:rsidRDefault="006A123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A1236" w:rsidRDefault="006A123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2 159,99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</w:t>
            </w:r>
            <w:r w:rsidRPr="006D0B65">
              <w:rPr>
                <w:sz w:val="26"/>
                <w:szCs w:val="26"/>
              </w:rPr>
              <w:t>и</w:t>
            </w:r>
            <w:r w:rsidRPr="006D0B65">
              <w:rPr>
                <w:sz w:val="26"/>
                <w:szCs w:val="26"/>
              </w:rPr>
              <w:t>кой, адвокатов, учредивших адвокатские к</w:t>
            </w:r>
            <w:r w:rsidRPr="006D0B65">
              <w:rPr>
                <w:sz w:val="26"/>
                <w:szCs w:val="26"/>
              </w:rPr>
              <w:t>а</w:t>
            </w:r>
            <w:r w:rsidRPr="006D0B65">
              <w:rPr>
                <w:sz w:val="26"/>
                <w:szCs w:val="26"/>
              </w:rPr>
              <w:t>бинеты</w:t>
            </w:r>
            <w:r w:rsidR="0020142F">
              <w:rPr>
                <w:sz w:val="26"/>
                <w:szCs w:val="26"/>
              </w:rPr>
              <w:t>,</w:t>
            </w:r>
            <w:r w:rsidRPr="006D0B65">
              <w:rPr>
                <w:sz w:val="26"/>
                <w:szCs w:val="26"/>
              </w:rPr>
              <w:t xml:space="preserve"> и других лиц, занимающихся частной практикой в соответствии со статьей 227 Н</w:t>
            </w:r>
            <w:r w:rsidRPr="006D0B65">
              <w:rPr>
                <w:sz w:val="26"/>
                <w:szCs w:val="26"/>
              </w:rPr>
              <w:t>а</w:t>
            </w:r>
            <w:r w:rsidRPr="006D0B65">
              <w:rPr>
                <w:sz w:val="26"/>
                <w:szCs w:val="26"/>
              </w:rPr>
              <w:t xml:space="preserve">логового кодекса Российской Федерации </w:t>
            </w:r>
            <w:r w:rsidR="0023166B" w:rsidRPr="006D0B65">
              <w:rPr>
                <w:sz w:val="26"/>
                <w:szCs w:val="26"/>
              </w:rPr>
              <w:t>(суммы денежных взысканий (штрафов) по соответствующему платежу согласно закон</w:t>
            </w:r>
            <w:r w:rsidR="0023166B" w:rsidRPr="006D0B65">
              <w:rPr>
                <w:sz w:val="26"/>
                <w:szCs w:val="26"/>
              </w:rPr>
              <w:t>о</w:t>
            </w:r>
            <w:r w:rsidR="0023166B" w:rsidRPr="006D0B65">
              <w:rPr>
                <w:sz w:val="26"/>
                <w:szCs w:val="26"/>
              </w:rPr>
              <w:t>дательству Российской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1 01 02020 01 3000 110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2 782,46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B252C6" w:rsidRDefault="00981963" w:rsidP="0055681D">
            <w:pPr>
              <w:jc w:val="both"/>
              <w:outlineLvl w:val="3"/>
              <w:rPr>
                <w:spacing w:val="-6"/>
                <w:sz w:val="26"/>
                <w:szCs w:val="26"/>
              </w:rPr>
            </w:pPr>
            <w:r w:rsidRPr="00B252C6">
              <w:rPr>
                <w:spacing w:val="-6"/>
                <w:sz w:val="26"/>
                <w:szCs w:val="26"/>
              </w:rPr>
              <w:t>Налог на доходы физических лиц с доходов, п</w:t>
            </w:r>
            <w:r w:rsidRPr="00B252C6">
              <w:rPr>
                <w:spacing w:val="-6"/>
                <w:sz w:val="26"/>
                <w:szCs w:val="26"/>
              </w:rPr>
              <w:t>о</w:t>
            </w:r>
            <w:r w:rsidRPr="00B252C6">
              <w:rPr>
                <w:spacing w:val="-6"/>
                <w:sz w:val="26"/>
                <w:szCs w:val="26"/>
              </w:rPr>
              <w:t>лученных от осуществления деятельности физ</w:t>
            </w:r>
            <w:r w:rsidRPr="00B252C6">
              <w:rPr>
                <w:spacing w:val="-6"/>
                <w:sz w:val="26"/>
                <w:szCs w:val="26"/>
              </w:rPr>
              <w:t>и</w:t>
            </w:r>
            <w:r w:rsidRPr="00B252C6">
              <w:rPr>
                <w:spacing w:val="-6"/>
                <w:sz w:val="26"/>
                <w:szCs w:val="26"/>
              </w:rPr>
              <w:t>ческими лицами, зарегистрированными в кач</w:t>
            </w:r>
            <w:r w:rsidRPr="00B252C6">
              <w:rPr>
                <w:spacing w:val="-6"/>
                <w:sz w:val="26"/>
                <w:szCs w:val="26"/>
              </w:rPr>
              <w:t>е</w:t>
            </w:r>
            <w:r w:rsidRPr="00B252C6">
              <w:rPr>
                <w:spacing w:val="-6"/>
                <w:sz w:val="26"/>
                <w:szCs w:val="26"/>
              </w:rPr>
              <w:t>стве индивидуальных предпринимателей, нот</w:t>
            </w:r>
            <w:r w:rsidRPr="00B252C6">
              <w:rPr>
                <w:spacing w:val="-6"/>
                <w:sz w:val="26"/>
                <w:szCs w:val="26"/>
              </w:rPr>
              <w:t>а</w:t>
            </w:r>
            <w:r w:rsidRPr="00B252C6">
              <w:rPr>
                <w:spacing w:val="-6"/>
                <w:sz w:val="26"/>
                <w:szCs w:val="26"/>
              </w:rPr>
              <w:t>риусов, занимающихся частной практикой, а</w:t>
            </w:r>
            <w:r w:rsidRPr="00B252C6">
              <w:rPr>
                <w:spacing w:val="-6"/>
                <w:sz w:val="26"/>
                <w:szCs w:val="26"/>
              </w:rPr>
              <w:t>д</w:t>
            </w:r>
            <w:r w:rsidRPr="00B252C6">
              <w:rPr>
                <w:spacing w:val="-6"/>
                <w:sz w:val="26"/>
                <w:szCs w:val="26"/>
              </w:rPr>
              <w:t>вокатов, учредивших адвокатские кабинеты</w:t>
            </w:r>
            <w:r w:rsidR="003E71BF">
              <w:rPr>
                <w:spacing w:val="-6"/>
                <w:sz w:val="26"/>
                <w:szCs w:val="26"/>
              </w:rPr>
              <w:t>,</w:t>
            </w:r>
            <w:r w:rsidRPr="00B252C6">
              <w:rPr>
                <w:spacing w:val="-6"/>
                <w:sz w:val="26"/>
                <w:szCs w:val="26"/>
              </w:rPr>
              <w:t xml:space="preserve"> и других лиц, занимающихся частной практикой в соответствии со статьей 227 Налогового кодекса Российской Федерации (прочие поступления)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1 01 02020 01 4000 110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699,86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B252C6" w:rsidRDefault="00981963" w:rsidP="0055681D">
            <w:pPr>
              <w:jc w:val="both"/>
              <w:outlineLvl w:val="3"/>
              <w:rPr>
                <w:spacing w:val="-6"/>
                <w:sz w:val="26"/>
                <w:szCs w:val="26"/>
              </w:rPr>
            </w:pPr>
            <w:r w:rsidRPr="00B252C6">
              <w:rPr>
                <w:spacing w:val="-6"/>
                <w:sz w:val="26"/>
                <w:szCs w:val="26"/>
              </w:rPr>
              <w:t>Налог на доходы физических лиц с доходов, п</w:t>
            </w:r>
            <w:r w:rsidRPr="00B252C6">
              <w:rPr>
                <w:spacing w:val="-6"/>
                <w:sz w:val="26"/>
                <w:szCs w:val="26"/>
              </w:rPr>
              <w:t>о</w:t>
            </w:r>
            <w:r w:rsidRPr="00B252C6">
              <w:rPr>
                <w:spacing w:val="-6"/>
                <w:sz w:val="26"/>
                <w:szCs w:val="26"/>
              </w:rPr>
              <w:t>лученных от осуществления деятельности физ</w:t>
            </w:r>
            <w:r w:rsidRPr="00B252C6">
              <w:rPr>
                <w:spacing w:val="-6"/>
                <w:sz w:val="26"/>
                <w:szCs w:val="26"/>
              </w:rPr>
              <w:t>и</w:t>
            </w:r>
            <w:r w:rsidRPr="00B252C6">
              <w:rPr>
                <w:spacing w:val="-6"/>
                <w:sz w:val="26"/>
                <w:szCs w:val="26"/>
              </w:rPr>
              <w:t>ческими лицами, зарегистрированными в кач</w:t>
            </w:r>
            <w:r w:rsidRPr="00B252C6">
              <w:rPr>
                <w:spacing w:val="-6"/>
                <w:sz w:val="26"/>
                <w:szCs w:val="26"/>
              </w:rPr>
              <w:t>е</w:t>
            </w:r>
            <w:r w:rsidRPr="00B252C6">
              <w:rPr>
                <w:spacing w:val="-6"/>
                <w:sz w:val="26"/>
                <w:szCs w:val="26"/>
              </w:rPr>
              <w:t>стве индивидуальных предпринимателей, нот</w:t>
            </w:r>
            <w:r w:rsidRPr="00B252C6">
              <w:rPr>
                <w:spacing w:val="-6"/>
                <w:sz w:val="26"/>
                <w:szCs w:val="26"/>
              </w:rPr>
              <w:t>а</w:t>
            </w:r>
            <w:r w:rsidRPr="00B252C6">
              <w:rPr>
                <w:spacing w:val="-6"/>
                <w:sz w:val="26"/>
                <w:szCs w:val="26"/>
              </w:rPr>
              <w:t>риусов, занимающихся частной практикой, а</w:t>
            </w:r>
            <w:r w:rsidRPr="00B252C6">
              <w:rPr>
                <w:spacing w:val="-6"/>
                <w:sz w:val="26"/>
                <w:szCs w:val="26"/>
              </w:rPr>
              <w:t>д</w:t>
            </w:r>
            <w:r w:rsidRPr="00B252C6">
              <w:rPr>
                <w:spacing w:val="-6"/>
                <w:sz w:val="26"/>
                <w:szCs w:val="26"/>
              </w:rPr>
              <w:t>вокатов, учредивших адвокатские кабинеты</w:t>
            </w:r>
            <w:r w:rsidR="003E71BF">
              <w:rPr>
                <w:spacing w:val="-6"/>
                <w:sz w:val="26"/>
                <w:szCs w:val="26"/>
              </w:rPr>
              <w:t>,</w:t>
            </w:r>
            <w:r w:rsidRPr="00B252C6">
              <w:rPr>
                <w:spacing w:val="-6"/>
                <w:sz w:val="26"/>
                <w:szCs w:val="26"/>
              </w:rPr>
              <w:t xml:space="preserve"> и других лиц, занимающихся частной практикой в соответствии со статьей 227 Налогового кодекса Российской Федерации (</w:t>
            </w:r>
            <w:r w:rsidR="00704328" w:rsidRPr="00B252C6">
              <w:rPr>
                <w:spacing w:val="-6"/>
                <w:sz w:val="26"/>
                <w:szCs w:val="26"/>
              </w:rPr>
              <w:t>уплата процентов, н</w:t>
            </w:r>
            <w:r w:rsidR="00704328" w:rsidRPr="00B252C6">
              <w:rPr>
                <w:spacing w:val="-6"/>
                <w:sz w:val="26"/>
                <w:szCs w:val="26"/>
              </w:rPr>
              <w:t>а</w:t>
            </w:r>
            <w:r w:rsidR="00704328" w:rsidRPr="00B252C6">
              <w:rPr>
                <w:spacing w:val="-6"/>
                <w:sz w:val="26"/>
                <w:szCs w:val="26"/>
              </w:rPr>
              <w:t>численных при нарушении сроков возврата и</w:t>
            </w:r>
            <w:r w:rsidR="00704328" w:rsidRPr="00B252C6">
              <w:rPr>
                <w:spacing w:val="-6"/>
                <w:sz w:val="26"/>
                <w:szCs w:val="26"/>
              </w:rPr>
              <w:t>з</w:t>
            </w:r>
            <w:r w:rsidR="00704328" w:rsidRPr="00B252C6">
              <w:rPr>
                <w:spacing w:val="-6"/>
                <w:sz w:val="26"/>
                <w:szCs w:val="26"/>
              </w:rPr>
              <w:t>лишне уплаченных или излишне взысканных сумм налога, сбора, соответствующих пеней и штрафов, и процентов, начисленных на суммы излишне взысканного налога, сбора, соответс</w:t>
            </w:r>
            <w:r w:rsidR="00704328" w:rsidRPr="00B252C6">
              <w:rPr>
                <w:spacing w:val="-6"/>
                <w:sz w:val="26"/>
                <w:szCs w:val="26"/>
              </w:rPr>
              <w:t>т</w:t>
            </w:r>
            <w:r w:rsidR="00704328" w:rsidRPr="00B252C6">
              <w:rPr>
                <w:spacing w:val="-6"/>
                <w:sz w:val="26"/>
                <w:szCs w:val="26"/>
              </w:rPr>
              <w:t>вующих пеней и штрафов</w:t>
            </w:r>
            <w:r w:rsidRPr="00B252C6">
              <w:rPr>
                <w:spacing w:val="-6"/>
                <w:sz w:val="26"/>
                <w:szCs w:val="26"/>
              </w:rPr>
              <w:t>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1 01 02020 01 5000 110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-22,80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B252C6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lastRenderedPageBreak/>
              <w:t>Налог на доходы физических лиц с доходов, полученных физическими лицами в соотве</w:t>
            </w:r>
            <w:r w:rsidRPr="006D0B65">
              <w:rPr>
                <w:bCs/>
                <w:sz w:val="26"/>
                <w:szCs w:val="26"/>
              </w:rPr>
              <w:t>т</w:t>
            </w:r>
            <w:r w:rsidRPr="006D0B65">
              <w:rPr>
                <w:bCs/>
                <w:sz w:val="26"/>
                <w:szCs w:val="26"/>
              </w:rPr>
              <w:t xml:space="preserve">ствии со статьей 228 Налогового </w:t>
            </w:r>
            <w:r w:rsidR="00B252C6">
              <w:rPr>
                <w:bCs/>
                <w:sz w:val="26"/>
                <w:szCs w:val="26"/>
              </w:rPr>
              <w:t>к</w:t>
            </w:r>
            <w:r w:rsidRPr="006D0B65">
              <w:rPr>
                <w:bCs/>
                <w:sz w:val="26"/>
                <w:szCs w:val="26"/>
              </w:rPr>
              <w:t>одекса Ро</w:t>
            </w:r>
            <w:r w:rsidRPr="006D0B65">
              <w:rPr>
                <w:bCs/>
                <w:sz w:val="26"/>
                <w:szCs w:val="26"/>
              </w:rPr>
              <w:t>с</w:t>
            </w:r>
            <w:r w:rsidRPr="006D0B65">
              <w:rPr>
                <w:bCs/>
                <w:sz w:val="26"/>
                <w:szCs w:val="26"/>
              </w:rPr>
              <w:t>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1 01 02030 01 0000 110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489 248,42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B252C6" w:rsidRDefault="00981963" w:rsidP="00B252C6">
            <w:pPr>
              <w:jc w:val="both"/>
              <w:outlineLvl w:val="3"/>
              <w:rPr>
                <w:spacing w:val="-6"/>
                <w:sz w:val="26"/>
                <w:szCs w:val="26"/>
              </w:rPr>
            </w:pPr>
            <w:r w:rsidRPr="00B252C6">
              <w:rPr>
                <w:spacing w:val="-6"/>
                <w:sz w:val="26"/>
                <w:szCs w:val="26"/>
              </w:rPr>
              <w:t>Налог на доходы физических лиц с доходов, п</w:t>
            </w:r>
            <w:r w:rsidRPr="00B252C6">
              <w:rPr>
                <w:spacing w:val="-6"/>
                <w:sz w:val="26"/>
                <w:szCs w:val="26"/>
              </w:rPr>
              <w:t>о</w:t>
            </w:r>
            <w:r w:rsidRPr="00B252C6">
              <w:rPr>
                <w:spacing w:val="-6"/>
                <w:sz w:val="26"/>
                <w:szCs w:val="26"/>
              </w:rPr>
              <w:t xml:space="preserve">лученных физическими лицами в соответствии со статьей 228 Налогового </w:t>
            </w:r>
            <w:r w:rsidR="00B252C6" w:rsidRPr="00B252C6">
              <w:rPr>
                <w:spacing w:val="-6"/>
                <w:sz w:val="26"/>
                <w:szCs w:val="26"/>
              </w:rPr>
              <w:t>к</w:t>
            </w:r>
            <w:r w:rsidRPr="00B252C6">
              <w:rPr>
                <w:spacing w:val="-6"/>
                <w:sz w:val="26"/>
                <w:szCs w:val="26"/>
              </w:rPr>
              <w:t xml:space="preserve">одекса Российской Федерации </w:t>
            </w:r>
            <w:r w:rsidR="0023166B" w:rsidRPr="00B252C6">
              <w:rPr>
                <w:spacing w:val="-6"/>
                <w:sz w:val="26"/>
                <w:szCs w:val="26"/>
              </w:rPr>
              <w:t>(сумма платежа (перерасчеты, нед</w:t>
            </w:r>
            <w:r w:rsidR="0023166B" w:rsidRPr="00B252C6">
              <w:rPr>
                <w:spacing w:val="-6"/>
                <w:sz w:val="26"/>
                <w:szCs w:val="26"/>
              </w:rPr>
              <w:t>о</w:t>
            </w:r>
            <w:r w:rsidR="0023166B" w:rsidRPr="00B252C6">
              <w:rPr>
                <w:spacing w:val="-6"/>
                <w:sz w:val="26"/>
                <w:szCs w:val="26"/>
              </w:rPr>
              <w:t>имка и задолженность по соответствующему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1 01 02030 01 1000 110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478 418,35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B252C6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Налог на доходы физических лиц с доходов, полученных физическими лицами в соотве</w:t>
            </w:r>
            <w:r w:rsidRPr="006D0B65">
              <w:rPr>
                <w:sz w:val="26"/>
                <w:szCs w:val="26"/>
              </w:rPr>
              <w:t>т</w:t>
            </w:r>
            <w:r w:rsidRPr="006D0B65">
              <w:rPr>
                <w:sz w:val="26"/>
                <w:szCs w:val="26"/>
              </w:rPr>
              <w:t xml:space="preserve">ствии со статьей 228 Налогового </w:t>
            </w:r>
            <w:r w:rsidR="00B252C6">
              <w:rPr>
                <w:sz w:val="26"/>
                <w:szCs w:val="26"/>
              </w:rPr>
              <w:t>к</w:t>
            </w:r>
            <w:r w:rsidRPr="006D0B65">
              <w:rPr>
                <w:sz w:val="26"/>
                <w:szCs w:val="26"/>
              </w:rPr>
              <w:t>одекса Ро</w:t>
            </w:r>
            <w:r w:rsidRPr="006D0B65">
              <w:rPr>
                <w:sz w:val="26"/>
                <w:szCs w:val="26"/>
              </w:rPr>
              <w:t>с</w:t>
            </w:r>
            <w:r w:rsidRPr="006D0B65">
              <w:rPr>
                <w:sz w:val="26"/>
                <w:szCs w:val="26"/>
              </w:rPr>
              <w:t xml:space="preserve">сийской Федерации </w:t>
            </w:r>
            <w:r w:rsidR="0023166B" w:rsidRPr="006D0B65">
              <w:rPr>
                <w:sz w:val="26"/>
                <w:szCs w:val="26"/>
              </w:rPr>
              <w:t>(пени и проценты по с</w:t>
            </w:r>
            <w:r w:rsidR="0023166B" w:rsidRPr="006D0B65">
              <w:rPr>
                <w:sz w:val="26"/>
                <w:szCs w:val="26"/>
              </w:rPr>
              <w:t>о</w:t>
            </w:r>
            <w:r w:rsidR="0023166B" w:rsidRPr="006D0B65">
              <w:rPr>
                <w:sz w:val="26"/>
                <w:szCs w:val="26"/>
              </w:rPr>
              <w:t>ответствующему платежу)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1 01 02030 01 2000 110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5 052,86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B252C6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Налог на доходы физических лиц с доходов, полученных физическими лицами в соотве</w:t>
            </w:r>
            <w:r w:rsidRPr="006D0B65">
              <w:rPr>
                <w:sz w:val="26"/>
                <w:szCs w:val="26"/>
              </w:rPr>
              <w:t>т</w:t>
            </w:r>
            <w:r w:rsidRPr="006D0B65">
              <w:rPr>
                <w:sz w:val="26"/>
                <w:szCs w:val="26"/>
              </w:rPr>
              <w:t xml:space="preserve">ствии со статьей 228 Налогового </w:t>
            </w:r>
            <w:r w:rsidR="00B252C6">
              <w:rPr>
                <w:sz w:val="26"/>
                <w:szCs w:val="26"/>
              </w:rPr>
              <w:t>к</w:t>
            </w:r>
            <w:r w:rsidRPr="006D0B65">
              <w:rPr>
                <w:sz w:val="26"/>
                <w:szCs w:val="26"/>
              </w:rPr>
              <w:t>одекса Ро</w:t>
            </w:r>
            <w:r w:rsidRPr="006D0B65">
              <w:rPr>
                <w:sz w:val="26"/>
                <w:szCs w:val="26"/>
              </w:rPr>
              <w:t>с</w:t>
            </w:r>
            <w:r w:rsidRPr="006D0B65">
              <w:rPr>
                <w:sz w:val="26"/>
                <w:szCs w:val="26"/>
              </w:rPr>
              <w:t xml:space="preserve">сийской Федерации </w:t>
            </w:r>
            <w:r w:rsidR="0023166B" w:rsidRPr="006D0B65">
              <w:rPr>
                <w:sz w:val="26"/>
                <w:szCs w:val="26"/>
              </w:rPr>
              <w:t>(суммы денежных вз</w:t>
            </w:r>
            <w:r w:rsidR="0023166B" w:rsidRPr="006D0B65">
              <w:rPr>
                <w:sz w:val="26"/>
                <w:szCs w:val="26"/>
              </w:rPr>
              <w:t>ы</w:t>
            </w:r>
            <w:r w:rsidR="0023166B" w:rsidRPr="006D0B65">
              <w:rPr>
                <w:sz w:val="26"/>
                <w:szCs w:val="26"/>
              </w:rPr>
              <w:t>сканий (штрафов) по соответствующему пл</w:t>
            </w:r>
            <w:r w:rsidR="0023166B" w:rsidRPr="006D0B65">
              <w:rPr>
                <w:sz w:val="26"/>
                <w:szCs w:val="26"/>
              </w:rPr>
              <w:t>а</w:t>
            </w:r>
            <w:r w:rsidR="0023166B" w:rsidRPr="006D0B65">
              <w:rPr>
                <w:sz w:val="26"/>
                <w:szCs w:val="26"/>
              </w:rPr>
              <w:t>тежу согласно законодательству Российской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1 01 02030 01 3000 110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5 772,78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B252C6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Налог на доходы физических лиц с доходов, полученных физическими лицами в соотве</w:t>
            </w:r>
            <w:r w:rsidRPr="006D0B65">
              <w:rPr>
                <w:sz w:val="26"/>
                <w:szCs w:val="26"/>
              </w:rPr>
              <w:t>т</w:t>
            </w:r>
            <w:r w:rsidRPr="006D0B65">
              <w:rPr>
                <w:sz w:val="26"/>
                <w:szCs w:val="26"/>
              </w:rPr>
              <w:t xml:space="preserve">ствии со статьей 228 Налогового </w:t>
            </w:r>
            <w:r w:rsidR="00B252C6">
              <w:rPr>
                <w:sz w:val="26"/>
                <w:szCs w:val="26"/>
              </w:rPr>
              <w:t>к</w:t>
            </w:r>
            <w:r w:rsidRPr="006D0B65">
              <w:rPr>
                <w:sz w:val="26"/>
                <w:szCs w:val="26"/>
              </w:rPr>
              <w:t>одекса Ро</w:t>
            </w:r>
            <w:r w:rsidRPr="006D0B65">
              <w:rPr>
                <w:sz w:val="26"/>
                <w:szCs w:val="26"/>
              </w:rPr>
              <w:t>с</w:t>
            </w:r>
            <w:r w:rsidRPr="006D0B65">
              <w:rPr>
                <w:sz w:val="26"/>
                <w:szCs w:val="26"/>
              </w:rPr>
              <w:t>сийской Федерации (прочие поступления)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1 01 02030 01 4000 110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4,43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Налог на доходы физических лиц в виде фи</w:t>
            </w:r>
            <w:r w:rsidRPr="006D0B65">
              <w:rPr>
                <w:bCs/>
                <w:sz w:val="26"/>
                <w:szCs w:val="26"/>
              </w:rPr>
              <w:t>к</w:t>
            </w:r>
            <w:r w:rsidRPr="006D0B65">
              <w:rPr>
                <w:bCs/>
                <w:sz w:val="26"/>
                <w:szCs w:val="26"/>
              </w:rPr>
              <w:t>сированных авансовых платежей с доходов, полученных физическими лицами, являющ</w:t>
            </w:r>
            <w:r w:rsidRPr="006D0B65">
              <w:rPr>
                <w:bCs/>
                <w:sz w:val="26"/>
                <w:szCs w:val="26"/>
              </w:rPr>
              <w:t>и</w:t>
            </w:r>
            <w:r w:rsidRPr="006D0B65">
              <w:rPr>
                <w:bCs/>
                <w:sz w:val="26"/>
                <w:szCs w:val="26"/>
              </w:rPr>
              <w:t>мися иностранными гражданами, осущест</w:t>
            </w:r>
            <w:r w:rsidRPr="006D0B65">
              <w:rPr>
                <w:bCs/>
                <w:sz w:val="26"/>
                <w:szCs w:val="26"/>
              </w:rPr>
              <w:t>в</w:t>
            </w:r>
            <w:r w:rsidRPr="006D0B65">
              <w:rPr>
                <w:bCs/>
                <w:sz w:val="26"/>
                <w:szCs w:val="26"/>
              </w:rPr>
              <w:t>ляющими трудовую деятельность по найму у физических лиц на основании патента в соо</w:t>
            </w:r>
            <w:r w:rsidRPr="006D0B65">
              <w:rPr>
                <w:bCs/>
                <w:sz w:val="26"/>
                <w:szCs w:val="26"/>
              </w:rPr>
              <w:t>т</w:t>
            </w:r>
            <w:r w:rsidRPr="006D0B65">
              <w:rPr>
                <w:bCs/>
                <w:sz w:val="26"/>
                <w:szCs w:val="26"/>
              </w:rPr>
              <w:t>ветствии со статьей 227</w:t>
            </w:r>
            <w:r w:rsidRPr="00A854F0">
              <w:rPr>
                <w:bCs/>
                <w:sz w:val="26"/>
                <w:szCs w:val="26"/>
                <w:vertAlign w:val="superscript"/>
              </w:rPr>
              <w:t>1</w:t>
            </w:r>
            <w:r w:rsidRPr="006D0B65">
              <w:rPr>
                <w:bCs/>
                <w:sz w:val="26"/>
                <w:szCs w:val="26"/>
              </w:rPr>
              <w:t xml:space="preserve"> Налогового кодекса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1 01 02040 01 0000 110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92 222,45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B252C6" w:rsidRDefault="00981963" w:rsidP="0055681D">
            <w:pPr>
              <w:jc w:val="both"/>
              <w:outlineLvl w:val="3"/>
              <w:rPr>
                <w:spacing w:val="-6"/>
                <w:sz w:val="26"/>
                <w:szCs w:val="26"/>
              </w:rPr>
            </w:pPr>
            <w:r w:rsidRPr="00B252C6">
              <w:rPr>
                <w:spacing w:val="-6"/>
                <w:sz w:val="26"/>
                <w:szCs w:val="26"/>
              </w:rPr>
              <w:t>Налог на доходы физических лиц в виде фикс</w:t>
            </w:r>
            <w:r w:rsidRPr="00B252C6">
              <w:rPr>
                <w:spacing w:val="-6"/>
                <w:sz w:val="26"/>
                <w:szCs w:val="26"/>
              </w:rPr>
              <w:t>и</w:t>
            </w:r>
            <w:r w:rsidRPr="00B252C6">
              <w:rPr>
                <w:spacing w:val="-6"/>
                <w:sz w:val="26"/>
                <w:szCs w:val="26"/>
              </w:rPr>
              <w:t>рованных авансовых платежей с доходов, пол</w:t>
            </w:r>
            <w:r w:rsidRPr="00B252C6">
              <w:rPr>
                <w:spacing w:val="-6"/>
                <w:sz w:val="26"/>
                <w:szCs w:val="26"/>
              </w:rPr>
              <w:t>у</w:t>
            </w:r>
            <w:r w:rsidRPr="00B252C6">
              <w:rPr>
                <w:spacing w:val="-6"/>
                <w:sz w:val="26"/>
                <w:szCs w:val="26"/>
              </w:rPr>
              <w:t>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</w:t>
            </w:r>
            <w:r w:rsidRPr="00B252C6">
              <w:rPr>
                <w:spacing w:val="-6"/>
                <w:sz w:val="26"/>
                <w:szCs w:val="26"/>
                <w:vertAlign w:val="superscript"/>
              </w:rPr>
              <w:t>1</w:t>
            </w:r>
            <w:r w:rsidRPr="00B252C6">
              <w:rPr>
                <w:spacing w:val="-6"/>
                <w:sz w:val="26"/>
                <w:szCs w:val="26"/>
              </w:rPr>
              <w:t xml:space="preserve"> Налогового кодекса Российской Федерации </w:t>
            </w:r>
            <w:r w:rsidR="0023166B" w:rsidRPr="00B252C6">
              <w:rPr>
                <w:spacing w:val="-6"/>
                <w:sz w:val="26"/>
                <w:szCs w:val="26"/>
              </w:rPr>
              <w:t>(сумма платежа (перерасчеты, нед</w:t>
            </w:r>
            <w:r w:rsidR="0023166B" w:rsidRPr="00B252C6">
              <w:rPr>
                <w:spacing w:val="-6"/>
                <w:sz w:val="26"/>
                <w:szCs w:val="26"/>
              </w:rPr>
              <w:t>о</w:t>
            </w:r>
            <w:r w:rsidR="0023166B" w:rsidRPr="00B252C6">
              <w:rPr>
                <w:spacing w:val="-6"/>
                <w:sz w:val="26"/>
                <w:szCs w:val="26"/>
              </w:rPr>
              <w:t>имка и задолженность по соответствующему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252C6" w:rsidRDefault="00B252C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252C6" w:rsidRDefault="00B252C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252C6" w:rsidRDefault="00B252C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252C6" w:rsidRDefault="00B252C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252C6" w:rsidRDefault="00B252C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252C6" w:rsidRDefault="00B252C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252C6" w:rsidRDefault="00B252C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252C6" w:rsidRDefault="00B252C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252C6" w:rsidRDefault="00B252C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1 01 02040 01 1000 110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252C6" w:rsidRDefault="00B252C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252C6" w:rsidRDefault="00B252C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252C6" w:rsidRDefault="00B252C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252C6" w:rsidRDefault="00B252C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252C6" w:rsidRDefault="00B252C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252C6" w:rsidRDefault="00B252C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252C6" w:rsidRDefault="00B252C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252C6" w:rsidRDefault="00B252C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252C6" w:rsidRDefault="00B252C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92 217,11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B252C6" w:rsidRDefault="00981963" w:rsidP="0055681D">
            <w:pPr>
              <w:jc w:val="both"/>
              <w:outlineLvl w:val="3"/>
              <w:rPr>
                <w:spacing w:val="-6"/>
                <w:sz w:val="26"/>
                <w:szCs w:val="26"/>
              </w:rPr>
            </w:pPr>
            <w:r w:rsidRPr="00B252C6">
              <w:rPr>
                <w:spacing w:val="-6"/>
                <w:sz w:val="26"/>
                <w:szCs w:val="26"/>
              </w:rPr>
              <w:t>Налог на доходы физических лиц в виде фикс</w:t>
            </w:r>
            <w:r w:rsidRPr="00B252C6">
              <w:rPr>
                <w:spacing w:val="-6"/>
                <w:sz w:val="26"/>
                <w:szCs w:val="26"/>
              </w:rPr>
              <w:t>и</w:t>
            </w:r>
            <w:r w:rsidRPr="00B252C6">
              <w:rPr>
                <w:spacing w:val="-6"/>
                <w:sz w:val="26"/>
                <w:szCs w:val="26"/>
              </w:rPr>
              <w:lastRenderedPageBreak/>
              <w:t>рованных авансовых платежей с доходов, пол</w:t>
            </w:r>
            <w:r w:rsidRPr="00B252C6">
              <w:rPr>
                <w:spacing w:val="-6"/>
                <w:sz w:val="26"/>
                <w:szCs w:val="26"/>
              </w:rPr>
              <w:t>у</w:t>
            </w:r>
            <w:r w:rsidRPr="00B252C6">
              <w:rPr>
                <w:spacing w:val="-6"/>
                <w:sz w:val="26"/>
                <w:szCs w:val="26"/>
              </w:rPr>
              <w:t>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</w:t>
            </w:r>
            <w:r w:rsidRPr="00B252C6">
              <w:rPr>
                <w:spacing w:val="-6"/>
                <w:sz w:val="26"/>
                <w:szCs w:val="26"/>
                <w:vertAlign w:val="superscript"/>
              </w:rPr>
              <w:t>1</w:t>
            </w:r>
            <w:r w:rsidRPr="00B252C6">
              <w:rPr>
                <w:spacing w:val="-6"/>
                <w:sz w:val="26"/>
                <w:szCs w:val="26"/>
              </w:rPr>
              <w:t xml:space="preserve"> Налогового кодекса Российской Федерации </w:t>
            </w:r>
            <w:r w:rsidR="0023166B" w:rsidRPr="00B252C6">
              <w:rPr>
                <w:spacing w:val="-6"/>
                <w:sz w:val="26"/>
                <w:szCs w:val="26"/>
              </w:rPr>
              <w:t>(пени и проценты по соответству</w:t>
            </w:r>
            <w:r w:rsidR="0023166B" w:rsidRPr="00B252C6">
              <w:rPr>
                <w:spacing w:val="-6"/>
                <w:sz w:val="26"/>
                <w:szCs w:val="26"/>
              </w:rPr>
              <w:t>ю</w:t>
            </w:r>
            <w:r w:rsidR="0023166B" w:rsidRPr="00B252C6">
              <w:rPr>
                <w:spacing w:val="-6"/>
                <w:sz w:val="26"/>
                <w:szCs w:val="26"/>
              </w:rPr>
              <w:t>щему платежу)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3403CB" w:rsidRDefault="003403CB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1 01 02040 01 2000 110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3403CB" w:rsidRDefault="003403CB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3,26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B252C6" w:rsidRDefault="00981963" w:rsidP="0055681D">
            <w:pPr>
              <w:jc w:val="both"/>
              <w:outlineLvl w:val="3"/>
              <w:rPr>
                <w:spacing w:val="-6"/>
                <w:sz w:val="26"/>
                <w:szCs w:val="26"/>
              </w:rPr>
            </w:pPr>
            <w:r w:rsidRPr="00B252C6">
              <w:rPr>
                <w:spacing w:val="-6"/>
                <w:sz w:val="26"/>
                <w:szCs w:val="26"/>
              </w:rPr>
              <w:lastRenderedPageBreak/>
              <w:t>Налог на доходы физических лиц в виде фикс</w:t>
            </w:r>
            <w:r w:rsidRPr="00B252C6">
              <w:rPr>
                <w:spacing w:val="-6"/>
                <w:sz w:val="26"/>
                <w:szCs w:val="26"/>
              </w:rPr>
              <w:t>и</w:t>
            </w:r>
            <w:r w:rsidRPr="00B252C6">
              <w:rPr>
                <w:spacing w:val="-6"/>
                <w:sz w:val="26"/>
                <w:szCs w:val="26"/>
              </w:rPr>
              <w:t>рованных авансовых платежей с доходов, пол</w:t>
            </w:r>
            <w:r w:rsidRPr="00B252C6">
              <w:rPr>
                <w:spacing w:val="-6"/>
                <w:sz w:val="26"/>
                <w:szCs w:val="26"/>
              </w:rPr>
              <w:t>у</w:t>
            </w:r>
            <w:r w:rsidRPr="00B252C6">
              <w:rPr>
                <w:spacing w:val="-6"/>
                <w:sz w:val="26"/>
                <w:szCs w:val="26"/>
              </w:rPr>
              <w:t>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</w:t>
            </w:r>
            <w:r w:rsidRPr="00B252C6">
              <w:rPr>
                <w:spacing w:val="-6"/>
                <w:sz w:val="26"/>
                <w:szCs w:val="26"/>
                <w:vertAlign w:val="superscript"/>
              </w:rPr>
              <w:t>1</w:t>
            </w:r>
            <w:r w:rsidRPr="00B252C6">
              <w:rPr>
                <w:spacing w:val="-6"/>
                <w:sz w:val="26"/>
                <w:szCs w:val="26"/>
              </w:rPr>
              <w:t xml:space="preserve"> Налогового кодекса Российской Федерации (прочие поступления)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1 01 02040 01 4000 110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2,08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B252C6" w:rsidRDefault="00187615" w:rsidP="0055681D">
            <w:pPr>
              <w:jc w:val="both"/>
              <w:outlineLvl w:val="0"/>
              <w:rPr>
                <w:bCs/>
                <w:spacing w:val="-6"/>
                <w:sz w:val="26"/>
                <w:szCs w:val="26"/>
              </w:rPr>
            </w:pPr>
            <w:r w:rsidRPr="00B252C6">
              <w:rPr>
                <w:bCs/>
                <w:spacing w:val="-6"/>
                <w:sz w:val="26"/>
                <w:szCs w:val="2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0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1 03 00000 00 0000 000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0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8 205 684,70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Акцизы по подакцизным товарам (проду</w:t>
            </w:r>
            <w:r w:rsidRPr="006D0B65">
              <w:rPr>
                <w:bCs/>
                <w:sz w:val="26"/>
                <w:szCs w:val="26"/>
              </w:rPr>
              <w:t>к</w:t>
            </w:r>
            <w:r w:rsidRPr="006D0B65">
              <w:rPr>
                <w:bCs/>
                <w:sz w:val="26"/>
                <w:szCs w:val="26"/>
              </w:rPr>
              <w:t>ции), производимым на территории Росси</w:t>
            </w:r>
            <w:r w:rsidRPr="006D0B65">
              <w:rPr>
                <w:bCs/>
                <w:sz w:val="26"/>
                <w:szCs w:val="26"/>
              </w:rPr>
              <w:t>й</w:t>
            </w:r>
            <w:r w:rsidRPr="006D0B65">
              <w:rPr>
                <w:bCs/>
                <w:sz w:val="26"/>
                <w:szCs w:val="26"/>
              </w:rPr>
              <w:t>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1 03 02000 01 0000 110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8 205 684,70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Акцизы на спиртосодержащую продукцию, производимую на территории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1 03 02020 01 0000 110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-0,86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Акцизы на спиртосодержащую продукцию, производимую на территории Российской Федерации </w:t>
            </w:r>
            <w:r w:rsidR="0023166B" w:rsidRPr="006D0B65">
              <w:rPr>
                <w:sz w:val="26"/>
                <w:szCs w:val="26"/>
              </w:rPr>
              <w:t>(сумма платежа (перерасчеты, н</w:t>
            </w:r>
            <w:r w:rsidR="0023166B" w:rsidRPr="006D0B65">
              <w:rPr>
                <w:sz w:val="26"/>
                <w:szCs w:val="26"/>
              </w:rPr>
              <w:t>е</w:t>
            </w:r>
            <w:r w:rsidR="0023166B" w:rsidRPr="006D0B65">
              <w:rPr>
                <w:sz w:val="26"/>
                <w:szCs w:val="26"/>
              </w:rPr>
              <w:t>доимка и задолженность по соответствующ</w:t>
            </w:r>
            <w:r w:rsidR="0023166B" w:rsidRPr="006D0B65">
              <w:rPr>
                <w:sz w:val="26"/>
                <w:szCs w:val="26"/>
              </w:rPr>
              <w:t>е</w:t>
            </w:r>
            <w:r w:rsidR="0023166B" w:rsidRPr="006D0B65">
              <w:rPr>
                <w:sz w:val="26"/>
                <w:szCs w:val="26"/>
              </w:rPr>
              <w:t>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1 03 02020 01 1000 110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-0,86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D43AA9" w:rsidRDefault="00423590" w:rsidP="00E6429A">
            <w:pPr>
              <w:jc w:val="both"/>
              <w:outlineLvl w:val="2"/>
              <w:rPr>
                <w:bCs/>
                <w:spacing w:val="-6"/>
                <w:sz w:val="26"/>
                <w:szCs w:val="26"/>
              </w:rPr>
            </w:pPr>
            <w:r w:rsidRPr="00D43AA9">
              <w:rPr>
                <w:bCs/>
                <w:spacing w:val="-6"/>
                <w:sz w:val="26"/>
                <w:szCs w:val="26"/>
              </w:rPr>
              <w:t>Акцизы на вина, фруктовые вина, игристые вина (шампанские), винные напитки, изготавлива</w:t>
            </w:r>
            <w:r w:rsidRPr="00D43AA9">
              <w:rPr>
                <w:bCs/>
                <w:spacing w:val="-6"/>
                <w:sz w:val="26"/>
                <w:szCs w:val="26"/>
              </w:rPr>
              <w:t>е</w:t>
            </w:r>
            <w:r w:rsidRPr="00D43AA9">
              <w:rPr>
                <w:bCs/>
                <w:spacing w:val="-6"/>
                <w:sz w:val="26"/>
                <w:szCs w:val="26"/>
              </w:rPr>
              <w:t>мые без добавления ректификованного этилов</w:t>
            </w:r>
            <w:r w:rsidRPr="00D43AA9">
              <w:rPr>
                <w:bCs/>
                <w:spacing w:val="-6"/>
                <w:sz w:val="26"/>
                <w:szCs w:val="26"/>
              </w:rPr>
              <w:t>о</w:t>
            </w:r>
            <w:r w:rsidRPr="00D43AA9">
              <w:rPr>
                <w:bCs/>
                <w:spacing w:val="-6"/>
                <w:sz w:val="26"/>
                <w:szCs w:val="26"/>
              </w:rPr>
              <w:t>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дистиллята, производимые на территории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432DF6" w:rsidRPr="006D0B65" w:rsidRDefault="00432DF6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55681D" w:rsidRDefault="0055681D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1 03 02090 01 0000 110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432DF6" w:rsidRPr="006D0B65" w:rsidRDefault="00432DF6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55681D" w:rsidRDefault="0055681D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256 344,33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423590" w:rsidP="00B252C6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Акцизы на вина, фруктовые вина, игристые вина (шампанские), винные напитки, изгота</w:t>
            </w:r>
            <w:r w:rsidRPr="006D0B65">
              <w:rPr>
                <w:sz w:val="26"/>
                <w:szCs w:val="26"/>
              </w:rPr>
              <w:t>в</w:t>
            </w:r>
            <w:r w:rsidRPr="006D0B65">
              <w:rPr>
                <w:sz w:val="26"/>
                <w:szCs w:val="26"/>
              </w:rPr>
              <w:t>ливаемые без добавления ректификованного этилового спирта, произведенного из пищев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го сырья, и (или) спиртованных виноградного или иного фруктового сусла, и (или) винного дистиллята, и (или) фруктового дистиллята, производимые на территории Российской Ф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lastRenderedPageBreak/>
              <w:t xml:space="preserve">дерации </w:t>
            </w:r>
            <w:r w:rsidR="0023166B" w:rsidRPr="006D0B65">
              <w:rPr>
                <w:sz w:val="26"/>
                <w:szCs w:val="26"/>
              </w:rPr>
              <w:t>(сумма платежа (перерасчеты, нед</w:t>
            </w:r>
            <w:r w:rsidR="0023166B" w:rsidRPr="006D0B65">
              <w:rPr>
                <w:sz w:val="26"/>
                <w:szCs w:val="26"/>
              </w:rPr>
              <w:t>о</w:t>
            </w:r>
            <w:r w:rsidR="0023166B" w:rsidRPr="006D0B65">
              <w:rPr>
                <w:sz w:val="26"/>
                <w:szCs w:val="26"/>
              </w:rPr>
              <w:t>имка и задолженность по соответствующему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1 03 02090 01 1000 110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256 344,33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lastRenderedPageBreak/>
              <w:t>Акцизы на пиво, производимое на территории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1 03 02100 01 0000 110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3 155 530,16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Акцизы на пиво, производимое на территории Российской Федерации </w:t>
            </w:r>
            <w:r w:rsidR="0023166B" w:rsidRPr="006D0B65">
              <w:rPr>
                <w:sz w:val="26"/>
                <w:szCs w:val="26"/>
              </w:rPr>
              <w:t>(сумма платежа (пер</w:t>
            </w:r>
            <w:r w:rsidR="0023166B" w:rsidRPr="006D0B65">
              <w:rPr>
                <w:sz w:val="26"/>
                <w:szCs w:val="26"/>
              </w:rPr>
              <w:t>е</w:t>
            </w:r>
            <w:r w:rsidR="0023166B" w:rsidRPr="006D0B65">
              <w:rPr>
                <w:sz w:val="26"/>
                <w:szCs w:val="26"/>
              </w:rPr>
              <w:t>расчеты, недоимка и задолженность по соо</w:t>
            </w:r>
            <w:r w:rsidR="0023166B" w:rsidRPr="006D0B65">
              <w:rPr>
                <w:sz w:val="26"/>
                <w:szCs w:val="26"/>
              </w:rPr>
              <w:t>т</w:t>
            </w:r>
            <w:r w:rsidR="0023166B" w:rsidRPr="006D0B65">
              <w:rPr>
                <w:sz w:val="26"/>
                <w:szCs w:val="26"/>
              </w:rPr>
              <w:t>ветствующему платежу, в том числе по отм</w:t>
            </w:r>
            <w:r w:rsidR="0023166B" w:rsidRPr="006D0B65">
              <w:rPr>
                <w:sz w:val="26"/>
                <w:szCs w:val="26"/>
              </w:rPr>
              <w:t>е</w:t>
            </w:r>
            <w:r w:rsidR="0023166B" w:rsidRPr="006D0B65">
              <w:rPr>
                <w:sz w:val="26"/>
                <w:szCs w:val="26"/>
              </w:rPr>
              <w:t>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1 03 02100 01 1000 110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3 155 463,94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Акцизы на пиво, производимое на территории Российской Федерации </w:t>
            </w:r>
            <w:r w:rsidR="0023166B" w:rsidRPr="006D0B65">
              <w:rPr>
                <w:sz w:val="26"/>
                <w:szCs w:val="26"/>
              </w:rPr>
              <w:t>(пени и проценты по соответствующему платежу)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1 03 02100 01 2000 110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52,07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Акцизы на пиво, производимое на территории Российской Федерации </w:t>
            </w:r>
            <w:r w:rsidR="0023166B" w:rsidRPr="006D0B65">
              <w:rPr>
                <w:sz w:val="26"/>
                <w:szCs w:val="26"/>
              </w:rPr>
              <w:t>(суммы денежных взысканий (штрафов) по соответствующему платежу согласно законодательству Росси</w:t>
            </w:r>
            <w:r w:rsidR="0023166B" w:rsidRPr="006D0B65">
              <w:rPr>
                <w:sz w:val="26"/>
                <w:szCs w:val="26"/>
              </w:rPr>
              <w:t>й</w:t>
            </w:r>
            <w:r w:rsidR="0023166B" w:rsidRPr="006D0B65">
              <w:rPr>
                <w:sz w:val="26"/>
                <w:szCs w:val="26"/>
              </w:rPr>
              <w:t>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1 03 02100 01 3000 110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14,15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D43AA9" w:rsidRDefault="00503A68" w:rsidP="0055681D">
            <w:pPr>
              <w:jc w:val="both"/>
              <w:outlineLvl w:val="2"/>
              <w:rPr>
                <w:bCs/>
                <w:spacing w:val="-6"/>
                <w:sz w:val="26"/>
                <w:szCs w:val="26"/>
              </w:rPr>
            </w:pPr>
            <w:r w:rsidRPr="00D43AA9">
              <w:rPr>
                <w:bCs/>
                <w:spacing w:val="-6"/>
                <w:sz w:val="26"/>
                <w:szCs w:val="26"/>
              </w:rPr>
              <w:t>Акцизы на алкогольную продукцию с объемной долей этилового спирта свыше 9 процентов (за исключением пива, вин, фруктовых вин, игр</w:t>
            </w:r>
            <w:r w:rsidRPr="00D43AA9">
              <w:rPr>
                <w:bCs/>
                <w:spacing w:val="-6"/>
                <w:sz w:val="26"/>
                <w:szCs w:val="26"/>
              </w:rPr>
              <w:t>и</w:t>
            </w:r>
            <w:r w:rsidRPr="00D43AA9">
              <w:rPr>
                <w:bCs/>
                <w:spacing w:val="-6"/>
                <w:sz w:val="26"/>
                <w:szCs w:val="26"/>
              </w:rPr>
              <w:t>стых вин (шампанских), винных напитков, изг</w:t>
            </w:r>
            <w:r w:rsidRPr="00D43AA9">
              <w:rPr>
                <w:bCs/>
                <w:spacing w:val="-6"/>
                <w:sz w:val="26"/>
                <w:szCs w:val="26"/>
              </w:rPr>
              <w:t>о</w:t>
            </w:r>
            <w:r w:rsidRPr="00D43AA9">
              <w:rPr>
                <w:bCs/>
                <w:spacing w:val="-6"/>
                <w:sz w:val="26"/>
                <w:szCs w:val="26"/>
              </w:rPr>
              <w:t>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</w:t>
            </w:r>
            <w:r w:rsidRPr="00D43AA9">
              <w:rPr>
                <w:bCs/>
                <w:spacing w:val="-6"/>
                <w:sz w:val="26"/>
                <w:szCs w:val="26"/>
              </w:rPr>
              <w:t>с</w:t>
            </w:r>
            <w:r w:rsidRPr="00D43AA9">
              <w:rPr>
                <w:bCs/>
                <w:spacing w:val="-6"/>
                <w:sz w:val="26"/>
                <w:szCs w:val="26"/>
              </w:rPr>
              <w:t>тиллята, и (или) фруктового дистиллята), прои</w:t>
            </w:r>
            <w:r w:rsidRPr="00D43AA9">
              <w:rPr>
                <w:bCs/>
                <w:spacing w:val="-6"/>
                <w:sz w:val="26"/>
                <w:szCs w:val="26"/>
              </w:rPr>
              <w:t>з</w:t>
            </w:r>
            <w:r w:rsidRPr="00D43AA9">
              <w:rPr>
                <w:bCs/>
                <w:spacing w:val="-6"/>
                <w:sz w:val="26"/>
                <w:szCs w:val="26"/>
              </w:rPr>
              <w:t>водимую на территории 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1 03 02110 01 0000 110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298 368,58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D43AA9" w:rsidRDefault="00503A68" w:rsidP="0055681D">
            <w:pPr>
              <w:jc w:val="both"/>
              <w:outlineLvl w:val="3"/>
              <w:rPr>
                <w:spacing w:val="-6"/>
                <w:sz w:val="26"/>
                <w:szCs w:val="26"/>
              </w:rPr>
            </w:pPr>
            <w:r w:rsidRPr="00D43AA9">
              <w:rPr>
                <w:spacing w:val="-6"/>
                <w:sz w:val="26"/>
                <w:szCs w:val="26"/>
              </w:rPr>
              <w:t>Акцизы на алкогольную продукцию с объемной долей этилового спирта свыше 9 процентов (за исключением пива, вин, фруктовых вин, игр</w:t>
            </w:r>
            <w:r w:rsidRPr="00D43AA9">
              <w:rPr>
                <w:spacing w:val="-6"/>
                <w:sz w:val="26"/>
                <w:szCs w:val="26"/>
              </w:rPr>
              <w:t>и</w:t>
            </w:r>
            <w:r w:rsidRPr="00D43AA9">
              <w:rPr>
                <w:spacing w:val="-6"/>
                <w:sz w:val="26"/>
                <w:szCs w:val="26"/>
              </w:rPr>
              <w:t>стых вин (шампанских), винных напитков, изг</w:t>
            </w:r>
            <w:r w:rsidRPr="00D43AA9">
              <w:rPr>
                <w:spacing w:val="-6"/>
                <w:sz w:val="26"/>
                <w:szCs w:val="26"/>
              </w:rPr>
              <w:t>о</w:t>
            </w:r>
            <w:r w:rsidRPr="00D43AA9">
              <w:rPr>
                <w:spacing w:val="-6"/>
                <w:sz w:val="26"/>
                <w:szCs w:val="26"/>
              </w:rPr>
              <w:t>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</w:t>
            </w:r>
            <w:r w:rsidRPr="00D43AA9">
              <w:rPr>
                <w:spacing w:val="-6"/>
                <w:sz w:val="26"/>
                <w:szCs w:val="26"/>
              </w:rPr>
              <w:t>с</w:t>
            </w:r>
            <w:r w:rsidRPr="00D43AA9">
              <w:rPr>
                <w:spacing w:val="-6"/>
                <w:sz w:val="26"/>
                <w:szCs w:val="26"/>
              </w:rPr>
              <w:t>тиллята, и (или) фруктового дистиллята), прои</w:t>
            </w:r>
            <w:r w:rsidRPr="00D43AA9">
              <w:rPr>
                <w:spacing w:val="-6"/>
                <w:sz w:val="26"/>
                <w:szCs w:val="26"/>
              </w:rPr>
              <w:t>з</w:t>
            </w:r>
            <w:r w:rsidRPr="00D43AA9">
              <w:rPr>
                <w:spacing w:val="-6"/>
                <w:sz w:val="26"/>
                <w:szCs w:val="26"/>
              </w:rPr>
              <w:t>водимую на территории  Российской Федерации</w:t>
            </w:r>
            <w:r w:rsidR="00981963" w:rsidRPr="00D43AA9">
              <w:rPr>
                <w:spacing w:val="-6"/>
                <w:sz w:val="26"/>
                <w:szCs w:val="26"/>
              </w:rPr>
              <w:t xml:space="preserve"> </w:t>
            </w:r>
            <w:r w:rsidR="0023166B" w:rsidRPr="00D43AA9">
              <w:rPr>
                <w:spacing w:val="-6"/>
                <w:sz w:val="26"/>
                <w:szCs w:val="26"/>
              </w:rPr>
              <w:t>(сумма платежа (перерасчеты, недоимка и з</w:t>
            </w:r>
            <w:r w:rsidR="0023166B" w:rsidRPr="00D43AA9">
              <w:rPr>
                <w:spacing w:val="-6"/>
                <w:sz w:val="26"/>
                <w:szCs w:val="26"/>
              </w:rPr>
              <w:t>а</w:t>
            </w:r>
            <w:r w:rsidR="0023166B" w:rsidRPr="00D43AA9">
              <w:rPr>
                <w:spacing w:val="-6"/>
                <w:sz w:val="26"/>
                <w:szCs w:val="26"/>
              </w:rPr>
              <w:t>долженность по соответствующему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A369C1" w:rsidRPr="006D0B65" w:rsidRDefault="00A369C1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369C1" w:rsidRPr="006D0B65" w:rsidRDefault="00A369C1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369C1" w:rsidRPr="006D0B65" w:rsidRDefault="00A369C1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369C1" w:rsidRPr="006D0B65" w:rsidRDefault="00A369C1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369C1" w:rsidRPr="006D0B65" w:rsidRDefault="00A369C1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369C1" w:rsidRPr="006D0B65" w:rsidRDefault="00A369C1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369C1" w:rsidRPr="006D0B65" w:rsidRDefault="00A369C1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369C1" w:rsidRPr="006D0B65" w:rsidRDefault="00A369C1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369C1" w:rsidRPr="006D0B65" w:rsidRDefault="00A369C1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369C1" w:rsidRPr="006D0B65" w:rsidRDefault="00A369C1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369C1" w:rsidRPr="006D0B65" w:rsidRDefault="00A369C1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369C1" w:rsidRPr="006D0B65" w:rsidRDefault="00A369C1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1 03 02110 01 1000 110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A369C1" w:rsidRPr="006D0B65" w:rsidRDefault="00A369C1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369C1" w:rsidRPr="006D0B65" w:rsidRDefault="00A369C1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369C1" w:rsidRPr="006D0B65" w:rsidRDefault="00A369C1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369C1" w:rsidRPr="006D0B65" w:rsidRDefault="00A369C1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369C1" w:rsidRPr="006D0B65" w:rsidRDefault="00A369C1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369C1" w:rsidRPr="006D0B65" w:rsidRDefault="00A369C1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369C1" w:rsidRPr="006D0B65" w:rsidRDefault="00A369C1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369C1" w:rsidRPr="006D0B65" w:rsidRDefault="00A369C1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369C1" w:rsidRPr="006D0B65" w:rsidRDefault="00A369C1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369C1" w:rsidRPr="006D0B65" w:rsidRDefault="00A369C1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369C1" w:rsidRPr="006D0B65" w:rsidRDefault="00A369C1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369C1" w:rsidRPr="006D0B65" w:rsidRDefault="00A369C1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296 994,19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D43AA9" w:rsidRDefault="00503A68" w:rsidP="00D43AA9">
            <w:pPr>
              <w:jc w:val="both"/>
              <w:outlineLvl w:val="3"/>
              <w:rPr>
                <w:spacing w:val="-6"/>
                <w:sz w:val="26"/>
                <w:szCs w:val="26"/>
              </w:rPr>
            </w:pPr>
            <w:r w:rsidRPr="00D43AA9">
              <w:rPr>
                <w:spacing w:val="-6"/>
                <w:sz w:val="26"/>
                <w:szCs w:val="26"/>
              </w:rPr>
              <w:t>Акцизы на алкогольную продукцию с объемной долей этилового спирта свыше 9 процентов (за исключением пива, вин, фруктовых вин, игр</w:t>
            </w:r>
            <w:r w:rsidRPr="00D43AA9">
              <w:rPr>
                <w:spacing w:val="-6"/>
                <w:sz w:val="26"/>
                <w:szCs w:val="26"/>
              </w:rPr>
              <w:t>и</w:t>
            </w:r>
            <w:r w:rsidRPr="00D43AA9">
              <w:rPr>
                <w:spacing w:val="-6"/>
                <w:sz w:val="26"/>
                <w:szCs w:val="26"/>
              </w:rPr>
              <w:t>стых вин (шампанских), винных напитков, изг</w:t>
            </w:r>
            <w:r w:rsidRPr="00D43AA9">
              <w:rPr>
                <w:spacing w:val="-6"/>
                <w:sz w:val="26"/>
                <w:szCs w:val="26"/>
              </w:rPr>
              <w:t>о</w:t>
            </w:r>
            <w:r w:rsidRPr="00D43AA9">
              <w:rPr>
                <w:spacing w:val="-6"/>
                <w:sz w:val="26"/>
                <w:szCs w:val="26"/>
              </w:rPr>
              <w:lastRenderedPageBreak/>
              <w:t>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</w:t>
            </w:r>
            <w:r w:rsidRPr="00D43AA9">
              <w:rPr>
                <w:spacing w:val="-6"/>
                <w:sz w:val="26"/>
                <w:szCs w:val="26"/>
              </w:rPr>
              <w:t>с</w:t>
            </w:r>
            <w:r w:rsidRPr="00D43AA9">
              <w:rPr>
                <w:spacing w:val="-6"/>
                <w:sz w:val="26"/>
                <w:szCs w:val="26"/>
              </w:rPr>
              <w:t>тиллята, и (или) фруктового дистиллята), прои</w:t>
            </w:r>
            <w:r w:rsidRPr="00D43AA9">
              <w:rPr>
                <w:spacing w:val="-6"/>
                <w:sz w:val="26"/>
                <w:szCs w:val="26"/>
              </w:rPr>
              <w:t>з</w:t>
            </w:r>
            <w:r w:rsidRPr="00D43AA9">
              <w:rPr>
                <w:spacing w:val="-6"/>
                <w:sz w:val="26"/>
                <w:szCs w:val="26"/>
              </w:rPr>
              <w:t xml:space="preserve">водимую на территории </w:t>
            </w:r>
            <w:r w:rsidRPr="00D43AA9">
              <w:rPr>
                <w:spacing w:val="-8"/>
                <w:sz w:val="26"/>
                <w:szCs w:val="26"/>
              </w:rPr>
              <w:t>Российской Федерации</w:t>
            </w:r>
            <w:r w:rsidR="00981963" w:rsidRPr="00D43AA9">
              <w:rPr>
                <w:spacing w:val="-8"/>
                <w:sz w:val="26"/>
                <w:szCs w:val="26"/>
              </w:rPr>
              <w:t xml:space="preserve"> </w:t>
            </w:r>
            <w:r w:rsidR="0023166B" w:rsidRPr="00D43AA9">
              <w:rPr>
                <w:spacing w:val="-8"/>
                <w:sz w:val="26"/>
                <w:szCs w:val="26"/>
              </w:rPr>
              <w:t>(пени и проценты по соответствующему плат</w:t>
            </w:r>
            <w:r w:rsidR="0023166B" w:rsidRPr="00D43AA9">
              <w:rPr>
                <w:spacing w:val="-8"/>
                <w:sz w:val="26"/>
                <w:szCs w:val="26"/>
              </w:rPr>
              <w:t>е</w:t>
            </w:r>
            <w:r w:rsidR="0023166B" w:rsidRPr="00D43AA9">
              <w:rPr>
                <w:spacing w:val="-8"/>
                <w:sz w:val="26"/>
                <w:szCs w:val="26"/>
              </w:rPr>
              <w:t>жу)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1 03 02110 01 2000 110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1 374,39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E6173E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lastRenderedPageBreak/>
              <w:t>Акцизы на алкогольную продукцию с объе</w:t>
            </w:r>
            <w:r w:rsidRPr="006D0B65">
              <w:rPr>
                <w:bCs/>
                <w:sz w:val="26"/>
                <w:szCs w:val="26"/>
              </w:rPr>
              <w:t>м</w:t>
            </w:r>
            <w:r w:rsidRPr="006D0B65">
              <w:rPr>
                <w:bCs/>
                <w:sz w:val="26"/>
                <w:szCs w:val="26"/>
              </w:rPr>
              <w:t>ной долей этилового спирта до 9 процентов включительно (за исключением пива, вин, фруктовых вин, игристых вин (шампанских), винных напитков, изготавливаемых без д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бавления ректификованного этилового спи</w:t>
            </w:r>
            <w:r w:rsidRPr="006D0B65">
              <w:rPr>
                <w:bCs/>
                <w:sz w:val="26"/>
                <w:szCs w:val="26"/>
              </w:rPr>
              <w:t>р</w:t>
            </w:r>
            <w:r w:rsidRPr="006D0B65">
              <w:rPr>
                <w:bCs/>
                <w:sz w:val="26"/>
                <w:szCs w:val="26"/>
              </w:rPr>
              <w:t>та, произведенного из пищевого сырья, и (или) спиртованных виноградного или иного фруктового сусла, и (или) винного дистилл</w:t>
            </w:r>
            <w:r w:rsidRPr="006D0B65">
              <w:rPr>
                <w:bCs/>
                <w:sz w:val="26"/>
                <w:szCs w:val="26"/>
              </w:rPr>
              <w:t>я</w:t>
            </w:r>
            <w:r w:rsidRPr="006D0B65">
              <w:rPr>
                <w:bCs/>
                <w:sz w:val="26"/>
                <w:szCs w:val="26"/>
              </w:rPr>
              <w:t>та, и (или) фруктового дистиллята), произв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димую на территории 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1 03 02130 01 0000 110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0,85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D43AA9" w:rsidRDefault="00E6173E" w:rsidP="0055681D">
            <w:pPr>
              <w:jc w:val="both"/>
              <w:outlineLvl w:val="3"/>
              <w:rPr>
                <w:spacing w:val="-6"/>
                <w:sz w:val="26"/>
                <w:szCs w:val="26"/>
              </w:rPr>
            </w:pPr>
            <w:r w:rsidRPr="00D43AA9">
              <w:rPr>
                <w:spacing w:val="-6"/>
                <w:sz w:val="26"/>
                <w:szCs w:val="26"/>
              </w:rPr>
              <w:t>Акцизы на алкогольную продукцию с объемной долей этилового спирта до 9 процентов включ</w:t>
            </w:r>
            <w:r w:rsidRPr="00D43AA9">
              <w:rPr>
                <w:spacing w:val="-6"/>
                <w:sz w:val="26"/>
                <w:szCs w:val="26"/>
              </w:rPr>
              <w:t>и</w:t>
            </w:r>
            <w:r w:rsidRPr="00D43AA9">
              <w:rPr>
                <w:spacing w:val="-6"/>
                <w:sz w:val="26"/>
                <w:szCs w:val="26"/>
              </w:rPr>
              <w:t>тельно (за исключением пива, вин, фруктовых вин, игристых вин (шампанских), винных н</w:t>
            </w:r>
            <w:r w:rsidRPr="00D43AA9">
              <w:rPr>
                <w:spacing w:val="-6"/>
                <w:sz w:val="26"/>
                <w:szCs w:val="26"/>
              </w:rPr>
              <w:t>а</w:t>
            </w:r>
            <w:r w:rsidRPr="00D43AA9">
              <w:rPr>
                <w:spacing w:val="-6"/>
                <w:sz w:val="26"/>
                <w:szCs w:val="26"/>
              </w:rPr>
              <w:t>питков, изготавливаемых без добавления рект</w:t>
            </w:r>
            <w:r w:rsidRPr="00D43AA9">
              <w:rPr>
                <w:spacing w:val="-6"/>
                <w:sz w:val="26"/>
                <w:szCs w:val="26"/>
              </w:rPr>
              <w:t>и</w:t>
            </w:r>
            <w:r w:rsidRPr="00D43AA9">
              <w:rPr>
                <w:spacing w:val="-6"/>
                <w:sz w:val="26"/>
                <w:szCs w:val="26"/>
              </w:rPr>
              <w:t>фикованного этилового спирта, произведенного из пищевого сырья, и (или) спиртованных вин</w:t>
            </w:r>
            <w:r w:rsidRPr="00D43AA9">
              <w:rPr>
                <w:spacing w:val="-6"/>
                <w:sz w:val="26"/>
                <w:szCs w:val="26"/>
              </w:rPr>
              <w:t>о</w:t>
            </w:r>
            <w:r w:rsidRPr="00D43AA9">
              <w:rPr>
                <w:spacing w:val="-6"/>
                <w:sz w:val="26"/>
                <w:szCs w:val="26"/>
              </w:rPr>
              <w:t>градного или иного фруктового сусла, и (или) винного дистиллята, и (или) фруктового дисти</w:t>
            </w:r>
            <w:r w:rsidRPr="00D43AA9">
              <w:rPr>
                <w:spacing w:val="-6"/>
                <w:sz w:val="26"/>
                <w:szCs w:val="26"/>
              </w:rPr>
              <w:t>л</w:t>
            </w:r>
            <w:r w:rsidRPr="00D43AA9">
              <w:rPr>
                <w:spacing w:val="-6"/>
                <w:sz w:val="26"/>
                <w:szCs w:val="26"/>
              </w:rPr>
              <w:t>лята), производимую на территории Российской Федерации</w:t>
            </w:r>
            <w:r w:rsidR="00981963" w:rsidRPr="00D43AA9">
              <w:rPr>
                <w:spacing w:val="-6"/>
                <w:sz w:val="26"/>
                <w:szCs w:val="26"/>
              </w:rPr>
              <w:t xml:space="preserve"> </w:t>
            </w:r>
            <w:r w:rsidR="0023166B" w:rsidRPr="00D43AA9">
              <w:rPr>
                <w:spacing w:val="-6"/>
                <w:sz w:val="26"/>
                <w:szCs w:val="26"/>
              </w:rPr>
              <w:t>(сумма платежа (перерасчеты, нед</w:t>
            </w:r>
            <w:r w:rsidR="0023166B" w:rsidRPr="00D43AA9">
              <w:rPr>
                <w:spacing w:val="-6"/>
                <w:sz w:val="26"/>
                <w:szCs w:val="26"/>
              </w:rPr>
              <w:t>о</w:t>
            </w:r>
            <w:r w:rsidR="0023166B" w:rsidRPr="00D43AA9">
              <w:rPr>
                <w:spacing w:val="-6"/>
                <w:sz w:val="26"/>
                <w:szCs w:val="26"/>
              </w:rPr>
              <w:t>имка и задолженность по соответствующему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432DF6" w:rsidRPr="006D0B65" w:rsidRDefault="00432DF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1 03 02130 01 1000 110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432DF6" w:rsidRPr="006D0B65" w:rsidRDefault="00432DF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0,71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E6173E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D43AA9">
              <w:rPr>
                <w:spacing w:val="-6"/>
                <w:sz w:val="26"/>
                <w:szCs w:val="26"/>
              </w:rPr>
              <w:t>Акцизы на алкогольную продукцию с объемной долей этилового спирта до 9 процентов включ</w:t>
            </w:r>
            <w:r w:rsidRPr="00D43AA9">
              <w:rPr>
                <w:spacing w:val="-6"/>
                <w:sz w:val="26"/>
                <w:szCs w:val="26"/>
              </w:rPr>
              <w:t>и</w:t>
            </w:r>
            <w:r w:rsidRPr="00D43AA9">
              <w:rPr>
                <w:spacing w:val="-6"/>
                <w:sz w:val="26"/>
                <w:szCs w:val="26"/>
              </w:rPr>
              <w:t>тельно (за исключением пива, вин, фруктовых вин, игристых вин (шампанских), винных н</w:t>
            </w:r>
            <w:r w:rsidRPr="00D43AA9">
              <w:rPr>
                <w:spacing w:val="-6"/>
                <w:sz w:val="26"/>
                <w:szCs w:val="26"/>
              </w:rPr>
              <w:t>а</w:t>
            </w:r>
            <w:r w:rsidRPr="00D43AA9">
              <w:rPr>
                <w:spacing w:val="-6"/>
                <w:sz w:val="26"/>
                <w:szCs w:val="26"/>
              </w:rPr>
              <w:t>питков, изготавливаемых без добавления рект</w:t>
            </w:r>
            <w:r w:rsidRPr="00D43AA9">
              <w:rPr>
                <w:spacing w:val="-6"/>
                <w:sz w:val="26"/>
                <w:szCs w:val="26"/>
              </w:rPr>
              <w:t>и</w:t>
            </w:r>
            <w:r w:rsidRPr="00D43AA9">
              <w:rPr>
                <w:spacing w:val="-6"/>
                <w:sz w:val="26"/>
                <w:szCs w:val="26"/>
              </w:rPr>
              <w:t>фикованного этилового спирта, произведенного из пищевого сырья, и (или) спиртованных вин</w:t>
            </w:r>
            <w:r w:rsidRPr="00D43AA9">
              <w:rPr>
                <w:spacing w:val="-6"/>
                <w:sz w:val="26"/>
                <w:szCs w:val="26"/>
              </w:rPr>
              <w:t>о</w:t>
            </w:r>
            <w:r w:rsidRPr="00D43AA9">
              <w:rPr>
                <w:spacing w:val="-6"/>
                <w:sz w:val="26"/>
                <w:szCs w:val="26"/>
              </w:rPr>
              <w:t>градного или иного фруктового сусла, и (или) винного дистиллята, и (или) фруктового дисти</w:t>
            </w:r>
            <w:r w:rsidRPr="00D43AA9">
              <w:rPr>
                <w:spacing w:val="-6"/>
                <w:sz w:val="26"/>
                <w:szCs w:val="26"/>
              </w:rPr>
              <w:t>л</w:t>
            </w:r>
            <w:r w:rsidRPr="00D43AA9">
              <w:rPr>
                <w:spacing w:val="-6"/>
                <w:sz w:val="26"/>
                <w:szCs w:val="26"/>
              </w:rPr>
              <w:t>лята), производимую на территории  Российской Федерации</w:t>
            </w:r>
            <w:r w:rsidR="00981963" w:rsidRPr="00D43AA9">
              <w:rPr>
                <w:spacing w:val="-6"/>
                <w:sz w:val="26"/>
                <w:szCs w:val="26"/>
              </w:rPr>
              <w:t xml:space="preserve"> </w:t>
            </w:r>
            <w:r w:rsidR="0023166B" w:rsidRPr="00D43AA9">
              <w:rPr>
                <w:spacing w:val="-6"/>
                <w:sz w:val="26"/>
                <w:szCs w:val="26"/>
              </w:rPr>
              <w:t>(пени и проценты по соответству</w:t>
            </w:r>
            <w:r w:rsidR="0023166B" w:rsidRPr="00D43AA9">
              <w:rPr>
                <w:spacing w:val="-6"/>
                <w:sz w:val="26"/>
                <w:szCs w:val="26"/>
              </w:rPr>
              <w:t>ю</w:t>
            </w:r>
            <w:r w:rsidR="0023166B" w:rsidRPr="00D43AA9">
              <w:rPr>
                <w:spacing w:val="-6"/>
                <w:sz w:val="26"/>
                <w:szCs w:val="26"/>
              </w:rPr>
              <w:t>щему платежу</w:t>
            </w:r>
            <w:r w:rsidR="0023166B" w:rsidRPr="006D0B65">
              <w:rPr>
                <w:sz w:val="26"/>
                <w:szCs w:val="26"/>
              </w:rPr>
              <w:t>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1 03 02130 01 2000 110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0,14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3F1E47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Доходы от уплаты акцизов на дизельное то</w:t>
            </w:r>
            <w:r w:rsidRPr="006D0B65">
              <w:rPr>
                <w:bCs/>
                <w:sz w:val="26"/>
                <w:szCs w:val="26"/>
              </w:rPr>
              <w:t>п</w:t>
            </w:r>
            <w:r w:rsidRPr="006D0B65">
              <w:rPr>
                <w:bCs/>
                <w:sz w:val="26"/>
                <w:szCs w:val="26"/>
              </w:rPr>
              <w:lastRenderedPageBreak/>
              <w:t>ливо, подлежащие распределению между бюджетами субъектов Российской Федерации и местными бюджетами с учетом установле</w:t>
            </w:r>
            <w:r w:rsidRPr="006D0B65">
              <w:rPr>
                <w:bCs/>
                <w:sz w:val="26"/>
                <w:szCs w:val="26"/>
              </w:rPr>
              <w:t>н</w:t>
            </w:r>
            <w:r w:rsidRPr="006D0B65">
              <w:rPr>
                <w:bCs/>
                <w:sz w:val="26"/>
                <w:szCs w:val="26"/>
              </w:rPr>
              <w:t>ных дифференцированных нормативов отчи</w:t>
            </w:r>
            <w:r w:rsidRPr="006D0B65">
              <w:rPr>
                <w:bCs/>
                <w:sz w:val="26"/>
                <w:szCs w:val="26"/>
              </w:rPr>
              <w:t>с</w:t>
            </w:r>
            <w:r w:rsidRPr="006D0B65">
              <w:rPr>
                <w:bCs/>
                <w:sz w:val="26"/>
                <w:szCs w:val="26"/>
              </w:rPr>
              <w:t>лений в местные бюджеты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3403CB" w:rsidRDefault="003403CB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1 03 02230 01 0000 110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3403CB" w:rsidRDefault="003403CB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1 713 830,52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3F1E47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lastRenderedPageBreak/>
              <w:t>Доходы от уплаты акцизов на моторные масла для дизельных и (или) карбюраторных (и</w:t>
            </w:r>
            <w:r w:rsidRPr="006D0B65">
              <w:rPr>
                <w:bCs/>
                <w:sz w:val="26"/>
                <w:szCs w:val="26"/>
              </w:rPr>
              <w:t>н</w:t>
            </w:r>
            <w:r w:rsidRPr="006D0B65">
              <w:rPr>
                <w:bCs/>
                <w:sz w:val="26"/>
                <w:szCs w:val="26"/>
              </w:rPr>
              <w:t>жекторных) двигателей, подлежащие распр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делению между бюджетами субъектов Ро</w:t>
            </w:r>
            <w:r w:rsidRPr="006D0B65">
              <w:rPr>
                <w:bCs/>
                <w:sz w:val="26"/>
                <w:szCs w:val="26"/>
              </w:rPr>
              <w:t>с</w:t>
            </w:r>
            <w:r w:rsidRPr="006D0B65">
              <w:rPr>
                <w:bCs/>
                <w:sz w:val="26"/>
                <w:szCs w:val="26"/>
              </w:rPr>
              <w:t>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1 03 02240 01 0000 110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38 604,38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3F1E47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</w:t>
            </w:r>
            <w:r w:rsidRPr="006D0B65">
              <w:rPr>
                <w:bCs/>
                <w:sz w:val="26"/>
                <w:szCs w:val="26"/>
              </w:rPr>
              <w:t>н</w:t>
            </w:r>
            <w:r w:rsidRPr="006D0B65">
              <w:rPr>
                <w:bCs/>
                <w:sz w:val="26"/>
                <w:szCs w:val="26"/>
              </w:rPr>
              <w:t>ных дифференцированных нормативов отчи</w:t>
            </w:r>
            <w:r w:rsidRPr="006D0B65">
              <w:rPr>
                <w:bCs/>
                <w:sz w:val="26"/>
                <w:szCs w:val="26"/>
              </w:rPr>
              <w:t>с</w:t>
            </w:r>
            <w:r w:rsidRPr="006D0B65">
              <w:rPr>
                <w:bCs/>
                <w:sz w:val="26"/>
                <w:szCs w:val="26"/>
              </w:rPr>
              <w:t>лений в местные бюджеты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1 03 02250 01 0000 110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2 935 989,06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3F1E47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</w:t>
            </w:r>
            <w:r w:rsidRPr="006D0B65">
              <w:rPr>
                <w:bCs/>
                <w:sz w:val="26"/>
                <w:szCs w:val="26"/>
              </w:rPr>
              <w:t>н</w:t>
            </w:r>
            <w:r w:rsidRPr="006D0B65">
              <w:rPr>
                <w:bCs/>
                <w:sz w:val="26"/>
                <w:szCs w:val="26"/>
              </w:rPr>
              <w:t>ных дифференцированных нормативов отчи</w:t>
            </w:r>
            <w:r w:rsidRPr="006D0B65">
              <w:rPr>
                <w:bCs/>
                <w:sz w:val="26"/>
                <w:szCs w:val="26"/>
              </w:rPr>
              <w:t>с</w:t>
            </w:r>
            <w:r w:rsidRPr="006D0B65">
              <w:rPr>
                <w:bCs/>
                <w:sz w:val="26"/>
                <w:szCs w:val="26"/>
              </w:rPr>
              <w:t>лений в местные бюджеты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1 03 02260 01 0000 110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-147 478,74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Возврат сумм доходов от уплаты акцизов на топливо печное бытовое, вырабатываемое из дизельных фракций прямой перегонки и (или) вторичного происхождения, кипящих в и</w:t>
            </w:r>
            <w:r w:rsidRPr="006D0B65">
              <w:rPr>
                <w:bCs/>
                <w:sz w:val="26"/>
                <w:szCs w:val="26"/>
              </w:rPr>
              <w:t>н</w:t>
            </w:r>
            <w:r w:rsidRPr="006D0B65">
              <w:rPr>
                <w:bCs/>
                <w:sz w:val="26"/>
                <w:szCs w:val="26"/>
              </w:rPr>
              <w:t>тервале температур от 280 до 360 градусов Цельсия, производимое на территории Ро</w:t>
            </w:r>
            <w:r w:rsidRPr="006D0B65">
              <w:rPr>
                <w:bCs/>
                <w:sz w:val="26"/>
                <w:szCs w:val="26"/>
              </w:rPr>
              <w:t>с</w:t>
            </w:r>
            <w:r w:rsidRPr="006D0B65">
              <w:rPr>
                <w:bCs/>
                <w:sz w:val="26"/>
                <w:szCs w:val="26"/>
              </w:rPr>
              <w:t>сийской Федерации, за счет доходов бюдж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643A87" w:rsidRDefault="00643A87" w:rsidP="0032768C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32768C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32768C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32768C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32768C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32768C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32768C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32768C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1 03 02290 01 0000 </w:t>
            </w:r>
            <w:r w:rsidR="0032768C" w:rsidRPr="006D0B65">
              <w:rPr>
                <w:sz w:val="26"/>
                <w:szCs w:val="26"/>
              </w:rPr>
              <w:t>11</w:t>
            </w:r>
            <w:r w:rsidRPr="006D0B65">
              <w:rPr>
                <w:sz w:val="26"/>
                <w:szCs w:val="26"/>
              </w:rPr>
              <w:t>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643A87" w:rsidRDefault="00643A8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-45 503,58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187615" w:rsidP="0055681D">
            <w:pPr>
              <w:jc w:val="both"/>
              <w:outlineLvl w:val="0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0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1 05 00000 00 0000 000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0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4 547 683,78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Налог, взимаемый в связи с применением у</w:t>
            </w:r>
            <w:r w:rsidRPr="006D0B65">
              <w:rPr>
                <w:bCs/>
                <w:sz w:val="26"/>
                <w:szCs w:val="26"/>
              </w:rPr>
              <w:t>п</w:t>
            </w:r>
            <w:r w:rsidRPr="006D0B65">
              <w:rPr>
                <w:bCs/>
                <w:sz w:val="26"/>
                <w:szCs w:val="26"/>
              </w:rPr>
              <w:t>рощенной системы налогообложения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1 05 01000 00 0000 110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4 548 538,93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D43AA9" w:rsidRDefault="00981963" w:rsidP="0055681D">
            <w:pPr>
              <w:jc w:val="both"/>
              <w:outlineLvl w:val="2"/>
              <w:rPr>
                <w:bCs/>
                <w:spacing w:val="-6"/>
                <w:sz w:val="26"/>
                <w:szCs w:val="26"/>
              </w:rPr>
            </w:pPr>
            <w:r w:rsidRPr="00D43AA9">
              <w:rPr>
                <w:bCs/>
                <w:spacing w:val="-6"/>
                <w:sz w:val="26"/>
                <w:szCs w:val="26"/>
              </w:rPr>
              <w:t>Налог, взимаемый с налогоплательщиков, в</w:t>
            </w:r>
            <w:r w:rsidRPr="00D43AA9">
              <w:rPr>
                <w:bCs/>
                <w:spacing w:val="-6"/>
                <w:sz w:val="26"/>
                <w:szCs w:val="26"/>
              </w:rPr>
              <w:t>ы</w:t>
            </w:r>
            <w:r w:rsidRPr="00D43AA9">
              <w:rPr>
                <w:bCs/>
                <w:spacing w:val="-6"/>
                <w:sz w:val="26"/>
                <w:szCs w:val="26"/>
              </w:rPr>
              <w:t>бравших в качестве объекта налогообложения доходы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1 05 01010 01 0000 110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3 171 817,91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Налог, взимаемый с налогоплательщиков, в</w:t>
            </w:r>
            <w:r w:rsidRPr="006D0B65">
              <w:rPr>
                <w:bCs/>
                <w:sz w:val="26"/>
                <w:szCs w:val="26"/>
              </w:rPr>
              <w:t>ы</w:t>
            </w:r>
            <w:r w:rsidRPr="006D0B65">
              <w:rPr>
                <w:bCs/>
                <w:sz w:val="26"/>
                <w:szCs w:val="26"/>
              </w:rPr>
              <w:t>бравших в качестве объекта налогообложения доходы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1 05 01011 01 0000 110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3 169 388,67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Налог, взимаемый с налогоплательщиков, в</w:t>
            </w:r>
            <w:r w:rsidRPr="006D0B65">
              <w:rPr>
                <w:sz w:val="26"/>
                <w:szCs w:val="26"/>
              </w:rPr>
              <w:t>ы</w:t>
            </w:r>
            <w:r w:rsidRPr="006D0B65">
              <w:rPr>
                <w:sz w:val="26"/>
                <w:szCs w:val="26"/>
              </w:rPr>
              <w:t xml:space="preserve">бравших в качестве объекта налогообложения доходы </w:t>
            </w:r>
            <w:r w:rsidR="0023166B" w:rsidRPr="006D0B65">
              <w:rPr>
                <w:sz w:val="26"/>
                <w:szCs w:val="26"/>
              </w:rPr>
              <w:t>(сумма платежа (перерасчеты, нед</w:t>
            </w:r>
            <w:r w:rsidR="0023166B" w:rsidRPr="006D0B65">
              <w:rPr>
                <w:sz w:val="26"/>
                <w:szCs w:val="26"/>
              </w:rPr>
              <w:t>о</w:t>
            </w:r>
            <w:r w:rsidR="0023166B" w:rsidRPr="006D0B65">
              <w:rPr>
                <w:sz w:val="26"/>
                <w:szCs w:val="26"/>
              </w:rPr>
              <w:t xml:space="preserve">имка и задолженность по соответствующему </w:t>
            </w:r>
            <w:r w:rsidR="0023166B" w:rsidRPr="006D0B65">
              <w:rPr>
                <w:sz w:val="26"/>
                <w:szCs w:val="26"/>
              </w:rPr>
              <w:lastRenderedPageBreak/>
              <w:t>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3403CB" w:rsidRDefault="003403CB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lastRenderedPageBreak/>
              <w:t>1 05 01011 01 1000 110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3403CB" w:rsidRDefault="003403CB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lastRenderedPageBreak/>
              <w:t>3 146 086,43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D43AA9" w:rsidRDefault="00981963" w:rsidP="0055681D">
            <w:pPr>
              <w:jc w:val="both"/>
              <w:outlineLvl w:val="3"/>
              <w:rPr>
                <w:spacing w:val="-6"/>
                <w:sz w:val="26"/>
                <w:szCs w:val="26"/>
              </w:rPr>
            </w:pPr>
            <w:r w:rsidRPr="00D43AA9">
              <w:rPr>
                <w:spacing w:val="-6"/>
                <w:sz w:val="26"/>
                <w:szCs w:val="26"/>
              </w:rPr>
              <w:lastRenderedPageBreak/>
              <w:t>Налог, взимаемый с налогоплательщиков, в</w:t>
            </w:r>
            <w:r w:rsidRPr="00D43AA9">
              <w:rPr>
                <w:spacing w:val="-6"/>
                <w:sz w:val="26"/>
                <w:szCs w:val="26"/>
              </w:rPr>
              <w:t>ы</w:t>
            </w:r>
            <w:r w:rsidRPr="00D43AA9">
              <w:rPr>
                <w:spacing w:val="-6"/>
                <w:sz w:val="26"/>
                <w:szCs w:val="26"/>
              </w:rPr>
              <w:t xml:space="preserve">бравших в качестве объекта налогообложения доходы </w:t>
            </w:r>
            <w:r w:rsidR="0023166B" w:rsidRPr="00D43AA9">
              <w:rPr>
                <w:spacing w:val="-6"/>
                <w:sz w:val="26"/>
                <w:szCs w:val="26"/>
              </w:rPr>
              <w:t>(пени и проценты по соответствующему платежу)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1 05 01011 01 2000 110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18 601,53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Налог, взимаемый с налогоплательщиков, в</w:t>
            </w:r>
            <w:r w:rsidRPr="006D0B65">
              <w:rPr>
                <w:sz w:val="26"/>
                <w:szCs w:val="26"/>
              </w:rPr>
              <w:t>ы</w:t>
            </w:r>
            <w:r w:rsidRPr="006D0B65">
              <w:rPr>
                <w:sz w:val="26"/>
                <w:szCs w:val="26"/>
              </w:rPr>
              <w:t xml:space="preserve">бравших в качестве объекта налогообложения доходы </w:t>
            </w:r>
            <w:r w:rsidR="0023166B" w:rsidRPr="006D0B65">
              <w:rPr>
                <w:sz w:val="26"/>
                <w:szCs w:val="26"/>
              </w:rPr>
              <w:t>(суммы денежных взысканий (штр</w:t>
            </w:r>
            <w:r w:rsidR="0023166B" w:rsidRPr="006D0B65">
              <w:rPr>
                <w:sz w:val="26"/>
                <w:szCs w:val="26"/>
              </w:rPr>
              <w:t>а</w:t>
            </w:r>
            <w:r w:rsidR="0023166B" w:rsidRPr="006D0B65">
              <w:rPr>
                <w:sz w:val="26"/>
                <w:szCs w:val="26"/>
              </w:rPr>
              <w:t>фов) по соответствующему платежу согласно законодательству Российской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1 05 01011 01 3000 110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4 883,77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Налог, взимаемый с налогоплательщиков, в</w:t>
            </w:r>
            <w:r w:rsidRPr="006D0B65">
              <w:rPr>
                <w:sz w:val="26"/>
                <w:szCs w:val="26"/>
              </w:rPr>
              <w:t>ы</w:t>
            </w:r>
            <w:r w:rsidRPr="006D0B65">
              <w:rPr>
                <w:sz w:val="26"/>
                <w:szCs w:val="26"/>
              </w:rPr>
              <w:t>бравших в качестве объекта налогообложения доходы (прочие поступления)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1 05 01011 01 4000 110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-182,90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Налог, взимаемый с налогоплательщиков, в</w:t>
            </w:r>
            <w:r w:rsidRPr="006D0B65">
              <w:rPr>
                <w:sz w:val="26"/>
                <w:szCs w:val="26"/>
              </w:rPr>
              <w:t>ы</w:t>
            </w:r>
            <w:r w:rsidRPr="006D0B65">
              <w:rPr>
                <w:sz w:val="26"/>
                <w:szCs w:val="26"/>
              </w:rPr>
              <w:t>бравших в качестве объекта налогообложения доходы (</w:t>
            </w:r>
            <w:r w:rsidR="00704328" w:rsidRPr="006D0B65">
              <w:rPr>
                <w:sz w:val="26"/>
                <w:szCs w:val="26"/>
              </w:rPr>
              <w:t>уплата процентов, начисленных при нарушении сроков возврата излишне упл</w:t>
            </w:r>
            <w:r w:rsidR="00704328" w:rsidRPr="006D0B65">
              <w:rPr>
                <w:sz w:val="26"/>
                <w:szCs w:val="26"/>
              </w:rPr>
              <w:t>а</w:t>
            </w:r>
            <w:r w:rsidR="00704328" w:rsidRPr="006D0B65">
              <w:rPr>
                <w:sz w:val="26"/>
                <w:szCs w:val="26"/>
              </w:rPr>
              <w:t>ченных или излишне взысканных сумм нал</w:t>
            </w:r>
            <w:r w:rsidR="00704328" w:rsidRPr="006D0B65">
              <w:rPr>
                <w:sz w:val="26"/>
                <w:szCs w:val="26"/>
              </w:rPr>
              <w:t>о</w:t>
            </w:r>
            <w:r w:rsidR="00704328" w:rsidRPr="006D0B65">
              <w:rPr>
                <w:sz w:val="26"/>
                <w:szCs w:val="26"/>
              </w:rPr>
              <w:t>га, сбора, соответствующих пеней и штрафов, и процентов, начисленных на суммы излишне взысканного налога, сбора, соответствующих пеней и штрафов</w:t>
            </w:r>
            <w:r w:rsidRPr="006D0B65">
              <w:rPr>
                <w:sz w:val="26"/>
                <w:szCs w:val="26"/>
              </w:rPr>
              <w:t>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1 05 01011 01 5000 110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-0,16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Налог, взимаемый с налогоплательщиков, в</w:t>
            </w:r>
            <w:r w:rsidRPr="006D0B65">
              <w:rPr>
                <w:bCs/>
                <w:sz w:val="26"/>
                <w:szCs w:val="26"/>
              </w:rPr>
              <w:t>ы</w:t>
            </w:r>
            <w:r w:rsidRPr="006D0B65">
              <w:rPr>
                <w:bCs/>
                <w:sz w:val="26"/>
                <w:szCs w:val="26"/>
              </w:rPr>
              <w:t>бравших в качестве объекта налогообложения доходы (за налоговые периоды, истекшие до</w:t>
            </w:r>
            <w:r w:rsidR="00FA638D">
              <w:rPr>
                <w:bCs/>
                <w:sz w:val="26"/>
                <w:szCs w:val="26"/>
              </w:rPr>
              <w:t xml:space="preserve"> </w:t>
            </w:r>
            <w:r w:rsidRPr="006D0B65">
              <w:rPr>
                <w:bCs/>
                <w:sz w:val="26"/>
                <w:szCs w:val="26"/>
              </w:rPr>
              <w:t xml:space="preserve"> 1 января 2011 года)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432DF6" w:rsidRPr="006D0B65" w:rsidRDefault="00432DF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1 05 01012 01 0000 110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432DF6" w:rsidRPr="006D0B65" w:rsidRDefault="00432DF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2 429,24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D43AA9" w:rsidRDefault="00981963" w:rsidP="003E71BF">
            <w:pPr>
              <w:jc w:val="both"/>
              <w:outlineLvl w:val="3"/>
              <w:rPr>
                <w:spacing w:val="-6"/>
                <w:sz w:val="26"/>
                <w:szCs w:val="26"/>
              </w:rPr>
            </w:pPr>
            <w:r w:rsidRPr="00D43AA9">
              <w:rPr>
                <w:spacing w:val="-6"/>
                <w:sz w:val="26"/>
                <w:szCs w:val="26"/>
              </w:rPr>
              <w:t>Налог, взимаемый с налогоплательщиков, в</w:t>
            </w:r>
            <w:r w:rsidRPr="00D43AA9">
              <w:rPr>
                <w:spacing w:val="-6"/>
                <w:sz w:val="26"/>
                <w:szCs w:val="26"/>
              </w:rPr>
              <w:t>ы</w:t>
            </w:r>
            <w:r w:rsidRPr="00D43AA9">
              <w:rPr>
                <w:spacing w:val="-6"/>
                <w:sz w:val="26"/>
                <w:szCs w:val="26"/>
              </w:rPr>
              <w:t xml:space="preserve">бравших в качестве объекта налогообложения доходы (за налоговые периоды, истекшие до </w:t>
            </w:r>
            <w:r w:rsidR="003E71BF">
              <w:rPr>
                <w:spacing w:val="-6"/>
                <w:sz w:val="26"/>
                <w:szCs w:val="26"/>
              </w:rPr>
              <w:br/>
            </w:r>
            <w:r w:rsidRPr="00D43AA9">
              <w:rPr>
                <w:spacing w:val="-6"/>
                <w:sz w:val="26"/>
                <w:szCs w:val="26"/>
              </w:rPr>
              <w:t xml:space="preserve">1 января 2011 года) </w:t>
            </w:r>
            <w:r w:rsidR="0023166B" w:rsidRPr="00D43AA9">
              <w:rPr>
                <w:spacing w:val="-6"/>
                <w:sz w:val="26"/>
                <w:szCs w:val="26"/>
              </w:rPr>
              <w:t>(сумма платежа (перерасч</w:t>
            </w:r>
            <w:r w:rsidR="0023166B" w:rsidRPr="00D43AA9">
              <w:rPr>
                <w:spacing w:val="-6"/>
                <w:sz w:val="26"/>
                <w:szCs w:val="26"/>
              </w:rPr>
              <w:t>е</w:t>
            </w:r>
            <w:r w:rsidR="0023166B" w:rsidRPr="00D43AA9">
              <w:rPr>
                <w:spacing w:val="-6"/>
                <w:sz w:val="26"/>
                <w:szCs w:val="26"/>
              </w:rPr>
              <w:t>ты, недоимка и задолженность по соответс</w:t>
            </w:r>
            <w:r w:rsidR="0023166B" w:rsidRPr="00D43AA9">
              <w:rPr>
                <w:spacing w:val="-6"/>
                <w:sz w:val="26"/>
                <w:szCs w:val="26"/>
              </w:rPr>
              <w:t>т</w:t>
            </w:r>
            <w:r w:rsidR="0023166B" w:rsidRPr="00D43AA9">
              <w:rPr>
                <w:spacing w:val="-6"/>
                <w:sz w:val="26"/>
                <w:szCs w:val="26"/>
              </w:rPr>
              <w:t>вующему платежу, в том числе по отмененн</w:t>
            </w:r>
            <w:r w:rsidR="0023166B" w:rsidRPr="00D43AA9">
              <w:rPr>
                <w:spacing w:val="-6"/>
                <w:sz w:val="26"/>
                <w:szCs w:val="26"/>
              </w:rPr>
              <w:t>о</w:t>
            </w:r>
            <w:r w:rsidR="0023166B" w:rsidRPr="00D43AA9">
              <w:rPr>
                <w:spacing w:val="-6"/>
                <w:sz w:val="26"/>
                <w:szCs w:val="26"/>
              </w:rPr>
              <w:t>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1 05 01012 01 1000 110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599,64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Налог, взимаемый с налогоплательщиков, в</w:t>
            </w:r>
            <w:r w:rsidRPr="006D0B65">
              <w:rPr>
                <w:sz w:val="26"/>
                <w:szCs w:val="26"/>
              </w:rPr>
              <w:t>ы</w:t>
            </w:r>
            <w:r w:rsidRPr="006D0B65">
              <w:rPr>
                <w:sz w:val="26"/>
                <w:szCs w:val="26"/>
              </w:rPr>
              <w:t>бравших в качестве объекта налогообложения доходы (за налоговые периоды, истекшие до</w:t>
            </w:r>
            <w:r w:rsidR="00FA638D">
              <w:rPr>
                <w:sz w:val="26"/>
                <w:szCs w:val="26"/>
              </w:rPr>
              <w:t xml:space="preserve"> </w:t>
            </w:r>
            <w:r w:rsidRPr="006D0B65">
              <w:rPr>
                <w:sz w:val="26"/>
                <w:szCs w:val="26"/>
              </w:rPr>
              <w:t xml:space="preserve"> 1 января 2011 года) </w:t>
            </w:r>
            <w:r w:rsidR="0023166B" w:rsidRPr="006D0B65">
              <w:rPr>
                <w:sz w:val="26"/>
                <w:szCs w:val="26"/>
              </w:rPr>
              <w:t>(пени и проценты по с</w:t>
            </w:r>
            <w:r w:rsidR="0023166B" w:rsidRPr="006D0B65">
              <w:rPr>
                <w:sz w:val="26"/>
                <w:szCs w:val="26"/>
              </w:rPr>
              <w:t>о</w:t>
            </w:r>
            <w:r w:rsidR="0023166B" w:rsidRPr="006D0B65">
              <w:rPr>
                <w:sz w:val="26"/>
                <w:szCs w:val="26"/>
              </w:rPr>
              <w:t>ответствующему платежу)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1 05 01012 01 2000 110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1 029,06</w:t>
            </w:r>
          </w:p>
        </w:tc>
      </w:tr>
      <w:tr w:rsidR="00981963" w:rsidRPr="006D0B65" w:rsidTr="00D43AA9">
        <w:trPr>
          <w:trHeight w:val="225"/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Налог, взимаемый с налогоплательщиков, в</w:t>
            </w:r>
            <w:r w:rsidRPr="006D0B65">
              <w:rPr>
                <w:sz w:val="26"/>
                <w:szCs w:val="26"/>
              </w:rPr>
              <w:t>ы</w:t>
            </w:r>
            <w:r w:rsidRPr="006D0B65">
              <w:rPr>
                <w:sz w:val="26"/>
                <w:szCs w:val="26"/>
              </w:rPr>
              <w:t>бравших в качестве объекта налогообложения доходы (за налоговые периоды, истекшие до</w:t>
            </w:r>
            <w:r w:rsidR="00FA638D">
              <w:rPr>
                <w:sz w:val="26"/>
                <w:szCs w:val="26"/>
              </w:rPr>
              <w:t xml:space="preserve"> </w:t>
            </w:r>
            <w:r w:rsidRPr="006D0B65">
              <w:rPr>
                <w:sz w:val="26"/>
                <w:szCs w:val="26"/>
              </w:rPr>
              <w:t xml:space="preserve"> 1 января 2011 года) </w:t>
            </w:r>
            <w:r w:rsidR="0023166B" w:rsidRPr="006D0B65">
              <w:rPr>
                <w:sz w:val="26"/>
                <w:szCs w:val="26"/>
              </w:rPr>
              <w:t>(суммы денежных вз</w:t>
            </w:r>
            <w:r w:rsidR="0023166B" w:rsidRPr="006D0B65">
              <w:rPr>
                <w:sz w:val="26"/>
                <w:szCs w:val="26"/>
              </w:rPr>
              <w:t>ы</w:t>
            </w:r>
            <w:r w:rsidR="0023166B" w:rsidRPr="006D0B65">
              <w:rPr>
                <w:sz w:val="26"/>
                <w:szCs w:val="26"/>
              </w:rPr>
              <w:t>сканий (штрафов) по соответствующему пл</w:t>
            </w:r>
            <w:r w:rsidR="0023166B" w:rsidRPr="006D0B65">
              <w:rPr>
                <w:sz w:val="26"/>
                <w:szCs w:val="26"/>
              </w:rPr>
              <w:t>а</w:t>
            </w:r>
            <w:r w:rsidR="0023166B" w:rsidRPr="006D0B65">
              <w:rPr>
                <w:sz w:val="26"/>
                <w:szCs w:val="26"/>
              </w:rPr>
              <w:t>тежу согласно законодательству Российской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1 05 01012 01 3000 110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792,15</w:t>
            </w:r>
          </w:p>
        </w:tc>
      </w:tr>
      <w:tr w:rsidR="00981963" w:rsidRPr="006D0B65" w:rsidTr="00D43AA9">
        <w:trPr>
          <w:trHeight w:val="1051"/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lastRenderedPageBreak/>
              <w:t>Налог, взимаемый с налогоплательщиков, в</w:t>
            </w:r>
            <w:r w:rsidRPr="006D0B65">
              <w:rPr>
                <w:sz w:val="26"/>
                <w:szCs w:val="26"/>
              </w:rPr>
              <w:t>ы</w:t>
            </w:r>
            <w:r w:rsidRPr="006D0B65">
              <w:rPr>
                <w:sz w:val="26"/>
                <w:szCs w:val="26"/>
              </w:rPr>
              <w:t>бравших в качестве объекта налогообложения доходы (за налоговые периоды, истекшие до</w:t>
            </w:r>
            <w:r w:rsidR="00FA638D">
              <w:rPr>
                <w:sz w:val="26"/>
                <w:szCs w:val="26"/>
              </w:rPr>
              <w:t xml:space="preserve">  </w:t>
            </w:r>
            <w:r w:rsidRPr="006D0B65">
              <w:rPr>
                <w:sz w:val="26"/>
                <w:szCs w:val="26"/>
              </w:rPr>
              <w:t xml:space="preserve"> 1 января 2011 года) (прочие поступления)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1 05 01012 01 4000 110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8,39</w:t>
            </w:r>
          </w:p>
        </w:tc>
      </w:tr>
      <w:tr w:rsidR="00981963" w:rsidRPr="006D0B65" w:rsidTr="00D43AA9">
        <w:trPr>
          <w:trHeight w:val="855"/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Налог, взимаемый с налогоплательщиков, в</w:t>
            </w:r>
            <w:r w:rsidRPr="006D0B65">
              <w:rPr>
                <w:bCs/>
                <w:sz w:val="26"/>
                <w:szCs w:val="26"/>
              </w:rPr>
              <w:t>ы</w:t>
            </w:r>
            <w:r w:rsidRPr="006D0B65">
              <w:rPr>
                <w:bCs/>
                <w:sz w:val="26"/>
                <w:szCs w:val="26"/>
              </w:rPr>
              <w:t>бравших в качестве объекта налогообложения доходы, уменьшенные на величину расходов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1 05 01020 01 0000 110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977 884,56</w:t>
            </w:r>
          </w:p>
        </w:tc>
      </w:tr>
      <w:tr w:rsidR="00981963" w:rsidRPr="006D0B65" w:rsidTr="00E6429A">
        <w:trPr>
          <w:trHeight w:val="944"/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Налог, взимаемый с налогоплательщиков, в</w:t>
            </w:r>
            <w:r w:rsidRPr="006D0B65">
              <w:rPr>
                <w:bCs/>
                <w:sz w:val="26"/>
                <w:szCs w:val="26"/>
              </w:rPr>
              <w:t>ы</w:t>
            </w:r>
            <w:r w:rsidRPr="006D0B65">
              <w:rPr>
                <w:bCs/>
                <w:sz w:val="26"/>
                <w:szCs w:val="26"/>
              </w:rPr>
              <w:t xml:space="preserve">бравших в качестве объекта налогообложения доходы, уменьшенные на величину расходов 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1 05 01021 01 0000 110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978 002,32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Налог, взимаемый с налогоплательщиков, в</w:t>
            </w:r>
            <w:r w:rsidRPr="006D0B65">
              <w:rPr>
                <w:sz w:val="26"/>
                <w:szCs w:val="26"/>
              </w:rPr>
              <w:t>ы</w:t>
            </w:r>
            <w:r w:rsidRPr="006D0B65">
              <w:rPr>
                <w:sz w:val="26"/>
                <w:szCs w:val="26"/>
              </w:rPr>
              <w:t xml:space="preserve">бравших в качестве объекта налогообложения доходы, уменьшенные на величину расходов </w:t>
            </w:r>
            <w:r w:rsidR="0023166B" w:rsidRPr="006D0B65">
              <w:rPr>
                <w:sz w:val="26"/>
                <w:szCs w:val="26"/>
              </w:rPr>
              <w:t>(сумма платежа (перерасчеты, недоимка и з</w:t>
            </w:r>
            <w:r w:rsidR="0023166B" w:rsidRPr="006D0B65">
              <w:rPr>
                <w:sz w:val="26"/>
                <w:szCs w:val="26"/>
              </w:rPr>
              <w:t>а</w:t>
            </w:r>
            <w:r w:rsidR="0023166B" w:rsidRPr="006D0B65">
              <w:rPr>
                <w:sz w:val="26"/>
                <w:szCs w:val="26"/>
              </w:rPr>
              <w:t>долженность по соответствующему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1 05 01021 01 1000 110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962 806,71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Налог, взимаемый с налогоплательщиков, в</w:t>
            </w:r>
            <w:r w:rsidRPr="006D0B65">
              <w:rPr>
                <w:sz w:val="26"/>
                <w:szCs w:val="26"/>
              </w:rPr>
              <w:t>ы</w:t>
            </w:r>
            <w:r w:rsidRPr="006D0B65">
              <w:rPr>
                <w:sz w:val="26"/>
                <w:szCs w:val="26"/>
              </w:rPr>
              <w:t xml:space="preserve">бравших в качестве объекта налогообложения доходы, уменьшенные на величину расходов </w:t>
            </w:r>
            <w:r w:rsidR="0023166B" w:rsidRPr="006D0B65">
              <w:rPr>
                <w:sz w:val="26"/>
                <w:szCs w:val="26"/>
              </w:rPr>
              <w:t>(пени и проценты по соответствующему пл</w:t>
            </w:r>
            <w:r w:rsidR="0023166B" w:rsidRPr="006D0B65">
              <w:rPr>
                <w:sz w:val="26"/>
                <w:szCs w:val="26"/>
              </w:rPr>
              <w:t>а</w:t>
            </w:r>
            <w:r w:rsidR="0023166B" w:rsidRPr="006D0B65">
              <w:rPr>
                <w:sz w:val="26"/>
                <w:szCs w:val="26"/>
              </w:rPr>
              <w:t>тежу)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1 05 01021 01 2000 110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12 539,13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Налог, взимаемый с налогоплательщиков, в</w:t>
            </w:r>
            <w:r w:rsidRPr="006D0B65">
              <w:rPr>
                <w:sz w:val="26"/>
                <w:szCs w:val="26"/>
              </w:rPr>
              <w:t>ы</w:t>
            </w:r>
            <w:r w:rsidRPr="006D0B65">
              <w:rPr>
                <w:sz w:val="26"/>
                <w:szCs w:val="26"/>
              </w:rPr>
              <w:t xml:space="preserve">бравших в качестве объекта налогообложения доходы, уменьшенные на величину расходов </w:t>
            </w:r>
            <w:r w:rsidR="0023166B" w:rsidRPr="006D0B65">
              <w:rPr>
                <w:sz w:val="26"/>
                <w:szCs w:val="26"/>
              </w:rPr>
              <w:t>(суммы денежных взысканий (штрафов) по соответствующему платежу согласно закон</w:t>
            </w:r>
            <w:r w:rsidR="0023166B" w:rsidRPr="006D0B65">
              <w:rPr>
                <w:sz w:val="26"/>
                <w:szCs w:val="26"/>
              </w:rPr>
              <w:t>о</w:t>
            </w:r>
            <w:r w:rsidR="0023166B" w:rsidRPr="006D0B65">
              <w:rPr>
                <w:sz w:val="26"/>
                <w:szCs w:val="26"/>
              </w:rPr>
              <w:t>дательству Российской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432DF6" w:rsidRPr="006D0B65" w:rsidRDefault="00432DF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1 05 01021 01 3000 110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432DF6" w:rsidRPr="006D0B65" w:rsidRDefault="00432DF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2 661,10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Налог, взимаемый с налогоплательщиков, в</w:t>
            </w:r>
            <w:r w:rsidRPr="006D0B65">
              <w:rPr>
                <w:sz w:val="26"/>
                <w:szCs w:val="26"/>
              </w:rPr>
              <w:t>ы</w:t>
            </w:r>
            <w:r w:rsidRPr="006D0B65">
              <w:rPr>
                <w:sz w:val="26"/>
                <w:szCs w:val="26"/>
              </w:rPr>
              <w:t>бравших в качестве объекта налогообложения доходы, уменьшенные на величину расходов (прочие поступления)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1 05 01021 01 4000 110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-0,29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D43AA9" w:rsidRDefault="00981963" w:rsidP="0055681D">
            <w:pPr>
              <w:jc w:val="both"/>
              <w:outlineLvl w:val="3"/>
              <w:rPr>
                <w:spacing w:val="-6"/>
                <w:sz w:val="26"/>
                <w:szCs w:val="26"/>
              </w:rPr>
            </w:pPr>
            <w:r w:rsidRPr="00D43AA9">
              <w:rPr>
                <w:spacing w:val="-6"/>
                <w:sz w:val="26"/>
                <w:szCs w:val="26"/>
              </w:rPr>
              <w:t>Налог, взимаемый с налогоплательщиков, в</w:t>
            </w:r>
            <w:r w:rsidRPr="00D43AA9">
              <w:rPr>
                <w:spacing w:val="-6"/>
                <w:sz w:val="26"/>
                <w:szCs w:val="26"/>
              </w:rPr>
              <w:t>ы</w:t>
            </w:r>
            <w:r w:rsidRPr="00D43AA9">
              <w:rPr>
                <w:spacing w:val="-6"/>
                <w:sz w:val="26"/>
                <w:szCs w:val="26"/>
              </w:rPr>
              <w:t>бравших в качестве объекта налогообложения доходы, уменьшенные на величину расходов (</w:t>
            </w:r>
            <w:r w:rsidR="00704328" w:rsidRPr="00D43AA9">
              <w:rPr>
                <w:spacing w:val="-6"/>
                <w:sz w:val="26"/>
                <w:szCs w:val="26"/>
              </w:rPr>
              <w:t>уплата процентов, начисленных при нарушении сроков возврата излишне уплаченных или и</w:t>
            </w:r>
            <w:r w:rsidR="00704328" w:rsidRPr="00D43AA9">
              <w:rPr>
                <w:spacing w:val="-6"/>
                <w:sz w:val="26"/>
                <w:szCs w:val="26"/>
              </w:rPr>
              <w:t>з</w:t>
            </w:r>
            <w:r w:rsidR="00704328" w:rsidRPr="00D43AA9">
              <w:rPr>
                <w:spacing w:val="-6"/>
                <w:sz w:val="26"/>
                <w:szCs w:val="26"/>
              </w:rPr>
              <w:t>лишне взысканных сумм налога, сбора, соотве</w:t>
            </w:r>
            <w:r w:rsidR="00704328" w:rsidRPr="00D43AA9">
              <w:rPr>
                <w:spacing w:val="-6"/>
                <w:sz w:val="26"/>
                <w:szCs w:val="26"/>
              </w:rPr>
              <w:t>т</w:t>
            </w:r>
            <w:r w:rsidR="00704328" w:rsidRPr="00D43AA9">
              <w:rPr>
                <w:spacing w:val="-6"/>
                <w:sz w:val="26"/>
                <w:szCs w:val="26"/>
              </w:rPr>
              <w:t>ствующих пеней и штрафов, и процентов, н</w:t>
            </w:r>
            <w:r w:rsidR="00704328" w:rsidRPr="00D43AA9">
              <w:rPr>
                <w:spacing w:val="-6"/>
                <w:sz w:val="26"/>
                <w:szCs w:val="26"/>
              </w:rPr>
              <w:t>а</w:t>
            </w:r>
            <w:r w:rsidR="00704328" w:rsidRPr="00D43AA9">
              <w:rPr>
                <w:spacing w:val="-6"/>
                <w:sz w:val="26"/>
                <w:szCs w:val="26"/>
              </w:rPr>
              <w:t>численных на суммы излишне взысканного н</w:t>
            </w:r>
            <w:r w:rsidR="00704328" w:rsidRPr="00D43AA9">
              <w:rPr>
                <w:spacing w:val="-6"/>
                <w:sz w:val="26"/>
                <w:szCs w:val="26"/>
              </w:rPr>
              <w:t>а</w:t>
            </w:r>
            <w:r w:rsidR="00704328" w:rsidRPr="00D43AA9">
              <w:rPr>
                <w:spacing w:val="-6"/>
                <w:sz w:val="26"/>
                <w:szCs w:val="26"/>
              </w:rPr>
              <w:t>лога, сбора, соответствующих пеней и штрафов</w:t>
            </w:r>
            <w:r w:rsidRPr="00D43AA9">
              <w:rPr>
                <w:spacing w:val="-6"/>
                <w:sz w:val="26"/>
                <w:szCs w:val="26"/>
              </w:rPr>
              <w:t>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1 05 01021 01 5000 110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-4,33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Налог, взимаемый с налогоплательщиков, в</w:t>
            </w:r>
            <w:r w:rsidRPr="006D0B65">
              <w:rPr>
                <w:bCs/>
                <w:sz w:val="26"/>
                <w:szCs w:val="26"/>
              </w:rPr>
              <w:t>ы</w:t>
            </w:r>
            <w:r w:rsidRPr="006D0B65">
              <w:rPr>
                <w:bCs/>
                <w:sz w:val="26"/>
                <w:szCs w:val="26"/>
              </w:rPr>
              <w:t>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1 05 01022 01 0000 110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-117,76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lastRenderedPageBreak/>
              <w:t>Налог, взимаемый с налогоплательщиков, в</w:t>
            </w:r>
            <w:r w:rsidRPr="006D0B65">
              <w:rPr>
                <w:sz w:val="26"/>
                <w:szCs w:val="26"/>
              </w:rPr>
              <w:t>ы</w:t>
            </w:r>
            <w:r w:rsidRPr="006D0B65">
              <w:rPr>
                <w:sz w:val="26"/>
                <w:szCs w:val="26"/>
              </w:rPr>
              <w:t xml:space="preserve">бравших в качестве объекта налогообложения доходы, уменьшенные на величину расходов (за налоговые периоды, истекшие до 1 января 2011 года) </w:t>
            </w:r>
            <w:r w:rsidR="0023166B" w:rsidRPr="006D0B65">
              <w:rPr>
                <w:sz w:val="26"/>
                <w:szCs w:val="26"/>
              </w:rPr>
              <w:t>(сумма платежа (перерасчеты, н</w:t>
            </w:r>
            <w:r w:rsidR="0023166B" w:rsidRPr="006D0B65">
              <w:rPr>
                <w:sz w:val="26"/>
                <w:szCs w:val="26"/>
              </w:rPr>
              <w:t>е</w:t>
            </w:r>
            <w:r w:rsidR="0023166B" w:rsidRPr="006D0B65">
              <w:rPr>
                <w:sz w:val="26"/>
                <w:szCs w:val="26"/>
              </w:rPr>
              <w:t>доимка и задолженность по соответствующ</w:t>
            </w:r>
            <w:r w:rsidR="0023166B" w:rsidRPr="006D0B65">
              <w:rPr>
                <w:sz w:val="26"/>
                <w:szCs w:val="26"/>
              </w:rPr>
              <w:t>е</w:t>
            </w:r>
            <w:r w:rsidR="0023166B" w:rsidRPr="006D0B65">
              <w:rPr>
                <w:sz w:val="26"/>
                <w:szCs w:val="26"/>
              </w:rPr>
              <w:t>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1 05 01022 01 1000 110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-716,39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Налог, взимаемый с налогоплательщиков, в</w:t>
            </w:r>
            <w:r w:rsidRPr="006D0B65">
              <w:rPr>
                <w:sz w:val="26"/>
                <w:szCs w:val="26"/>
              </w:rPr>
              <w:t>ы</w:t>
            </w:r>
            <w:r w:rsidRPr="006D0B65">
              <w:rPr>
                <w:sz w:val="26"/>
                <w:szCs w:val="26"/>
              </w:rPr>
              <w:t xml:space="preserve">бравших в качестве объекта налогообложения доходы, уменьшенные на величину расходов (за налоговые периоды, истекшие до 1 января 2011 года) </w:t>
            </w:r>
            <w:r w:rsidR="0023166B" w:rsidRPr="006D0B65">
              <w:rPr>
                <w:sz w:val="26"/>
                <w:szCs w:val="26"/>
              </w:rPr>
              <w:t>(пени и проценты по соответс</w:t>
            </w:r>
            <w:r w:rsidR="0023166B" w:rsidRPr="006D0B65">
              <w:rPr>
                <w:sz w:val="26"/>
                <w:szCs w:val="26"/>
              </w:rPr>
              <w:t>т</w:t>
            </w:r>
            <w:r w:rsidR="0023166B" w:rsidRPr="006D0B65">
              <w:rPr>
                <w:sz w:val="26"/>
                <w:szCs w:val="26"/>
              </w:rPr>
              <w:t>вующему платежу)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1 05 01022 01 2000 110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650,11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D43AA9" w:rsidRDefault="00981963" w:rsidP="0055681D">
            <w:pPr>
              <w:jc w:val="both"/>
              <w:outlineLvl w:val="3"/>
              <w:rPr>
                <w:spacing w:val="-6"/>
                <w:sz w:val="26"/>
                <w:szCs w:val="26"/>
              </w:rPr>
            </w:pPr>
            <w:r w:rsidRPr="00D43AA9">
              <w:rPr>
                <w:spacing w:val="-6"/>
                <w:sz w:val="26"/>
                <w:szCs w:val="26"/>
              </w:rPr>
              <w:t>Налог, взимаемый с налогоплательщиков, в</w:t>
            </w:r>
            <w:r w:rsidRPr="00D43AA9">
              <w:rPr>
                <w:spacing w:val="-6"/>
                <w:sz w:val="26"/>
                <w:szCs w:val="26"/>
              </w:rPr>
              <w:t>ы</w:t>
            </w:r>
            <w:r w:rsidRPr="00D43AA9">
              <w:rPr>
                <w:spacing w:val="-6"/>
                <w:sz w:val="26"/>
                <w:szCs w:val="26"/>
              </w:rPr>
              <w:t xml:space="preserve">бравших в качестве объекта налогообложения доходы, уменьшенные на величину расходов (за налоговые периоды, истекшие до 1 января 2011 года) </w:t>
            </w:r>
            <w:r w:rsidR="0023166B" w:rsidRPr="00D43AA9">
              <w:rPr>
                <w:spacing w:val="-6"/>
                <w:sz w:val="26"/>
                <w:szCs w:val="26"/>
              </w:rPr>
              <w:t>(суммы денежных взысканий (штрафов) по соответствующему платежу согласно закон</w:t>
            </w:r>
            <w:r w:rsidR="0023166B" w:rsidRPr="00D43AA9">
              <w:rPr>
                <w:spacing w:val="-6"/>
                <w:sz w:val="26"/>
                <w:szCs w:val="26"/>
              </w:rPr>
              <w:t>о</w:t>
            </w:r>
            <w:r w:rsidR="0023166B" w:rsidRPr="00D43AA9">
              <w:rPr>
                <w:spacing w:val="-6"/>
                <w:sz w:val="26"/>
                <w:szCs w:val="26"/>
              </w:rPr>
              <w:t>дательству Российской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1 05 01022 01 3000 110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-51,48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Минимальный налог, зачисляемый в бюджеты субъектов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432DF6" w:rsidRPr="006D0B65" w:rsidRDefault="00432DF6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1 05 01050 01 0000 110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432DF6" w:rsidRPr="006D0B65" w:rsidRDefault="00432DF6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398 836,46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Минимальный налог, зачисляемый в бюджеты субъектов Российской Федерации </w:t>
            </w:r>
            <w:r w:rsidR="0023166B" w:rsidRPr="006D0B65">
              <w:rPr>
                <w:sz w:val="26"/>
                <w:szCs w:val="26"/>
              </w:rPr>
              <w:t>(сумма пл</w:t>
            </w:r>
            <w:r w:rsidR="0023166B" w:rsidRPr="006D0B65">
              <w:rPr>
                <w:sz w:val="26"/>
                <w:szCs w:val="26"/>
              </w:rPr>
              <w:t>а</w:t>
            </w:r>
            <w:r w:rsidR="0023166B" w:rsidRPr="006D0B65">
              <w:rPr>
                <w:sz w:val="26"/>
                <w:szCs w:val="26"/>
              </w:rPr>
              <w:t>тежа (перерасчеты, недоимка и задолже</w:t>
            </w:r>
            <w:r w:rsidR="0023166B" w:rsidRPr="006D0B65">
              <w:rPr>
                <w:sz w:val="26"/>
                <w:szCs w:val="26"/>
              </w:rPr>
              <w:t>н</w:t>
            </w:r>
            <w:r w:rsidR="0023166B" w:rsidRPr="006D0B65">
              <w:rPr>
                <w:sz w:val="26"/>
                <w:szCs w:val="26"/>
              </w:rPr>
              <w:t>ность по соответствующему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1 05 01050 01 1000 110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396 684,71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Минимальный налог, зачисляемый в бюджеты субъектов Российской Федерации </w:t>
            </w:r>
            <w:r w:rsidR="0023166B" w:rsidRPr="006D0B65">
              <w:rPr>
                <w:sz w:val="26"/>
                <w:szCs w:val="26"/>
              </w:rPr>
              <w:t>(пени и проценты по соответствующему платежу)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1 05 01050 01 2000 110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1 708,91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Минимальный налог, зачисляемый в бюджеты субъектов Российской Федерации </w:t>
            </w:r>
            <w:r w:rsidR="0023166B" w:rsidRPr="006D0B65">
              <w:rPr>
                <w:sz w:val="26"/>
                <w:szCs w:val="26"/>
              </w:rPr>
              <w:t>(суммы д</w:t>
            </w:r>
            <w:r w:rsidR="0023166B" w:rsidRPr="006D0B65">
              <w:rPr>
                <w:sz w:val="26"/>
                <w:szCs w:val="26"/>
              </w:rPr>
              <w:t>е</w:t>
            </w:r>
            <w:r w:rsidR="0023166B" w:rsidRPr="006D0B65">
              <w:rPr>
                <w:sz w:val="26"/>
                <w:szCs w:val="26"/>
              </w:rPr>
              <w:t>нежных взысканий (штрафов) по соответс</w:t>
            </w:r>
            <w:r w:rsidR="0023166B" w:rsidRPr="006D0B65">
              <w:rPr>
                <w:sz w:val="26"/>
                <w:szCs w:val="26"/>
              </w:rPr>
              <w:t>т</w:t>
            </w:r>
            <w:r w:rsidR="0023166B" w:rsidRPr="006D0B65">
              <w:rPr>
                <w:sz w:val="26"/>
                <w:szCs w:val="26"/>
              </w:rPr>
              <w:t>вующему платежу согласно законодательству Российской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1 05 01050 01 3000 110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443,10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Минимальный налог, зачисляемый в бюджеты субъектов Российской Федерации (прочие п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ступления)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1 05 01050 01 4000 110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-0,22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D43AA9" w:rsidRDefault="00981963" w:rsidP="0055681D">
            <w:pPr>
              <w:jc w:val="both"/>
              <w:outlineLvl w:val="3"/>
              <w:rPr>
                <w:spacing w:val="-6"/>
                <w:sz w:val="26"/>
                <w:szCs w:val="26"/>
              </w:rPr>
            </w:pPr>
            <w:r w:rsidRPr="00D43AA9">
              <w:rPr>
                <w:spacing w:val="-6"/>
                <w:sz w:val="26"/>
                <w:szCs w:val="26"/>
              </w:rPr>
              <w:t>Минимальный налог, зачисляемый в бюджеты субъектов Российской Федерации (</w:t>
            </w:r>
            <w:r w:rsidR="00704328" w:rsidRPr="00D43AA9">
              <w:rPr>
                <w:spacing w:val="-6"/>
                <w:sz w:val="26"/>
                <w:szCs w:val="26"/>
              </w:rPr>
              <w:t>уплата пр</w:t>
            </w:r>
            <w:r w:rsidR="00704328" w:rsidRPr="00D43AA9">
              <w:rPr>
                <w:spacing w:val="-6"/>
                <w:sz w:val="26"/>
                <w:szCs w:val="26"/>
              </w:rPr>
              <w:t>о</w:t>
            </w:r>
            <w:r w:rsidR="00704328" w:rsidRPr="00D43AA9">
              <w:rPr>
                <w:spacing w:val="-6"/>
                <w:sz w:val="26"/>
                <w:szCs w:val="26"/>
              </w:rPr>
              <w:t>центов, начисленных при нарушении сроков возврата излишне уплаченных или излишне взысканных сумм налога, сбора, соответству</w:t>
            </w:r>
            <w:r w:rsidR="00704328" w:rsidRPr="00D43AA9">
              <w:rPr>
                <w:spacing w:val="-6"/>
                <w:sz w:val="26"/>
                <w:szCs w:val="26"/>
              </w:rPr>
              <w:t>ю</w:t>
            </w:r>
            <w:r w:rsidR="00704328" w:rsidRPr="00D43AA9">
              <w:rPr>
                <w:spacing w:val="-6"/>
                <w:sz w:val="26"/>
                <w:szCs w:val="26"/>
              </w:rPr>
              <w:t>щих пеней и штрафов, и процентов, начисле</w:t>
            </w:r>
            <w:r w:rsidR="00704328" w:rsidRPr="00D43AA9">
              <w:rPr>
                <w:spacing w:val="-6"/>
                <w:sz w:val="26"/>
                <w:szCs w:val="26"/>
              </w:rPr>
              <w:t>н</w:t>
            </w:r>
            <w:r w:rsidR="00704328" w:rsidRPr="00D43AA9">
              <w:rPr>
                <w:spacing w:val="-6"/>
                <w:sz w:val="26"/>
                <w:szCs w:val="26"/>
              </w:rPr>
              <w:t xml:space="preserve">ных на суммы излишне взысканного налога, </w:t>
            </w:r>
            <w:r w:rsidR="00704328" w:rsidRPr="00D43AA9">
              <w:rPr>
                <w:spacing w:val="-6"/>
                <w:sz w:val="26"/>
                <w:szCs w:val="26"/>
              </w:rPr>
              <w:lastRenderedPageBreak/>
              <w:t>сбора, соответствующих пеней и штрафов</w:t>
            </w:r>
            <w:r w:rsidRPr="00D43AA9">
              <w:rPr>
                <w:spacing w:val="-6"/>
                <w:sz w:val="26"/>
                <w:szCs w:val="26"/>
              </w:rPr>
              <w:t>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3403CB" w:rsidRDefault="003403CB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lastRenderedPageBreak/>
              <w:t>1 05 01050 01 5000 110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3403CB" w:rsidRDefault="003403CB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lastRenderedPageBreak/>
              <w:t>-0,04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lastRenderedPageBreak/>
              <w:t>Единый сельскохозяйственный налог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1 05 03000 01 0000 110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-855,15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9F2588" w:rsidRDefault="00981963" w:rsidP="0055681D">
            <w:pPr>
              <w:jc w:val="both"/>
              <w:outlineLvl w:val="2"/>
              <w:rPr>
                <w:bCs/>
                <w:spacing w:val="-6"/>
                <w:sz w:val="26"/>
                <w:szCs w:val="26"/>
              </w:rPr>
            </w:pPr>
            <w:r w:rsidRPr="009F2588">
              <w:rPr>
                <w:bCs/>
                <w:spacing w:val="-6"/>
                <w:sz w:val="26"/>
                <w:szCs w:val="26"/>
              </w:rPr>
              <w:t>Единый сельскохозяйственный налог (за нал</w:t>
            </w:r>
            <w:r w:rsidRPr="009F2588">
              <w:rPr>
                <w:bCs/>
                <w:spacing w:val="-6"/>
                <w:sz w:val="26"/>
                <w:szCs w:val="26"/>
              </w:rPr>
              <w:t>о</w:t>
            </w:r>
            <w:r w:rsidRPr="009F2588">
              <w:rPr>
                <w:bCs/>
                <w:spacing w:val="-6"/>
                <w:sz w:val="26"/>
                <w:szCs w:val="26"/>
              </w:rPr>
              <w:t>говые периоды, истекшие до 1 января 2011 года)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1 05 03020 01 0000 110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-855,15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Единый сельскохозяйственный налог (за н</w:t>
            </w:r>
            <w:r w:rsidRPr="006D0B65">
              <w:rPr>
                <w:sz w:val="26"/>
                <w:szCs w:val="26"/>
              </w:rPr>
              <w:t>а</w:t>
            </w:r>
            <w:r w:rsidRPr="006D0B65">
              <w:rPr>
                <w:sz w:val="26"/>
                <w:szCs w:val="26"/>
              </w:rPr>
              <w:t xml:space="preserve">логовые периоды, истекшие до 1 января 2011 года) </w:t>
            </w:r>
            <w:r w:rsidR="0023166B" w:rsidRPr="006D0B65">
              <w:rPr>
                <w:sz w:val="26"/>
                <w:szCs w:val="26"/>
              </w:rPr>
              <w:t>(сумма платежа (перерасчеты, недоимка и задолженность по соответствующему пл</w:t>
            </w:r>
            <w:r w:rsidR="0023166B" w:rsidRPr="006D0B65">
              <w:rPr>
                <w:sz w:val="26"/>
                <w:szCs w:val="26"/>
              </w:rPr>
              <w:t>а</w:t>
            </w:r>
            <w:r w:rsidR="0023166B" w:rsidRPr="006D0B65">
              <w:rPr>
                <w:sz w:val="26"/>
                <w:szCs w:val="26"/>
              </w:rPr>
              <w:t>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1 05 03020 01 1000 110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-857,10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Единый сельскохозяйственный налог (за н</w:t>
            </w:r>
            <w:r w:rsidRPr="006D0B65">
              <w:rPr>
                <w:sz w:val="26"/>
                <w:szCs w:val="26"/>
              </w:rPr>
              <w:t>а</w:t>
            </w:r>
            <w:r w:rsidRPr="006D0B65">
              <w:rPr>
                <w:sz w:val="26"/>
                <w:szCs w:val="26"/>
              </w:rPr>
              <w:t xml:space="preserve">логовые периоды, истекшие до 1 января 2011 года) </w:t>
            </w:r>
            <w:r w:rsidR="0023166B" w:rsidRPr="006D0B65">
              <w:rPr>
                <w:sz w:val="26"/>
                <w:szCs w:val="26"/>
              </w:rPr>
              <w:t>(пени и проценты по соответствующему платежу)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1 05 03020 01 2000 110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-0,87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Единый сельскохозяйственный налог (за н</w:t>
            </w:r>
            <w:r w:rsidRPr="006D0B65">
              <w:rPr>
                <w:sz w:val="26"/>
                <w:szCs w:val="26"/>
              </w:rPr>
              <w:t>а</w:t>
            </w:r>
            <w:r w:rsidRPr="006D0B65">
              <w:rPr>
                <w:sz w:val="26"/>
                <w:szCs w:val="26"/>
              </w:rPr>
              <w:t xml:space="preserve">логовые периоды, истекшие до 1 января 2011 года) </w:t>
            </w:r>
            <w:r w:rsidR="0023166B" w:rsidRPr="006D0B65">
              <w:rPr>
                <w:sz w:val="26"/>
                <w:szCs w:val="26"/>
              </w:rPr>
              <w:t>(суммы денежных взысканий (штрафов) по соответствующему платежу согласно зак</w:t>
            </w:r>
            <w:r w:rsidR="0023166B" w:rsidRPr="006D0B65">
              <w:rPr>
                <w:sz w:val="26"/>
                <w:szCs w:val="26"/>
              </w:rPr>
              <w:t>о</w:t>
            </w:r>
            <w:r w:rsidR="0023166B" w:rsidRPr="006D0B65">
              <w:rPr>
                <w:sz w:val="26"/>
                <w:szCs w:val="26"/>
              </w:rPr>
              <w:t>нодательству Российской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1 05 03020 01 3000 110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2,82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0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Н</w:t>
            </w:r>
            <w:r w:rsidR="00187615" w:rsidRPr="006D0B65">
              <w:rPr>
                <w:bCs/>
                <w:sz w:val="26"/>
                <w:szCs w:val="26"/>
              </w:rPr>
              <w:t>алоги на имущество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0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1 06 00000 00 0000 000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0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15 214 964,70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Налог на имущество организаций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1 06 02000 02 0000 110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12 564 906,24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9F2588" w:rsidRDefault="00981963" w:rsidP="0055681D">
            <w:pPr>
              <w:jc w:val="both"/>
              <w:outlineLvl w:val="2"/>
              <w:rPr>
                <w:bCs/>
                <w:spacing w:val="-6"/>
                <w:sz w:val="26"/>
                <w:szCs w:val="26"/>
              </w:rPr>
            </w:pPr>
            <w:r w:rsidRPr="009F2588">
              <w:rPr>
                <w:bCs/>
                <w:spacing w:val="-6"/>
                <w:sz w:val="26"/>
                <w:szCs w:val="26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643A87" w:rsidRDefault="00643A8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1 06 02010 02 0000 110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643A87" w:rsidRDefault="00643A8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12 505 323,55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Налог на имущество организаций по имущ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ству, не входящему в Единую систему газ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 xml:space="preserve">снабжения </w:t>
            </w:r>
            <w:r w:rsidR="0023166B" w:rsidRPr="006D0B65">
              <w:rPr>
                <w:sz w:val="26"/>
                <w:szCs w:val="26"/>
              </w:rPr>
              <w:t>(сумма платежа (перерасчеты, н</w:t>
            </w:r>
            <w:r w:rsidR="0023166B" w:rsidRPr="006D0B65">
              <w:rPr>
                <w:sz w:val="26"/>
                <w:szCs w:val="26"/>
              </w:rPr>
              <w:t>е</w:t>
            </w:r>
            <w:r w:rsidR="0023166B" w:rsidRPr="006D0B65">
              <w:rPr>
                <w:sz w:val="26"/>
                <w:szCs w:val="26"/>
              </w:rPr>
              <w:t>доимка и задолженность по соответствующ</w:t>
            </w:r>
            <w:r w:rsidR="0023166B" w:rsidRPr="006D0B65">
              <w:rPr>
                <w:sz w:val="26"/>
                <w:szCs w:val="26"/>
              </w:rPr>
              <w:t>е</w:t>
            </w:r>
            <w:r w:rsidR="0023166B" w:rsidRPr="006D0B65">
              <w:rPr>
                <w:sz w:val="26"/>
                <w:szCs w:val="26"/>
              </w:rPr>
              <w:t>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1 06 02010 02 1000 110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12 483 125,97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Налог на имущество организаций по имущ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ству, не входящему в Единую систему газ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 xml:space="preserve">снабжения </w:t>
            </w:r>
            <w:r w:rsidR="0023166B" w:rsidRPr="006D0B65">
              <w:rPr>
                <w:sz w:val="26"/>
                <w:szCs w:val="26"/>
              </w:rPr>
              <w:t>(пени и проценты по соответс</w:t>
            </w:r>
            <w:r w:rsidR="0023166B" w:rsidRPr="006D0B65">
              <w:rPr>
                <w:sz w:val="26"/>
                <w:szCs w:val="26"/>
              </w:rPr>
              <w:t>т</w:t>
            </w:r>
            <w:r w:rsidR="0023166B" w:rsidRPr="006D0B65">
              <w:rPr>
                <w:sz w:val="26"/>
                <w:szCs w:val="26"/>
              </w:rPr>
              <w:t>вующему платежу)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1 06 02010 02 2000 110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22 190,87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D43AA9" w:rsidRDefault="00981963" w:rsidP="0055681D">
            <w:pPr>
              <w:jc w:val="both"/>
              <w:outlineLvl w:val="3"/>
              <w:rPr>
                <w:spacing w:val="-6"/>
                <w:sz w:val="26"/>
                <w:szCs w:val="26"/>
              </w:rPr>
            </w:pPr>
            <w:r w:rsidRPr="00D43AA9">
              <w:rPr>
                <w:spacing w:val="-6"/>
                <w:sz w:val="26"/>
                <w:szCs w:val="26"/>
              </w:rPr>
              <w:t xml:space="preserve">Налог на имущество организаций по имуществу, не входящему в Единую систему газоснабжения </w:t>
            </w:r>
            <w:r w:rsidR="0023166B" w:rsidRPr="00D43AA9">
              <w:rPr>
                <w:spacing w:val="-6"/>
                <w:sz w:val="26"/>
                <w:szCs w:val="26"/>
              </w:rPr>
              <w:t>(суммы денежных взысканий (штрафов) по с</w:t>
            </w:r>
            <w:r w:rsidR="0023166B" w:rsidRPr="00D43AA9">
              <w:rPr>
                <w:spacing w:val="-6"/>
                <w:sz w:val="26"/>
                <w:szCs w:val="26"/>
              </w:rPr>
              <w:t>о</w:t>
            </w:r>
            <w:r w:rsidR="0023166B" w:rsidRPr="00D43AA9">
              <w:rPr>
                <w:spacing w:val="-6"/>
                <w:sz w:val="26"/>
                <w:szCs w:val="26"/>
              </w:rPr>
              <w:t>ответствующему платежу согласно законод</w:t>
            </w:r>
            <w:r w:rsidR="0023166B" w:rsidRPr="00D43AA9">
              <w:rPr>
                <w:spacing w:val="-6"/>
                <w:sz w:val="26"/>
                <w:szCs w:val="26"/>
              </w:rPr>
              <w:t>а</w:t>
            </w:r>
            <w:r w:rsidR="0023166B" w:rsidRPr="00D43AA9">
              <w:rPr>
                <w:spacing w:val="-6"/>
                <w:sz w:val="26"/>
                <w:szCs w:val="26"/>
              </w:rPr>
              <w:t>тельству Российской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1 06 02010 02 3000 110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1 889,68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Налог на имущество организаций по имущ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ству, не входящему в Единую систему газ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снабжения (прочие поступления)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1 06 02010 02 4000 110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-1 870,05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Налог на имущество организаций по имущ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ству, не входящему в Единую систему газ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снабжения (</w:t>
            </w:r>
            <w:r w:rsidR="00704328" w:rsidRPr="006D0B65">
              <w:rPr>
                <w:sz w:val="26"/>
                <w:szCs w:val="26"/>
              </w:rPr>
              <w:t>уплата процентов, начисленных при нарушении сроков возврата излишне у</w:t>
            </w:r>
            <w:r w:rsidR="00704328" w:rsidRPr="006D0B65">
              <w:rPr>
                <w:sz w:val="26"/>
                <w:szCs w:val="26"/>
              </w:rPr>
              <w:t>п</w:t>
            </w:r>
            <w:r w:rsidR="00704328" w:rsidRPr="006D0B65">
              <w:rPr>
                <w:sz w:val="26"/>
                <w:szCs w:val="26"/>
              </w:rPr>
              <w:t>лаченных или излишне взысканных сумм н</w:t>
            </w:r>
            <w:r w:rsidR="00704328" w:rsidRPr="006D0B65">
              <w:rPr>
                <w:sz w:val="26"/>
                <w:szCs w:val="26"/>
              </w:rPr>
              <w:t>а</w:t>
            </w:r>
            <w:r w:rsidR="00704328" w:rsidRPr="006D0B65">
              <w:rPr>
                <w:sz w:val="26"/>
                <w:szCs w:val="26"/>
              </w:rPr>
              <w:t>лога, сбора, соответствующих пеней и штр</w:t>
            </w:r>
            <w:r w:rsidR="00704328" w:rsidRPr="006D0B65">
              <w:rPr>
                <w:sz w:val="26"/>
                <w:szCs w:val="26"/>
              </w:rPr>
              <w:t>а</w:t>
            </w:r>
            <w:r w:rsidR="00704328" w:rsidRPr="006D0B65">
              <w:rPr>
                <w:sz w:val="26"/>
                <w:szCs w:val="26"/>
              </w:rPr>
              <w:lastRenderedPageBreak/>
              <w:t>фов, и процентов, начисленных на суммы и</w:t>
            </w:r>
            <w:r w:rsidR="00704328" w:rsidRPr="006D0B65">
              <w:rPr>
                <w:sz w:val="26"/>
                <w:szCs w:val="26"/>
              </w:rPr>
              <w:t>з</w:t>
            </w:r>
            <w:r w:rsidR="00704328" w:rsidRPr="006D0B65">
              <w:rPr>
                <w:sz w:val="26"/>
                <w:szCs w:val="26"/>
              </w:rPr>
              <w:t>лишне взысканного налога, сбора, соответс</w:t>
            </w:r>
            <w:r w:rsidR="00704328" w:rsidRPr="006D0B65">
              <w:rPr>
                <w:sz w:val="26"/>
                <w:szCs w:val="26"/>
              </w:rPr>
              <w:t>т</w:t>
            </w:r>
            <w:r w:rsidR="00704328" w:rsidRPr="006D0B65">
              <w:rPr>
                <w:sz w:val="26"/>
                <w:szCs w:val="26"/>
              </w:rPr>
              <w:t>вующих пеней и штрафов</w:t>
            </w:r>
            <w:r w:rsidRPr="006D0B65">
              <w:rPr>
                <w:sz w:val="26"/>
                <w:szCs w:val="26"/>
              </w:rPr>
              <w:t>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3403CB" w:rsidRDefault="003403CB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1 06 02010 02 5000 110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3403CB" w:rsidRDefault="003403CB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3403CB" w:rsidRDefault="003403CB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-12,92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D43AA9" w:rsidRDefault="00981963" w:rsidP="0055681D">
            <w:pPr>
              <w:jc w:val="both"/>
              <w:outlineLvl w:val="2"/>
              <w:rPr>
                <w:bCs/>
                <w:spacing w:val="-6"/>
                <w:sz w:val="26"/>
                <w:szCs w:val="26"/>
              </w:rPr>
            </w:pPr>
            <w:r w:rsidRPr="00D43AA9">
              <w:rPr>
                <w:bCs/>
                <w:spacing w:val="-6"/>
                <w:sz w:val="26"/>
                <w:szCs w:val="26"/>
              </w:rPr>
              <w:lastRenderedPageBreak/>
              <w:t>Налог на имущество организаций по имуществу, входящему в Единую систему газоснабжения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1 06 02020 02 0000 110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59 582,69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Налог на имущество организаций по имущ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ству, входящему в Единую систему газосна</w:t>
            </w:r>
            <w:r w:rsidRPr="006D0B65">
              <w:rPr>
                <w:sz w:val="26"/>
                <w:szCs w:val="26"/>
              </w:rPr>
              <w:t>б</w:t>
            </w:r>
            <w:r w:rsidRPr="006D0B65">
              <w:rPr>
                <w:sz w:val="26"/>
                <w:szCs w:val="26"/>
              </w:rPr>
              <w:t xml:space="preserve">жения </w:t>
            </w:r>
            <w:r w:rsidR="0023166B" w:rsidRPr="006D0B65">
              <w:rPr>
                <w:sz w:val="26"/>
                <w:szCs w:val="26"/>
              </w:rPr>
              <w:t>(сумма платежа (перерасчеты, недои</w:t>
            </w:r>
            <w:r w:rsidR="0023166B" w:rsidRPr="006D0B65">
              <w:rPr>
                <w:sz w:val="26"/>
                <w:szCs w:val="26"/>
              </w:rPr>
              <w:t>м</w:t>
            </w:r>
            <w:r w:rsidR="0023166B" w:rsidRPr="006D0B65">
              <w:rPr>
                <w:sz w:val="26"/>
                <w:szCs w:val="26"/>
              </w:rPr>
              <w:t>ка и задолженность по соответствующему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1 06 02020 02 1000 110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59 587,53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Налог на имущество организаций по имущ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ству, входящему в Единую систему газосна</w:t>
            </w:r>
            <w:r w:rsidRPr="006D0B65">
              <w:rPr>
                <w:sz w:val="26"/>
                <w:szCs w:val="26"/>
              </w:rPr>
              <w:t>б</w:t>
            </w:r>
            <w:r w:rsidRPr="006D0B65">
              <w:rPr>
                <w:sz w:val="26"/>
                <w:szCs w:val="26"/>
              </w:rPr>
              <w:t xml:space="preserve">жения </w:t>
            </w:r>
            <w:r w:rsidR="0023166B" w:rsidRPr="006D0B65">
              <w:rPr>
                <w:sz w:val="26"/>
                <w:szCs w:val="26"/>
              </w:rPr>
              <w:t>(пени и проценты по соответствующ</w:t>
            </w:r>
            <w:r w:rsidR="0023166B" w:rsidRPr="006D0B65">
              <w:rPr>
                <w:sz w:val="26"/>
                <w:szCs w:val="26"/>
              </w:rPr>
              <w:t>е</w:t>
            </w:r>
            <w:r w:rsidR="0023166B" w:rsidRPr="006D0B65">
              <w:rPr>
                <w:sz w:val="26"/>
                <w:szCs w:val="26"/>
              </w:rPr>
              <w:t>му платежу)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1 06 02020 02 2000 110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-0,24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Налог на имущество организаций по имущ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ству, входящему в Единую систему газосна</w:t>
            </w:r>
            <w:r w:rsidRPr="006D0B65">
              <w:rPr>
                <w:sz w:val="26"/>
                <w:szCs w:val="26"/>
              </w:rPr>
              <w:t>б</w:t>
            </w:r>
            <w:r w:rsidRPr="006D0B65">
              <w:rPr>
                <w:sz w:val="26"/>
                <w:szCs w:val="26"/>
              </w:rPr>
              <w:t xml:space="preserve">жения </w:t>
            </w:r>
            <w:r w:rsidR="0023166B" w:rsidRPr="006D0B65">
              <w:rPr>
                <w:sz w:val="26"/>
                <w:szCs w:val="26"/>
              </w:rPr>
              <w:t>(суммы денежных взысканий (штр</w:t>
            </w:r>
            <w:r w:rsidR="0023166B" w:rsidRPr="006D0B65">
              <w:rPr>
                <w:sz w:val="26"/>
                <w:szCs w:val="26"/>
              </w:rPr>
              <w:t>а</w:t>
            </w:r>
            <w:r w:rsidR="0023166B" w:rsidRPr="006D0B65">
              <w:rPr>
                <w:sz w:val="26"/>
                <w:szCs w:val="26"/>
              </w:rPr>
              <w:t>фов) по соответствующему платежу согласно законодательству Российской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432DF6" w:rsidRPr="006D0B65" w:rsidRDefault="00432DF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1 06 02020 02 3000 110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432DF6" w:rsidRPr="006D0B65" w:rsidRDefault="00432DF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32DF6" w:rsidRPr="006D0B65" w:rsidRDefault="00432DF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-4,60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Транспортный налог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1 06 04000 02 0000 110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2 644 245,27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Транспортный налог с организаций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1 06 04011 02 0000 110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634 174,72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Транспортный налог с организаций </w:t>
            </w:r>
            <w:r w:rsidR="0023166B" w:rsidRPr="006D0B65">
              <w:rPr>
                <w:sz w:val="26"/>
                <w:szCs w:val="26"/>
              </w:rPr>
              <w:t>(сумма платежа (перерасчеты, недоимка и задолже</w:t>
            </w:r>
            <w:r w:rsidR="0023166B" w:rsidRPr="006D0B65">
              <w:rPr>
                <w:sz w:val="26"/>
                <w:szCs w:val="26"/>
              </w:rPr>
              <w:t>н</w:t>
            </w:r>
            <w:r w:rsidR="0023166B" w:rsidRPr="006D0B65">
              <w:rPr>
                <w:sz w:val="26"/>
                <w:szCs w:val="26"/>
              </w:rPr>
              <w:t>ность по соответствующему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1 06 04011 02 1000 110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626 697,97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Транспортный налог с организаций </w:t>
            </w:r>
            <w:r w:rsidR="0023166B" w:rsidRPr="006D0B65">
              <w:rPr>
                <w:sz w:val="26"/>
                <w:szCs w:val="26"/>
              </w:rPr>
              <w:t>(пени и проценты по соответствующему платежу)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1 06 04011 02 2000 110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4 885,29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Транспортный налог с организаций </w:t>
            </w:r>
            <w:r w:rsidR="0023166B" w:rsidRPr="006D0B65">
              <w:rPr>
                <w:sz w:val="26"/>
                <w:szCs w:val="26"/>
              </w:rPr>
              <w:t>(суммы денежных взысканий (штрафов) по соответс</w:t>
            </w:r>
            <w:r w:rsidR="0023166B" w:rsidRPr="006D0B65">
              <w:rPr>
                <w:sz w:val="26"/>
                <w:szCs w:val="26"/>
              </w:rPr>
              <w:t>т</w:t>
            </w:r>
            <w:r w:rsidR="0023166B" w:rsidRPr="006D0B65">
              <w:rPr>
                <w:sz w:val="26"/>
                <w:szCs w:val="26"/>
              </w:rPr>
              <w:t>вующему платежу согласно законодательству Российской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1 06 04011 02 3000 110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2 541,27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Транспортный налог с организаций (прочие поступления)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1 06 04011 02 4000 110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50,81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D43AA9" w:rsidRDefault="00981963" w:rsidP="0055681D">
            <w:pPr>
              <w:jc w:val="both"/>
              <w:outlineLvl w:val="3"/>
              <w:rPr>
                <w:spacing w:val="-6"/>
                <w:sz w:val="26"/>
                <w:szCs w:val="26"/>
              </w:rPr>
            </w:pPr>
            <w:r w:rsidRPr="00D43AA9">
              <w:rPr>
                <w:spacing w:val="-6"/>
                <w:sz w:val="26"/>
                <w:szCs w:val="26"/>
              </w:rPr>
              <w:t>Транспортный налог с организаций (</w:t>
            </w:r>
            <w:r w:rsidR="00704328" w:rsidRPr="00D43AA9">
              <w:rPr>
                <w:spacing w:val="-6"/>
                <w:sz w:val="26"/>
                <w:szCs w:val="26"/>
              </w:rPr>
              <w:t>уплата пр</w:t>
            </w:r>
            <w:r w:rsidR="00704328" w:rsidRPr="00D43AA9">
              <w:rPr>
                <w:spacing w:val="-6"/>
                <w:sz w:val="26"/>
                <w:szCs w:val="26"/>
              </w:rPr>
              <w:t>о</w:t>
            </w:r>
            <w:r w:rsidR="00704328" w:rsidRPr="00D43AA9">
              <w:rPr>
                <w:spacing w:val="-6"/>
                <w:sz w:val="26"/>
                <w:szCs w:val="26"/>
              </w:rPr>
              <w:t>центов, начисленных при нарушении сроков возврата излишне уплаченных или излишне взысканных сумм налога, сбора, соответству</w:t>
            </w:r>
            <w:r w:rsidR="00704328" w:rsidRPr="00D43AA9">
              <w:rPr>
                <w:spacing w:val="-6"/>
                <w:sz w:val="26"/>
                <w:szCs w:val="26"/>
              </w:rPr>
              <w:t>ю</w:t>
            </w:r>
            <w:r w:rsidR="00704328" w:rsidRPr="00D43AA9">
              <w:rPr>
                <w:spacing w:val="-6"/>
                <w:sz w:val="26"/>
                <w:szCs w:val="26"/>
              </w:rPr>
              <w:t>щих пеней и штрафов, и процентов, начисле</w:t>
            </w:r>
            <w:r w:rsidR="00704328" w:rsidRPr="00D43AA9">
              <w:rPr>
                <w:spacing w:val="-6"/>
                <w:sz w:val="26"/>
                <w:szCs w:val="26"/>
              </w:rPr>
              <w:t>н</w:t>
            </w:r>
            <w:r w:rsidR="00704328" w:rsidRPr="00D43AA9">
              <w:rPr>
                <w:spacing w:val="-6"/>
                <w:sz w:val="26"/>
                <w:szCs w:val="26"/>
              </w:rPr>
              <w:t>ных на суммы излишне взысканного налога, сбора, соответствующих пеней и штрафов</w:t>
            </w:r>
            <w:r w:rsidRPr="00D43AA9">
              <w:rPr>
                <w:spacing w:val="-6"/>
                <w:sz w:val="26"/>
                <w:szCs w:val="26"/>
              </w:rPr>
              <w:t>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1 06 04011 02 5000 110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-0,62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Транспортный налог с физических лиц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1 06 04012 02 0000 110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2 010 070,55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Транспортный налог с физических лиц </w:t>
            </w:r>
            <w:r w:rsidR="0023166B" w:rsidRPr="006D0B65">
              <w:rPr>
                <w:sz w:val="26"/>
                <w:szCs w:val="26"/>
              </w:rPr>
              <w:t>(сумма платежа (перерасчеты, недоимка и задолже</w:t>
            </w:r>
            <w:r w:rsidR="0023166B" w:rsidRPr="006D0B65">
              <w:rPr>
                <w:sz w:val="26"/>
                <w:szCs w:val="26"/>
              </w:rPr>
              <w:t>н</w:t>
            </w:r>
            <w:r w:rsidR="0023166B" w:rsidRPr="006D0B65">
              <w:rPr>
                <w:sz w:val="26"/>
                <w:szCs w:val="26"/>
              </w:rPr>
              <w:t>ность по соответствующему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1 06 04012 02 1000 110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1 967 115,04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lastRenderedPageBreak/>
              <w:t xml:space="preserve">Транспортный налог с физических лиц </w:t>
            </w:r>
            <w:r w:rsidR="0023166B" w:rsidRPr="006D0B65">
              <w:rPr>
                <w:sz w:val="26"/>
                <w:szCs w:val="26"/>
              </w:rPr>
              <w:t>(пени и проценты по соответствующему платежу)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1 06 04012 02 2000 110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42 932,82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Транспортный налог с физических лиц </w:t>
            </w:r>
            <w:r w:rsidR="0023166B" w:rsidRPr="006D0B65">
              <w:rPr>
                <w:sz w:val="26"/>
                <w:szCs w:val="26"/>
              </w:rPr>
              <w:t>(су</w:t>
            </w:r>
            <w:r w:rsidR="0023166B" w:rsidRPr="006D0B65">
              <w:rPr>
                <w:sz w:val="26"/>
                <w:szCs w:val="26"/>
              </w:rPr>
              <w:t>м</w:t>
            </w:r>
            <w:r w:rsidR="0023166B" w:rsidRPr="006D0B65">
              <w:rPr>
                <w:sz w:val="26"/>
                <w:szCs w:val="26"/>
              </w:rPr>
              <w:t>мы денежных взысканий (штрафов) по соо</w:t>
            </w:r>
            <w:r w:rsidR="0023166B" w:rsidRPr="006D0B65">
              <w:rPr>
                <w:sz w:val="26"/>
                <w:szCs w:val="26"/>
              </w:rPr>
              <w:t>т</w:t>
            </w:r>
            <w:r w:rsidR="0023166B" w:rsidRPr="006D0B65">
              <w:rPr>
                <w:sz w:val="26"/>
                <w:szCs w:val="26"/>
              </w:rPr>
              <w:t>ветствующему платежу согласно законод</w:t>
            </w:r>
            <w:r w:rsidR="0023166B" w:rsidRPr="006D0B65">
              <w:rPr>
                <w:sz w:val="26"/>
                <w:szCs w:val="26"/>
              </w:rPr>
              <w:t>а</w:t>
            </w:r>
            <w:r w:rsidR="0023166B" w:rsidRPr="006D0B65">
              <w:rPr>
                <w:sz w:val="26"/>
                <w:szCs w:val="26"/>
              </w:rPr>
              <w:t>тельству Российской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1 06 04012 02 3000 110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19,34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Транспортный налог с физических лиц (пр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чие поступления)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1 06 04012 02 4000 110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3,42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D43AA9" w:rsidRDefault="00981963" w:rsidP="0055681D">
            <w:pPr>
              <w:jc w:val="both"/>
              <w:outlineLvl w:val="3"/>
              <w:rPr>
                <w:spacing w:val="-6"/>
                <w:sz w:val="26"/>
                <w:szCs w:val="26"/>
              </w:rPr>
            </w:pPr>
            <w:r w:rsidRPr="00D43AA9">
              <w:rPr>
                <w:spacing w:val="-6"/>
                <w:sz w:val="26"/>
                <w:szCs w:val="26"/>
              </w:rPr>
              <w:t>Транспортный налог с физических лиц (</w:t>
            </w:r>
            <w:r w:rsidR="00704328" w:rsidRPr="00D43AA9">
              <w:rPr>
                <w:spacing w:val="-6"/>
                <w:sz w:val="26"/>
                <w:szCs w:val="26"/>
              </w:rPr>
              <w:t>уплата процентов, начисленных при нарушении сроков возврата излишне уплаченных или излишне взысканных сумм налога, сбора, соответству</w:t>
            </w:r>
            <w:r w:rsidR="00704328" w:rsidRPr="00D43AA9">
              <w:rPr>
                <w:spacing w:val="-6"/>
                <w:sz w:val="26"/>
                <w:szCs w:val="26"/>
              </w:rPr>
              <w:t>ю</w:t>
            </w:r>
            <w:r w:rsidR="00704328" w:rsidRPr="00D43AA9">
              <w:rPr>
                <w:spacing w:val="-6"/>
                <w:sz w:val="26"/>
                <w:szCs w:val="26"/>
              </w:rPr>
              <w:t>щих пеней и штрафов, и процентов, начисле</w:t>
            </w:r>
            <w:r w:rsidR="00704328" w:rsidRPr="00D43AA9">
              <w:rPr>
                <w:spacing w:val="-6"/>
                <w:sz w:val="26"/>
                <w:szCs w:val="26"/>
              </w:rPr>
              <w:t>н</w:t>
            </w:r>
            <w:r w:rsidR="00704328" w:rsidRPr="00D43AA9">
              <w:rPr>
                <w:spacing w:val="-6"/>
                <w:sz w:val="26"/>
                <w:szCs w:val="26"/>
              </w:rPr>
              <w:t>ных на суммы излишне взысканного налога, сбора, соответствующих пеней и штрафов</w:t>
            </w:r>
            <w:r w:rsidRPr="00D43AA9">
              <w:rPr>
                <w:spacing w:val="-6"/>
                <w:sz w:val="26"/>
                <w:szCs w:val="26"/>
              </w:rPr>
              <w:t>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1 06 04012 02 5000 110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-0,07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Налог на игорный бизнес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1 06 05000 02 0000 110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5 813,19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Налог на игорный бизнес </w:t>
            </w:r>
            <w:r w:rsidR="0023166B" w:rsidRPr="006D0B65">
              <w:rPr>
                <w:sz w:val="26"/>
                <w:szCs w:val="26"/>
              </w:rPr>
              <w:t>(сумма платежа (п</w:t>
            </w:r>
            <w:r w:rsidR="0023166B" w:rsidRPr="006D0B65">
              <w:rPr>
                <w:sz w:val="26"/>
                <w:szCs w:val="26"/>
              </w:rPr>
              <w:t>е</w:t>
            </w:r>
            <w:r w:rsidR="0023166B" w:rsidRPr="006D0B65">
              <w:rPr>
                <w:sz w:val="26"/>
                <w:szCs w:val="26"/>
              </w:rPr>
              <w:t>рерасчеты, недоимка и задолженность по с</w:t>
            </w:r>
            <w:r w:rsidR="0023166B" w:rsidRPr="006D0B65">
              <w:rPr>
                <w:sz w:val="26"/>
                <w:szCs w:val="26"/>
              </w:rPr>
              <w:t>о</w:t>
            </w:r>
            <w:r w:rsidR="0023166B" w:rsidRPr="006D0B65">
              <w:rPr>
                <w:sz w:val="26"/>
                <w:szCs w:val="26"/>
              </w:rPr>
              <w:t>ответствующему платежу, в том числе по о</w:t>
            </w:r>
            <w:r w:rsidR="0023166B" w:rsidRPr="006D0B65">
              <w:rPr>
                <w:sz w:val="26"/>
                <w:szCs w:val="26"/>
              </w:rPr>
              <w:t>т</w:t>
            </w:r>
            <w:r w:rsidR="0023166B" w:rsidRPr="006D0B65">
              <w:rPr>
                <w:sz w:val="26"/>
                <w:szCs w:val="26"/>
              </w:rPr>
              <w:t>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643A87" w:rsidRDefault="00643A8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1 06 05000 02 1000 110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643A87" w:rsidRDefault="00643A8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5 777,23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Налог на игорный бизнес </w:t>
            </w:r>
            <w:r w:rsidR="0023166B" w:rsidRPr="006D0B65">
              <w:rPr>
                <w:sz w:val="26"/>
                <w:szCs w:val="26"/>
              </w:rPr>
              <w:t>(пени и проценты по соответствующему платежу)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1 06 05000 02 2000 110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16,34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Налог на игорный бизнес </w:t>
            </w:r>
            <w:r w:rsidR="0023166B" w:rsidRPr="006D0B65">
              <w:rPr>
                <w:sz w:val="26"/>
                <w:szCs w:val="26"/>
              </w:rPr>
              <w:t>(суммы денежных взысканий (штрафов) по соответствующему платежу согласно законодательству Росси</w:t>
            </w:r>
            <w:r w:rsidR="0023166B" w:rsidRPr="006D0B65">
              <w:rPr>
                <w:sz w:val="26"/>
                <w:szCs w:val="26"/>
              </w:rPr>
              <w:t>й</w:t>
            </w:r>
            <w:r w:rsidR="0023166B" w:rsidRPr="006D0B65">
              <w:rPr>
                <w:sz w:val="26"/>
                <w:szCs w:val="26"/>
              </w:rPr>
              <w:t>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1 06 05000 02 3000 110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19,62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0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Н</w:t>
            </w:r>
            <w:r w:rsidR="00187615" w:rsidRPr="006D0B65">
              <w:rPr>
                <w:bCs/>
                <w:sz w:val="26"/>
                <w:szCs w:val="26"/>
              </w:rPr>
              <w:t>алоги, сборы и регулярные платежи за пол</w:t>
            </w:r>
            <w:r w:rsidR="00187615" w:rsidRPr="006D0B65">
              <w:rPr>
                <w:bCs/>
                <w:sz w:val="26"/>
                <w:szCs w:val="26"/>
              </w:rPr>
              <w:t>ь</w:t>
            </w:r>
            <w:r w:rsidR="00187615" w:rsidRPr="006D0B65">
              <w:rPr>
                <w:bCs/>
                <w:sz w:val="26"/>
                <w:szCs w:val="26"/>
              </w:rPr>
              <w:t>зование природными ресурсами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0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1 07 00000 00 0000 000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0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531 356,91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Налог на добычу полезных ископаемых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1 07 01000 01 0000 110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528 550,48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Налог на добычу общераспространенных п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лезных ископаемых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1 07 01020 01 0000 110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140 874,81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D43AA9" w:rsidRDefault="00981963" w:rsidP="0055681D">
            <w:pPr>
              <w:jc w:val="both"/>
              <w:outlineLvl w:val="3"/>
              <w:rPr>
                <w:spacing w:val="-6"/>
                <w:sz w:val="26"/>
                <w:szCs w:val="26"/>
              </w:rPr>
            </w:pPr>
            <w:r w:rsidRPr="00D43AA9">
              <w:rPr>
                <w:spacing w:val="-6"/>
                <w:sz w:val="26"/>
                <w:szCs w:val="26"/>
              </w:rPr>
              <w:t>Налог на добычу общераспространенных поле</w:t>
            </w:r>
            <w:r w:rsidRPr="00D43AA9">
              <w:rPr>
                <w:spacing w:val="-6"/>
                <w:sz w:val="26"/>
                <w:szCs w:val="26"/>
              </w:rPr>
              <w:t>з</w:t>
            </w:r>
            <w:r w:rsidRPr="00D43AA9">
              <w:rPr>
                <w:spacing w:val="-6"/>
                <w:sz w:val="26"/>
                <w:szCs w:val="26"/>
              </w:rPr>
              <w:t xml:space="preserve">ных ископаемых </w:t>
            </w:r>
            <w:r w:rsidR="0023166B" w:rsidRPr="00D43AA9">
              <w:rPr>
                <w:spacing w:val="-6"/>
                <w:sz w:val="26"/>
                <w:szCs w:val="26"/>
              </w:rPr>
              <w:t>(сумма платежа (перерасчеты, недоимка и задолженность по соответствующ</w:t>
            </w:r>
            <w:r w:rsidR="0023166B" w:rsidRPr="00D43AA9">
              <w:rPr>
                <w:spacing w:val="-6"/>
                <w:sz w:val="26"/>
                <w:szCs w:val="26"/>
              </w:rPr>
              <w:t>е</w:t>
            </w:r>
            <w:r w:rsidR="0023166B" w:rsidRPr="00D43AA9">
              <w:rPr>
                <w:spacing w:val="-6"/>
                <w:sz w:val="26"/>
                <w:szCs w:val="26"/>
              </w:rPr>
              <w:t>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1 07 01020 01 1000 110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140 341,12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Налог на добычу общераспространенных п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 xml:space="preserve">лезных ископаемых </w:t>
            </w:r>
            <w:r w:rsidR="0023166B" w:rsidRPr="006D0B65">
              <w:rPr>
                <w:sz w:val="26"/>
                <w:szCs w:val="26"/>
              </w:rPr>
              <w:t>(пени и проценты по с</w:t>
            </w:r>
            <w:r w:rsidR="0023166B" w:rsidRPr="006D0B65">
              <w:rPr>
                <w:sz w:val="26"/>
                <w:szCs w:val="26"/>
              </w:rPr>
              <w:t>о</w:t>
            </w:r>
            <w:r w:rsidR="0023166B" w:rsidRPr="006D0B65">
              <w:rPr>
                <w:sz w:val="26"/>
                <w:szCs w:val="26"/>
              </w:rPr>
              <w:t>ответствующему платежу)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1 07 01020 01 2000 110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415,68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Налог на добычу общераспространенных п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 xml:space="preserve">лезных ископаемых </w:t>
            </w:r>
            <w:r w:rsidR="0023166B" w:rsidRPr="006D0B65">
              <w:rPr>
                <w:sz w:val="26"/>
                <w:szCs w:val="26"/>
              </w:rPr>
              <w:t>(суммы денежных вз</w:t>
            </w:r>
            <w:r w:rsidR="0023166B" w:rsidRPr="006D0B65">
              <w:rPr>
                <w:sz w:val="26"/>
                <w:szCs w:val="26"/>
              </w:rPr>
              <w:t>ы</w:t>
            </w:r>
            <w:r w:rsidR="0023166B" w:rsidRPr="006D0B65">
              <w:rPr>
                <w:sz w:val="26"/>
                <w:szCs w:val="26"/>
              </w:rPr>
              <w:t>сканий (штрафов) по соответствующему пл</w:t>
            </w:r>
            <w:r w:rsidR="0023166B" w:rsidRPr="006D0B65">
              <w:rPr>
                <w:sz w:val="26"/>
                <w:szCs w:val="26"/>
              </w:rPr>
              <w:t>а</w:t>
            </w:r>
            <w:r w:rsidR="0023166B" w:rsidRPr="006D0B65">
              <w:rPr>
                <w:sz w:val="26"/>
                <w:szCs w:val="26"/>
              </w:rPr>
              <w:t>тежу согласно законодательству Российской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1 07 01020 01 3000 110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D43AA9" w:rsidRDefault="00D43AA9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118,01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Налог на добычу прочих полезных ископа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 xml:space="preserve">мых (за исключением полезных ископаемых в </w:t>
            </w:r>
            <w:r w:rsidRPr="006D0B65">
              <w:rPr>
                <w:bCs/>
                <w:sz w:val="26"/>
                <w:szCs w:val="26"/>
              </w:rPr>
              <w:lastRenderedPageBreak/>
              <w:t>виде природных алмазов)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lastRenderedPageBreak/>
              <w:t>1 07 01030 01 0000 110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lastRenderedPageBreak/>
              <w:t>385 235,63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lastRenderedPageBreak/>
              <w:t>Налог на добычу прочих полезных ископа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 xml:space="preserve">мых (за исключением полезных ископаемых в виде природных алмазов) </w:t>
            </w:r>
            <w:r w:rsidR="0023166B" w:rsidRPr="006D0B65">
              <w:rPr>
                <w:sz w:val="26"/>
                <w:szCs w:val="26"/>
              </w:rPr>
              <w:t>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1 07 01030 01 1000 110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389 535,03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Налог на добычу прочих полезных ископа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 xml:space="preserve">мых (за исключением полезных ископаемых в виде природных алмазов) </w:t>
            </w:r>
            <w:r w:rsidR="0023166B" w:rsidRPr="006D0B65">
              <w:rPr>
                <w:sz w:val="26"/>
                <w:szCs w:val="26"/>
              </w:rPr>
              <w:t>(пени и проценты по соответствующему платежу)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1 07 01030 01 2000 110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-3 140,91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Налог на добычу прочих полезных ископа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 xml:space="preserve">мых (за исключением полезных ископаемых в виде природных алмазов) </w:t>
            </w:r>
            <w:r w:rsidR="0023166B" w:rsidRPr="006D0B65">
              <w:rPr>
                <w:sz w:val="26"/>
                <w:szCs w:val="26"/>
              </w:rPr>
              <w:t>(суммы денежных взысканий (штрафов) по соответствующему платежу согласно законодательству Росси</w:t>
            </w:r>
            <w:r w:rsidR="0023166B" w:rsidRPr="006D0B65">
              <w:rPr>
                <w:sz w:val="26"/>
                <w:szCs w:val="26"/>
              </w:rPr>
              <w:t>й</w:t>
            </w:r>
            <w:r w:rsidR="0023166B" w:rsidRPr="006D0B65">
              <w:rPr>
                <w:sz w:val="26"/>
                <w:szCs w:val="26"/>
              </w:rPr>
              <w:t>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1 07 01030 01 3000 110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-1 158,49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481CB2" w:rsidRDefault="00981963" w:rsidP="0055681D">
            <w:pPr>
              <w:jc w:val="both"/>
              <w:outlineLvl w:val="2"/>
              <w:rPr>
                <w:bCs/>
                <w:spacing w:val="-6"/>
                <w:sz w:val="26"/>
                <w:szCs w:val="26"/>
              </w:rPr>
            </w:pPr>
            <w:r w:rsidRPr="00481CB2">
              <w:rPr>
                <w:bCs/>
                <w:spacing w:val="-6"/>
                <w:sz w:val="26"/>
                <w:szCs w:val="26"/>
              </w:rPr>
              <w:t>Налог на добычу полезных ископаемых в виде угля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1 07 01060 01 0000 110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2 440,04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Налог на добычу полезных ископаемых в виде угля </w:t>
            </w:r>
            <w:r w:rsidR="0023166B" w:rsidRPr="006D0B65">
              <w:rPr>
                <w:sz w:val="26"/>
                <w:szCs w:val="26"/>
              </w:rPr>
              <w:t>(сумма платежа (перерасчеты, недоимка и задолженность по соответствующему пл</w:t>
            </w:r>
            <w:r w:rsidR="0023166B" w:rsidRPr="006D0B65">
              <w:rPr>
                <w:sz w:val="26"/>
                <w:szCs w:val="26"/>
              </w:rPr>
              <w:t>а</w:t>
            </w:r>
            <w:r w:rsidR="0023166B" w:rsidRPr="006D0B65">
              <w:rPr>
                <w:sz w:val="26"/>
                <w:szCs w:val="26"/>
              </w:rPr>
              <w:t>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1 07 01060 01 1000 110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2 440,04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1 07 04000 01 0000 110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2 806,43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Сбор за пользование объектами животного мира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1 07 04010 01 0000 110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2 535,65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Сбор за пользование объектами животного мира </w:t>
            </w:r>
            <w:r w:rsidR="0023166B" w:rsidRPr="006D0B65">
              <w:rPr>
                <w:sz w:val="26"/>
                <w:szCs w:val="26"/>
              </w:rPr>
              <w:t>(сумма платежа (перерасчеты, недоимка и задолженность по соответствующему пл</w:t>
            </w:r>
            <w:r w:rsidR="0023166B" w:rsidRPr="006D0B65">
              <w:rPr>
                <w:sz w:val="26"/>
                <w:szCs w:val="26"/>
              </w:rPr>
              <w:t>а</w:t>
            </w:r>
            <w:r w:rsidR="0023166B" w:rsidRPr="006D0B65">
              <w:rPr>
                <w:sz w:val="26"/>
                <w:szCs w:val="26"/>
              </w:rPr>
              <w:t>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1 07 04010 01 1000 110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2 535,64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Сбор за пользование объектами животного мира </w:t>
            </w:r>
            <w:r w:rsidR="0023166B" w:rsidRPr="006D0B65">
              <w:rPr>
                <w:sz w:val="26"/>
                <w:szCs w:val="26"/>
              </w:rPr>
              <w:t>(пени и проценты по соответствующему платежу)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1 07 04010 01 2000 110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0,01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Сбор за пользование объектами водных би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логических ресурсов (по внутренним водным объектам)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1 07 04030 01 0000 110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270,78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Сбор за пользование объектами водных би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 xml:space="preserve">логических ресурсов (по внутренним водным объектам) </w:t>
            </w:r>
            <w:r w:rsidR="0023166B" w:rsidRPr="006D0B65">
              <w:rPr>
                <w:sz w:val="26"/>
                <w:szCs w:val="26"/>
              </w:rPr>
              <w:t>(сумма платежа (перерасчеты, н</w:t>
            </w:r>
            <w:r w:rsidR="0023166B" w:rsidRPr="006D0B65">
              <w:rPr>
                <w:sz w:val="26"/>
                <w:szCs w:val="26"/>
              </w:rPr>
              <w:t>е</w:t>
            </w:r>
            <w:r w:rsidR="0023166B" w:rsidRPr="006D0B65">
              <w:rPr>
                <w:sz w:val="26"/>
                <w:szCs w:val="26"/>
              </w:rPr>
              <w:t>доимка и задолженность по соответствующ</w:t>
            </w:r>
            <w:r w:rsidR="0023166B" w:rsidRPr="006D0B65">
              <w:rPr>
                <w:sz w:val="26"/>
                <w:szCs w:val="26"/>
              </w:rPr>
              <w:t>е</w:t>
            </w:r>
            <w:r w:rsidR="0023166B" w:rsidRPr="006D0B65">
              <w:rPr>
                <w:sz w:val="26"/>
                <w:szCs w:val="26"/>
              </w:rPr>
              <w:t>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1 07 04030 01 1000 110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269,97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Сбор за пользование объектами водных би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 xml:space="preserve">логических ресурсов (по внутренним водным </w:t>
            </w:r>
            <w:r w:rsidRPr="006D0B65">
              <w:rPr>
                <w:sz w:val="26"/>
                <w:szCs w:val="26"/>
              </w:rPr>
              <w:lastRenderedPageBreak/>
              <w:t xml:space="preserve">объектам) </w:t>
            </w:r>
            <w:r w:rsidR="0023166B" w:rsidRPr="006D0B65">
              <w:rPr>
                <w:sz w:val="26"/>
                <w:szCs w:val="26"/>
              </w:rPr>
              <w:t>(пени и проценты по соответс</w:t>
            </w:r>
            <w:r w:rsidR="0023166B" w:rsidRPr="006D0B65">
              <w:rPr>
                <w:sz w:val="26"/>
                <w:szCs w:val="26"/>
              </w:rPr>
              <w:t>т</w:t>
            </w:r>
            <w:r w:rsidR="0023166B" w:rsidRPr="006D0B65">
              <w:rPr>
                <w:sz w:val="26"/>
                <w:szCs w:val="26"/>
              </w:rPr>
              <w:t>вующему платежу)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1 07 04030 01 2000 110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0,81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0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lastRenderedPageBreak/>
              <w:t>Г</w:t>
            </w:r>
            <w:r w:rsidR="00187615" w:rsidRPr="006D0B65">
              <w:rPr>
                <w:bCs/>
                <w:sz w:val="26"/>
                <w:szCs w:val="26"/>
              </w:rPr>
              <w:t>осударственная пошлина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0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1 08 00000 00 0000 000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0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34 415,90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481CB2" w:rsidRDefault="00981963" w:rsidP="0055681D">
            <w:pPr>
              <w:jc w:val="both"/>
              <w:outlineLvl w:val="1"/>
              <w:rPr>
                <w:bCs/>
                <w:spacing w:val="-6"/>
                <w:sz w:val="26"/>
                <w:szCs w:val="26"/>
              </w:rPr>
            </w:pPr>
            <w:r w:rsidRPr="00481CB2">
              <w:rPr>
                <w:bCs/>
                <w:spacing w:val="-6"/>
                <w:sz w:val="26"/>
                <w:szCs w:val="26"/>
              </w:rPr>
              <w:t>Государственная пошлина по делам, рассматр</w:t>
            </w:r>
            <w:r w:rsidRPr="00481CB2">
              <w:rPr>
                <w:bCs/>
                <w:spacing w:val="-6"/>
                <w:sz w:val="26"/>
                <w:szCs w:val="26"/>
              </w:rPr>
              <w:t>и</w:t>
            </w:r>
            <w:r w:rsidRPr="00481CB2">
              <w:rPr>
                <w:bCs/>
                <w:spacing w:val="-6"/>
                <w:sz w:val="26"/>
                <w:szCs w:val="26"/>
              </w:rPr>
              <w:t>ваемым Конституционным Судом Российской Федерации и конституционными (уставными) судами субъектов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1 08 02000 01 0000 110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-2,60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Государственная пошлина по делам, рассма</w:t>
            </w:r>
            <w:r w:rsidRPr="006D0B65">
              <w:rPr>
                <w:bCs/>
                <w:sz w:val="26"/>
                <w:szCs w:val="26"/>
              </w:rPr>
              <w:t>т</w:t>
            </w:r>
            <w:r w:rsidRPr="006D0B65">
              <w:rPr>
                <w:bCs/>
                <w:sz w:val="26"/>
                <w:szCs w:val="26"/>
              </w:rPr>
              <w:t>риваемым конституционными (уставными) судами субъектов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1 08 02020 01 0000 110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-2,60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Государственная пошлина по делам, рассма</w:t>
            </w:r>
            <w:r w:rsidRPr="006D0B65">
              <w:rPr>
                <w:sz w:val="26"/>
                <w:szCs w:val="26"/>
              </w:rPr>
              <w:t>т</w:t>
            </w:r>
            <w:r w:rsidRPr="006D0B65">
              <w:rPr>
                <w:sz w:val="26"/>
                <w:szCs w:val="26"/>
              </w:rPr>
              <w:t xml:space="preserve">риваемым конституционными (уставными) судами субъектов Российской Федерации </w:t>
            </w:r>
            <w:r w:rsidR="0023166B" w:rsidRPr="006D0B65">
              <w:rPr>
                <w:sz w:val="26"/>
                <w:szCs w:val="26"/>
              </w:rPr>
              <w:t>(сумма платежа (перерасчеты, недоимка и з</w:t>
            </w:r>
            <w:r w:rsidR="0023166B" w:rsidRPr="006D0B65">
              <w:rPr>
                <w:sz w:val="26"/>
                <w:szCs w:val="26"/>
              </w:rPr>
              <w:t>а</w:t>
            </w:r>
            <w:r w:rsidR="0023166B" w:rsidRPr="006D0B65">
              <w:rPr>
                <w:sz w:val="26"/>
                <w:szCs w:val="26"/>
              </w:rPr>
              <w:t>долженность по соответствующему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1 08 02020 01 1000 110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-2,60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Государственная пошлина за государстве</w:t>
            </w:r>
            <w:r w:rsidRPr="006D0B65">
              <w:rPr>
                <w:bCs/>
                <w:sz w:val="26"/>
                <w:szCs w:val="26"/>
              </w:rPr>
              <w:t>н</w:t>
            </w:r>
            <w:r w:rsidRPr="006D0B65">
              <w:rPr>
                <w:bCs/>
                <w:sz w:val="26"/>
                <w:szCs w:val="26"/>
              </w:rPr>
              <w:t>ную регистрацию, а также за совершение прочих юридически значимых действий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1 08 07000 01 0000 110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34 418,50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Государственная пошлина за совершение де</w:t>
            </w:r>
            <w:r w:rsidRPr="006D0B65">
              <w:rPr>
                <w:bCs/>
                <w:sz w:val="26"/>
                <w:szCs w:val="26"/>
              </w:rPr>
              <w:t>й</w:t>
            </w:r>
            <w:r w:rsidRPr="006D0B65">
              <w:rPr>
                <w:bCs/>
                <w:sz w:val="26"/>
                <w:szCs w:val="26"/>
              </w:rPr>
              <w:t>ствий, связанных с лицензированием, с пр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ведением аттестации в случаях, если такая а</w:t>
            </w:r>
            <w:r w:rsidRPr="006D0B65">
              <w:rPr>
                <w:bCs/>
                <w:sz w:val="26"/>
                <w:szCs w:val="26"/>
              </w:rPr>
              <w:t>т</w:t>
            </w:r>
            <w:r w:rsidRPr="006D0B65">
              <w:rPr>
                <w:bCs/>
                <w:sz w:val="26"/>
                <w:szCs w:val="26"/>
              </w:rPr>
              <w:t>тестация предусмотрена законодательством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1 08 07080 01 0000 110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8 668,20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Государственная пошлина за совершение де</w:t>
            </w:r>
            <w:r w:rsidRPr="006D0B65">
              <w:rPr>
                <w:bCs/>
                <w:sz w:val="26"/>
                <w:szCs w:val="26"/>
              </w:rPr>
              <w:t>й</w:t>
            </w:r>
            <w:r w:rsidRPr="006D0B65">
              <w:rPr>
                <w:bCs/>
                <w:sz w:val="26"/>
                <w:szCs w:val="26"/>
              </w:rPr>
              <w:t>ствий, связанных с лицензированием, с пр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ведением аттестации в случаях, если такая а</w:t>
            </w:r>
            <w:r w:rsidRPr="006D0B65">
              <w:rPr>
                <w:bCs/>
                <w:sz w:val="26"/>
                <w:szCs w:val="26"/>
              </w:rPr>
              <w:t>т</w:t>
            </w:r>
            <w:r w:rsidRPr="006D0B65">
              <w:rPr>
                <w:bCs/>
                <w:sz w:val="26"/>
                <w:szCs w:val="26"/>
              </w:rPr>
              <w:t>тестация предусмотрена законодательством Российской Федерации, зачисляемая в бю</w:t>
            </w:r>
            <w:r w:rsidRPr="006D0B65">
              <w:rPr>
                <w:bCs/>
                <w:sz w:val="26"/>
                <w:szCs w:val="26"/>
              </w:rPr>
              <w:t>д</w:t>
            </w:r>
            <w:r w:rsidRPr="006D0B65">
              <w:rPr>
                <w:bCs/>
                <w:sz w:val="26"/>
                <w:szCs w:val="26"/>
              </w:rPr>
              <w:t xml:space="preserve">жеты субъектов Российской Федерации 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1 08 07082 01 0000 110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8 668,20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Государственная пошлина за совершение де</w:t>
            </w:r>
            <w:r w:rsidRPr="006D0B65">
              <w:rPr>
                <w:sz w:val="26"/>
                <w:szCs w:val="26"/>
              </w:rPr>
              <w:t>й</w:t>
            </w:r>
            <w:r w:rsidRPr="006D0B65">
              <w:rPr>
                <w:sz w:val="26"/>
                <w:szCs w:val="26"/>
              </w:rPr>
              <w:t>ствий, связанных с лицензированием, с пр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ведением аттестации в случаях, если такая а</w:t>
            </w:r>
            <w:r w:rsidRPr="006D0B65">
              <w:rPr>
                <w:sz w:val="26"/>
                <w:szCs w:val="26"/>
              </w:rPr>
              <w:t>т</w:t>
            </w:r>
            <w:r w:rsidRPr="006D0B65">
              <w:rPr>
                <w:sz w:val="26"/>
                <w:szCs w:val="26"/>
              </w:rPr>
              <w:t>тестация предусмотрена законодательством Российской Федерации, зачисляемая в бю</w:t>
            </w:r>
            <w:r w:rsidRPr="006D0B65">
              <w:rPr>
                <w:sz w:val="26"/>
                <w:szCs w:val="26"/>
              </w:rPr>
              <w:t>д</w:t>
            </w:r>
            <w:r w:rsidRPr="006D0B65">
              <w:rPr>
                <w:sz w:val="26"/>
                <w:szCs w:val="26"/>
              </w:rPr>
              <w:t xml:space="preserve">жеты субъектов Российской Федерации </w:t>
            </w:r>
            <w:r w:rsidR="0023166B" w:rsidRPr="006D0B65">
              <w:rPr>
                <w:sz w:val="26"/>
                <w:szCs w:val="26"/>
              </w:rPr>
              <w:t>(су</w:t>
            </w:r>
            <w:r w:rsidR="0023166B" w:rsidRPr="006D0B65">
              <w:rPr>
                <w:sz w:val="26"/>
                <w:szCs w:val="26"/>
              </w:rPr>
              <w:t>м</w:t>
            </w:r>
            <w:r w:rsidR="0023166B" w:rsidRPr="006D0B65">
              <w:rPr>
                <w:sz w:val="26"/>
                <w:szCs w:val="26"/>
              </w:rPr>
              <w:t>ма платежа (перерасчеты, недоимка и задо</w:t>
            </w:r>
            <w:r w:rsidR="0023166B" w:rsidRPr="006D0B65">
              <w:rPr>
                <w:sz w:val="26"/>
                <w:szCs w:val="26"/>
              </w:rPr>
              <w:t>л</w:t>
            </w:r>
            <w:r w:rsidR="0023166B" w:rsidRPr="006D0B65">
              <w:rPr>
                <w:sz w:val="26"/>
                <w:szCs w:val="26"/>
              </w:rPr>
              <w:t>женность по соответствующему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1 08 07082 01 1000 110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8 667,60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Государственная пошлина за совершение де</w:t>
            </w:r>
            <w:r w:rsidRPr="006D0B65">
              <w:rPr>
                <w:sz w:val="26"/>
                <w:szCs w:val="26"/>
              </w:rPr>
              <w:t>й</w:t>
            </w:r>
            <w:r w:rsidRPr="006D0B65">
              <w:rPr>
                <w:sz w:val="26"/>
                <w:szCs w:val="26"/>
              </w:rPr>
              <w:t>ствий, связанных с лицензированием, с пр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ведением аттестации в случаях, если такая а</w:t>
            </w:r>
            <w:r w:rsidRPr="006D0B65">
              <w:rPr>
                <w:sz w:val="26"/>
                <w:szCs w:val="26"/>
              </w:rPr>
              <w:t>т</w:t>
            </w:r>
            <w:r w:rsidRPr="006D0B65">
              <w:rPr>
                <w:sz w:val="26"/>
                <w:szCs w:val="26"/>
              </w:rPr>
              <w:t>тестация предусмотрена законодательством Российской Федерации, зачисляемая в бю</w:t>
            </w:r>
            <w:r w:rsidRPr="006D0B65">
              <w:rPr>
                <w:sz w:val="26"/>
                <w:szCs w:val="26"/>
              </w:rPr>
              <w:t>д</w:t>
            </w:r>
            <w:r w:rsidRPr="006D0B65">
              <w:rPr>
                <w:sz w:val="26"/>
                <w:szCs w:val="26"/>
              </w:rPr>
              <w:t>жеты субъектов Российской Федерации (пр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lastRenderedPageBreak/>
              <w:t>чие поступления)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lastRenderedPageBreak/>
              <w:t>1 08 07082 01 4000 110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lastRenderedPageBreak/>
              <w:t>0,60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lastRenderedPageBreak/>
              <w:t>Государственная пошлина за государстве</w:t>
            </w:r>
            <w:r w:rsidRPr="006D0B65">
              <w:rPr>
                <w:bCs/>
                <w:sz w:val="26"/>
                <w:szCs w:val="26"/>
              </w:rPr>
              <w:t>н</w:t>
            </w:r>
            <w:r w:rsidRPr="006D0B65">
              <w:rPr>
                <w:bCs/>
                <w:sz w:val="26"/>
                <w:szCs w:val="26"/>
              </w:rPr>
              <w:t>ную регистрацию межрегиональных, реги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нальных и местных общественных объедин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ний, отделений общественных объединений, а также за государственную регистрацию изм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нений их учредительных документов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1 08 07110 01 0000 110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346,48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Государственная пошлина за государстве</w:t>
            </w:r>
            <w:r w:rsidRPr="006D0B65">
              <w:rPr>
                <w:sz w:val="26"/>
                <w:szCs w:val="26"/>
              </w:rPr>
              <w:t>н</w:t>
            </w:r>
            <w:r w:rsidRPr="006D0B65">
              <w:rPr>
                <w:sz w:val="26"/>
                <w:szCs w:val="26"/>
              </w:rPr>
              <w:t>ную регистрацию межрегиональных, реги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нальных и местных общественных объедин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ний, отделений общественных объединений, а также за государственную регистрацию изм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нений их учредительных документов (гос</w:t>
            </w:r>
            <w:r w:rsidRPr="006D0B65">
              <w:rPr>
                <w:sz w:val="26"/>
                <w:szCs w:val="26"/>
              </w:rPr>
              <w:t>у</w:t>
            </w:r>
            <w:r w:rsidRPr="006D0B65">
              <w:rPr>
                <w:sz w:val="26"/>
                <w:szCs w:val="26"/>
              </w:rPr>
              <w:t>дарственная пошлина за государственную р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гистрацию отделений общероссийских общ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ственных организаций инвалидов)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1 08 07110 01 0102 110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0,80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Государственная пошлина за государстве</w:t>
            </w:r>
            <w:r w:rsidRPr="006D0B65">
              <w:rPr>
                <w:sz w:val="26"/>
                <w:szCs w:val="26"/>
              </w:rPr>
              <w:t>н</w:t>
            </w:r>
            <w:r w:rsidRPr="006D0B65">
              <w:rPr>
                <w:sz w:val="26"/>
                <w:szCs w:val="26"/>
              </w:rPr>
              <w:t>ную регистрацию межрегиональных, реги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нальных и местных общественных объедин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ний, отделений общественных объединений, а также за государственную регистрацию изм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нений их учредительных документов (гос</w:t>
            </w:r>
            <w:r w:rsidRPr="006D0B65">
              <w:rPr>
                <w:sz w:val="26"/>
                <w:szCs w:val="26"/>
              </w:rPr>
              <w:t>у</w:t>
            </w:r>
            <w:r w:rsidRPr="006D0B65">
              <w:rPr>
                <w:sz w:val="26"/>
                <w:szCs w:val="26"/>
              </w:rPr>
              <w:t>дарственная пошлина за государственную р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гистрацию иных общественных объединений (отделений общественных объединений)</w:t>
            </w:r>
            <w:r w:rsidR="00481CB2">
              <w:rPr>
                <w:sz w:val="26"/>
                <w:szCs w:val="26"/>
              </w:rPr>
              <w:t>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1 08 07110 01 0103 110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345,68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2E4A8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Государственная пошлина за государстве</w:t>
            </w:r>
            <w:r w:rsidRPr="006D0B65">
              <w:rPr>
                <w:bCs/>
                <w:sz w:val="26"/>
                <w:szCs w:val="26"/>
              </w:rPr>
              <w:t>н</w:t>
            </w:r>
            <w:r w:rsidRPr="006D0B65">
              <w:rPr>
                <w:bCs/>
                <w:sz w:val="26"/>
                <w:szCs w:val="26"/>
              </w:rPr>
              <w:t>ную регистрацию политических партий и р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гиональных отделений политических партий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A369C1" w:rsidRPr="006D0B65" w:rsidRDefault="00A369C1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369C1" w:rsidRPr="006D0B65" w:rsidRDefault="00A369C1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1 08 07120 01 0000 110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32,40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2E4A8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Государственная пошлина за государстве</w:t>
            </w:r>
            <w:r w:rsidRPr="006D0B65">
              <w:rPr>
                <w:bCs/>
                <w:sz w:val="26"/>
                <w:szCs w:val="26"/>
              </w:rPr>
              <w:t>н</w:t>
            </w:r>
            <w:r w:rsidRPr="006D0B65">
              <w:rPr>
                <w:bCs/>
                <w:sz w:val="26"/>
                <w:szCs w:val="26"/>
              </w:rPr>
              <w:t>ную регистрацию политических партий и р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гиональных отделений политических партий</w:t>
            </w:r>
            <w:r w:rsidRPr="006D0B65">
              <w:rPr>
                <w:sz w:val="26"/>
                <w:szCs w:val="26"/>
              </w:rPr>
              <w:t xml:space="preserve"> </w:t>
            </w:r>
            <w:r w:rsidR="0023166B" w:rsidRPr="006D0B65">
              <w:rPr>
                <w:sz w:val="26"/>
                <w:szCs w:val="26"/>
              </w:rPr>
              <w:t>(сумма платежа (перерасчеты, недоимка и з</w:t>
            </w:r>
            <w:r w:rsidR="0023166B" w:rsidRPr="006D0B65">
              <w:rPr>
                <w:sz w:val="26"/>
                <w:szCs w:val="26"/>
              </w:rPr>
              <w:t>а</w:t>
            </w:r>
            <w:r w:rsidR="0023166B" w:rsidRPr="006D0B65">
              <w:rPr>
                <w:sz w:val="26"/>
                <w:szCs w:val="26"/>
              </w:rPr>
              <w:t>долженность по соответствующему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1 08 07120 01 1000 110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32,40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Государственная пошлина за государстве</w:t>
            </w:r>
            <w:r w:rsidRPr="006D0B65">
              <w:rPr>
                <w:bCs/>
                <w:sz w:val="26"/>
                <w:szCs w:val="26"/>
              </w:rPr>
              <w:t>н</w:t>
            </w:r>
            <w:r w:rsidRPr="006D0B65">
              <w:rPr>
                <w:bCs/>
                <w:sz w:val="26"/>
                <w:szCs w:val="26"/>
              </w:rPr>
              <w:t>ную регистрацию средств массовой информ</w:t>
            </w:r>
            <w:r w:rsidRPr="006D0B65">
              <w:rPr>
                <w:bCs/>
                <w:sz w:val="26"/>
                <w:szCs w:val="26"/>
              </w:rPr>
              <w:t>а</w:t>
            </w:r>
            <w:r w:rsidRPr="006D0B65">
              <w:rPr>
                <w:bCs/>
                <w:sz w:val="26"/>
                <w:szCs w:val="26"/>
              </w:rPr>
              <w:t>ции, продукция которых предназначена для распространения преимущественно на терр</w:t>
            </w:r>
            <w:r w:rsidRPr="006D0B65">
              <w:rPr>
                <w:bCs/>
                <w:sz w:val="26"/>
                <w:szCs w:val="26"/>
              </w:rPr>
              <w:t>и</w:t>
            </w:r>
            <w:r w:rsidRPr="006D0B65">
              <w:rPr>
                <w:bCs/>
                <w:sz w:val="26"/>
                <w:szCs w:val="26"/>
              </w:rPr>
              <w:t>тории субъекта Российской Федерации, а также за выдачу дубликата свидетельства о такой регистрации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1 08 07130 01 0000 110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532,00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481CB2" w:rsidRDefault="00981963" w:rsidP="0055681D">
            <w:pPr>
              <w:jc w:val="both"/>
              <w:outlineLvl w:val="3"/>
              <w:rPr>
                <w:spacing w:val="-6"/>
                <w:sz w:val="26"/>
                <w:szCs w:val="26"/>
              </w:rPr>
            </w:pPr>
            <w:r w:rsidRPr="00481CB2">
              <w:rPr>
                <w:spacing w:val="-6"/>
                <w:sz w:val="26"/>
                <w:szCs w:val="26"/>
              </w:rPr>
              <w:t>Государственная пошлина за государственную регистрацию средств массовой информации, продукция которых предназначена для распр</w:t>
            </w:r>
            <w:r w:rsidRPr="00481CB2">
              <w:rPr>
                <w:spacing w:val="-6"/>
                <w:sz w:val="26"/>
                <w:szCs w:val="26"/>
              </w:rPr>
              <w:t>о</w:t>
            </w:r>
            <w:r w:rsidRPr="00481CB2">
              <w:rPr>
                <w:spacing w:val="-6"/>
                <w:sz w:val="26"/>
                <w:szCs w:val="26"/>
              </w:rPr>
              <w:t xml:space="preserve">странения преимущественно на территории </w:t>
            </w:r>
            <w:r w:rsidRPr="00481CB2">
              <w:rPr>
                <w:spacing w:val="-6"/>
                <w:sz w:val="26"/>
                <w:szCs w:val="26"/>
              </w:rPr>
              <w:lastRenderedPageBreak/>
              <w:t>субъекта Российской Федерации, а также за в</w:t>
            </w:r>
            <w:r w:rsidRPr="00481CB2">
              <w:rPr>
                <w:spacing w:val="-6"/>
                <w:sz w:val="26"/>
                <w:szCs w:val="26"/>
              </w:rPr>
              <w:t>ы</w:t>
            </w:r>
            <w:r w:rsidRPr="00481CB2">
              <w:rPr>
                <w:spacing w:val="-6"/>
                <w:sz w:val="26"/>
                <w:szCs w:val="26"/>
              </w:rPr>
              <w:t>дачу дубликата свидетельства о такой регистр</w:t>
            </w:r>
            <w:r w:rsidRPr="00481CB2">
              <w:rPr>
                <w:spacing w:val="-6"/>
                <w:sz w:val="26"/>
                <w:szCs w:val="26"/>
              </w:rPr>
              <w:t>а</w:t>
            </w:r>
            <w:r w:rsidRPr="00481CB2">
              <w:rPr>
                <w:spacing w:val="-6"/>
                <w:sz w:val="26"/>
                <w:szCs w:val="26"/>
              </w:rPr>
              <w:t xml:space="preserve">ции </w:t>
            </w:r>
            <w:r w:rsidR="0023166B" w:rsidRPr="00481CB2">
              <w:rPr>
                <w:spacing w:val="-6"/>
                <w:sz w:val="26"/>
                <w:szCs w:val="26"/>
              </w:rPr>
              <w:t>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481CB2" w:rsidRDefault="00481CB2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1 08 07130 01 1000 110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481CB2" w:rsidRDefault="00481CB2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532,00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lastRenderedPageBreak/>
              <w:t>Государственная пошлина за государстве</w:t>
            </w:r>
            <w:r w:rsidRPr="006D0B65">
              <w:rPr>
                <w:bCs/>
                <w:sz w:val="26"/>
                <w:szCs w:val="26"/>
              </w:rPr>
              <w:t>н</w:t>
            </w:r>
            <w:r w:rsidRPr="006D0B65">
              <w:rPr>
                <w:bCs/>
                <w:sz w:val="26"/>
                <w:szCs w:val="26"/>
              </w:rPr>
              <w:t>ную регистрацию транспортных средств и иные юридически значимые действия, связа</w:t>
            </w:r>
            <w:r w:rsidRPr="006D0B65">
              <w:rPr>
                <w:bCs/>
                <w:sz w:val="26"/>
                <w:szCs w:val="26"/>
              </w:rPr>
              <w:t>н</w:t>
            </w:r>
            <w:r w:rsidRPr="006D0B65">
              <w:rPr>
                <w:bCs/>
                <w:sz w:val="26"/>
                <w:szCs w:val="26"/>
              </w:rPr>
              <w:t>ные с изменениями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1 08 07140 01 0000 110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19 922,92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481CB2" w:rsidRDefault="002E4A83" w:rsidP="003E71BF">
            <w:pPr>
              <w:jc w:val="both"/>
              <w:outlineLvl w:val="2"/>
              <w:rPr>
                <w:bCs/>
                <w:spacing w:val="-6"/>
                <w:sz w:val="26"/>
                <w:szCs w:val="26"/>
              </w:rPr>
            </w:pPr>
            <w:r w:rsidRPr="00481CB2">
              <w:rPr>
                <w:bCs/>
                <w:spacing w:val="-6"/>
                <w:sz w:val="26"/>
                <w:szCs w:val="26"/>
              </w:rPr>
              <w:t>Государственная пошлина за совершение дейс</w:t>
            </w:r>
            <w:r w:rsidRPr="00481CB2">
              <w:rPr>
                <w:bCs/>
                <w:spacing w:val="-6"/>
                <w:sz w:val="26"/>
                <w:szCs w:val="26"/>
              </w:rPr>
              <w:t>т</w:t>
            </w:r>
            <w:r w:rsidRPr="00481CB2">
              <w:rPr>
                <w:bCs/>
                <w:spacing w:val="-6"/>
                <w:sz w:val="26"/>
                <w:szCs w:val="26"/>
              </w:rPr>
              <w:t>вий уполномоченными органами исполнител</w:t>
            </w:r>
            <w:r w:rsidRPr="00481CB2">
              <w:rPr>
                <w:bCs/>
                <w:spacing w:val="-6"/>
                <w:sz w:val="26"/>
                <w:szCs w:val="26"/>
              </w:rPr>
              <w:t>ь</w:t>
            </w:r>
            <w:r w:rsidRPr="00481CB2">
              <w:rPr>
                <w:bCs/>
                <w:spacing w:val="-6"/>
                <w:sz w:val="26"/>
                <w:szCs w:val="26"/>
              </w:rPr>
              <w:t>ной власти субъектов Российской Федерации, связанных с выдачей документов о проведени</w:t>
            </w:r>
            <w:r w:rsidR="003E71BF">
              <w:rPr>
                <w:bCs/>
                <w:spacing w:val="-6"/>
                <w:sz w:val="26"/>
                <w:szCs w:val="26"/>
              </w:rPr>
              <w:t>и</w:t>
            </w:r>
            <w:r w:rsidRPr="00481CB2">
              <w:rPr>
                <w:bCs/>
                <w:spacing w:val="-6"/>
                <w:sz w:val="26"/>
                <w:szCs w:val="26"/>
              </w:rPr>
              <w:t xml:space="preserve"> государственного технического осмотра тракт</w:t>
            </w:r>
            <w:r w:rsidRPr="00481CB2">
              <w:rPr>
                <w:bCs/>
                <w:spacing w:val="-6"/>
                <w:sz w:val="26"/>
                <w:szCs w:val="26"/>
              </w:rPr>
              <w:t>о</w:t>
            </w:r>
            <w:r w:rsidRPr="00481CB2">
              <w:rPr>
                <w:bCs/>
                <w:spacing w:val="-6"/>
                <w:sz w:val="26"/>
                <w:szCs w:val="26"/>
              </w:rPr>
              <w:t>ров, самоходных дорожно-строительных и иных самоходных машин и прицепов к ним, госуда</w:t>
            </w:r>
            <w:r w:rsidRPr="00481CB2">
              <w:rPr>
                <w:bCs/>
                <w:spacing w:val="-6"/>
                <w:sz w:val="26"/>
                <w:szCs w:val="26"/>
              </w:rPr>
              <w:t>р</w:t>
            </w:r>
            <w:r w:rsidRPr="00481CB2">
              <w:rPr>
                <w:bCs/>
                <w:spacing w:val="-6"/>
                <w:sz w:val="26"/>
                <w:szCs w:val="26"/>
              </w:rPr>
              <w:t>ственной регистрацией мототранспортных средств, прицепов, тракторов, самоходных д</w:t>
            </w:r>
            <w:r w:rsidRPr="00481CB2">
              <w:rPr>
                <w:bCs/>
                <w:spacing w:val="-6"/>
                <w:sz w:val="26"/>
                <w:szCs w:val="26"/>
              </w:rPr>
              <w:t>о</w:t>
            </w:r>
            <w:r w:rsidRPr="00481CB2">
              <w:rPr>
                <w:bCs/>
                <w:spacing w:val="-6"/>
                <w:sz w:val="26"/>
                <w:szCs w:val="26"/>
              </w:rPr>
              <w:t>рожно-строительных и иных самоходных м</w:t>
            </w:r>
            <w:r w:rsidRPr="00481CB2">
              <w:rPr>
                <w:bCs/>
                <w:spacing w:val="-6"/>
                <w:sz w:val="26"/>
                <w:szCs w:val="26"/>
              </w:rPr>
              <w:t>а</w:t>
            </w:r>
            <w:r w:rsidRPr="00481CB2">
              <w:rPr>
                <w:bCs/>
                <w:spacing w:val="-6"/>
                <w:sz w:val="26"/>
                <w:szCs w:val="26"/>
              </w:rPr>
              <w:t>шин, выдачей удостоверений тракториста-машиниста (тракториста), временных удостов</w:t>
            </w:r>
            <w:r w:rsidRPr="00481CB2">
              <w:rPr>
                <w:bCs/>
                <w:spacing w:val="-6"/>
                <w:sz w:val="26"/>
                <w:szCs w:val="26"/>
              </w:rPr>
              <w:t>е</w:t>
            </w:r>
            <w:r w:rsidRPr="00481CB2">
              <w:rPr>
                <w:bCs/>
                <w:spacing w:val="-6"/>
                <w:sz w:val="26"/>
                <w:szCs w:val="26"/>
              </w:rPr>
              <w:t>рений на право управления самоходными м</w:t>
            </w:r>
            <w:r w:rsidRPr="00481CB2">
              <w:rPr>
                <w:bCs/>
                <w:spacing w:val="-6"/>
                <w:sz w:val="26"/>
                <w:szCs w:val="26"/>
              </w:rPr>
              <w:t>а</w:t>
            </w:r>
            <w:r w:rsidRPr="00481CB2">
              <w:rPr>
                <w:bCs/>
                <w:spacing w:val="-6"/>
                <w:sz w:val="26"/>
                <w:szCs w:val="26"/>
              </w:rPr>
              <w:t>шинами, в том числе взамен утраченных или пришедших в негодность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695D07" w:rsidRPr="006D0B65" w:rsidRDefault="00695D0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95D07" w:rsidRPr="006D0B65" w:rsidRDefault="00695D0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95D07" w:rsidRPr="006D0B65" w:rsidRDefault="00695D0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95D07" w:rsidRPr="006D0B65" w:rsidRDefault="00695D0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95D07" w:rsidRPr="006D0B65" w:rsidRDefault="00695D0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95D07" w:rsidRPr="006D0B65" w:rsidRDefault="00695D0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95D07" w:rsidRPr="006D0B65" w:rsidRDefault="00695D0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95D07" w:rsidRPr="006D0B65" w:rsidRDefault="00695D0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95D07" w:rsidRPr="006D0B65" w:rsidRDefault="00695D0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95D07" w:rsidRPr="006D0B65" w:rsidRDefault="00695D0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95D07" w:rsidRPr="006D0B65" w:rsidRDefault="00695D0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95D07" w:rsidRPr="006D0B65" w:rsidRDefault="00695D0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95D07" w:rsidRPr="006D0B65" w:rsidRDefault="00695D0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95D07" w:rsidRPr="006D0B65" w:rsidRDefault="00695D0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1 08 07142 01 0000 110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695D07" w:rsidRPr="006D0B65" w:rsidRDefault="00695D0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95D07" w:rsidRPr="006D0B65" w:rsidRDefault="00695D0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95D07" w:rsidRPr="006D0B65" w:rsidRDefault="00695D0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95D07" w:rsidRPr="006D0B65" w:rsidRDefault="00695D0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95D07" w:rsidRPr="006D0B65" w:rsidRDefault="00695D0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95D07" w:rsidRPr="006D0B65" w:rsidRDefault="00695D0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95D07" w:rsidRPr="006D0B65" w:rsidRDefault="00695D0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95D07" w:rsidRPr="006D0B65" w:rsidRDefault="00695D0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95D07" w:rsidRPr="006D0B65" w:rsidRDefault="00695D0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95D07" w:rsidRPr="006D0B65" w:rsidRDefault="00695D0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95D07" w:rsidRPr="006D0B65" w:rsidRDefault="00695D0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95D07" w:rsidRPr="006D0B65" w:rsidRDefault="00695D0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95D07" w:rsidRPr="006D0B65" w:rsidRDefault="00695D0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95D07" w:rsidRPr="006D0B65" w:rsidRDefault="00695D0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19 922,92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481CB2" w:rsidRDefault="002E4A83" w:rsidP="003E71BF">
            <w:pPr>
              <w:jc w:val="both"/>
              <w:outlineLvl w:val="3"/>
              <w:rPr>
                <w:spacing w:val="-6"/>
                <w:sz w:val="26"/>
                <w:szCs w:val="26"/>
              </w:rPr>
            </w:pPr>
            <w:r w:rsidRPr="00481CB2">
              <w:rPr>
                <w:spacing w:val="-6"/>
                <w:sz w:val="26"/>
                <w:szCs w:val="26"/>
              </w:rPr>
              <w:t>Государственная пошлина за совершение дейс</w:t>
            </w:r>
            <w:r w:rsidRPr="00481CB2">
              <w:rPr>
                <w:spacing w:val="-6"/>
                <w:sz w:val="26"/>
                <w:szCs w:val="26"/>
              </w:rPr>
              <w:t>т</w:t>
            </w:r>
            <w:r w:rsidRPr="00481CB2">
              <w:rPr>
                <w:spacing w:val="-6"/>
                <w:sz w:val="26"/>
                <w:szCs w:val="26"/>
              </w:rPr>
              <w:t>вий уполномоченными органами исполнител</w:t>
            </w:r>
            <w:r w:rsidRPr="00481CB2">
              <w:rPr>
                <w:spacing w:val="-6"/>
                <w:sz w:val="26"/>
                <w:szCs w:val="26"/>
              </w:rPr>
              <w:t>ь</w:t>
            </w:r>
            <w:r w:rsidRPr="00481CB2">
              <w:rPr>
                <w:spacing w:val="-6"/>
                <w:sz w:val="26"/>
                <w:szCs w:val="26"/>
              </w:rPr>
              <w:t>ной власти субъектов Российской Федерации, связанных с выдачей документов о проведени</w:t>
            </w:r>
            <w:r w:rsidR="003E71BF">
              <w:rPr>
                <w:spacing w:val="-6"/>
                <w:sz w:val="26"/>
                <w:szCs w:val="26"/>
              </w:rPr>
              <w:t>и</w:t>
            </w:r>
            <w:r w:rsidRPr="00481CB2">
              <w:rPr>
                <w:spacing w:val="-6"/>
                <w:sz w:val="26"/>
                <w:szCs w:val="26"/>
              </w:rPr>
              <w:t xml:space="preserve"> государственного технического осмотра тракт</w:t>
            </w:r>
            <w:r w:rsidRPr="00481CB2">
              <w:rPr>
                <w:spacing w:val="-6"/>
                <w:sz w:val="26"/>
                <w:szCs w:val="26"/>
              </w:rPr>
              <w:t>о</w:t>
            </w:r>
            <w:r w:rsidRPr="00481CB2">
              <w:rPr>
                <w:spacing w:val="-6"/>
                <w:sz w:val="26"/>
                <w:szCs w:val="26"/>
              </w:rPr>
              <w:t>ров, самоходных дорожно-строительных и иных самоходных машин и прицепов к ним, госуда</w:t>
            </w:r>
            <w:r w:rsidRPr="00481CB2">
              <w:rPr>
                <w:spacing w:val="-6"/>
                <w:sz w:val="26"/>
                <w:szCs w:val="26"/>
              </w:rPr>
              <w:t>р</w:t>
            </w:r>
            <w:r w:rsidRPr="00481CB2">
              <w:rPr>
                <w:spacing w:val="-6"/>
                <w:sz w:val="26"/>
                <w:szCs w:val="26"/>
              </w:rPr>
              <w:t>ственной регистрацией мототранспортных средств, прицепов, тракторов, самоходных д</w:t>
            </w:r>
            <w:r w:rsidRPr="00481CB2">
              <w:rPr>
                <w:spacing w:val="-6"/>
                <w:sz w:val="26"/>
                <w:szCs w:val="26"/>
              </w:rPr>
              <w:t>о</w:t>
            </w:r>
            <w:r w:rsidRPr="00481CB2">
              <w:rPr>
                <w:spacing w:val="-6"/>
                <w:sz w:val="26"/>
                <w:szCs w:val="26"/>
              </w:rPr>
              <w:t>рожно-строительных и иных самоходных м</w:t>
            </w:r>
            <w:r w:rsidRPr="00481CB2">
              <w:rPr>
                <w:spacing w:val="-6"/>
                <w:sz w:val="26"/>
                <w:szCs w:val="26"/>
              </w:rPr>
              <w:t>а</w:t>
            </w:r>
            <w:r w:rsidRPr="00481CB2">
              <w:rPr>
                <w:spacing w:val="-6"/>
                <w:sz w:val="26"/>
                <w:szCs w:val="26"/>
              </w:rPr>
              <w:t>шин, выдачей удостоверений тракториста-</w:t>
            </w:r>
            <w:r w:rsidRPr="00527C6F">
              <w:rPr>
                <w:spacing w:val="-8"/>
                <w:sz w:val="26"/>
                <w:szCs w:val="26"/>
              </w:rPr>
              <w:t>маши</w:t>
            </w:r>
            <w:r w:rsidR="00527C6F">
              <w:rPr>
                <w:spacing w:val="-6"/>
                <w:sz w:val="26"/>
                <w:szCs w:val="26"/>
              </w:rPr>
              <w:t>-</w:t>
            </w:r>
            <w:r w:rsidRPr="00481CB2">
              <w:rPr>
                <w:spacing w:val="-6"/>
                <w:sz w:val="26"/>
                <w:szCs w:val="26"/>
              </w:rPr>
              <w:t xml:space="preserve">ниста (тракториста), временных удостоверений на право управления самоходными машинами, в том числе взамен утраченных или пришедших в негодность </w:t>
            </w:r>
            <w:r w:rsidR="0023166B" w:rsidRPr="00481CB2">
              <w:rPr>
                <w:spacing w:val="-6"/>
                <w:sz w:val="26"/>
                <w:szCs w:val="26"/>
              </w:rPr>
              <w:t>(сумма платежа (перерасчеты, нед</w:t>
            </w:r>
            <w:r w:rsidR="0023166B" w:rsidRPr="00481CB2">
              <w:rPr>
                <w:spacing w:val="-6"/>
                <w:sz w:val="26"/>
                <w:szCs w:val="26"/>
              </w:rPr>
              <w:t>о</w:t>
            </w:r>
            <w:r w:rsidR="0023166B" w:rsidRPr="00481CB2">
              <w:rPr>
                <w:spacing w:val="-6"/>
                <w:sz w:val="26"/>
                <w:szCs w:val="26"/>
              </w:rPr>
              <w:t>имка и задолженность по соответствующему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481CB2" w:rsidRDefault="00481CB2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1 08 07142 01 1000 110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481CB2" w:rsidRDefault="00481CB2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527C6F" w:rsidRDefault="00527C6F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19 922,92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Государственная пошлина за выдачу спец</w:t>
            </w:r>
            <w:r w:rsidRPr="006D0B65">
              <w:rPr>
                <w:bCs/>
                <w:sz w:val="26"/>
                <w:szCs w:val="26"/>
              </w:rPr>
              <w:t>и</w:t>
            </w:r>
            <w:r w:rsidRPr="006D0B65">
              <w:rPr>
                <w:bCs/>
                <w:sz w:val="26"/>
                <w:szCs w:val="26"/>
              </w:rPr>
              <w:t>ального разрешения на движение по автом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lastRenderedPageBreak/>
              <w:t>бильным дорогам транспортных средств, осуществляющих перевозки опасных, тяж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ловесных и (или) крупногабаритных грузов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3E71BF" w:rsidRDefault="003E71BF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3E71BF" w:rsidRDefault="003E71BF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3E71BF" w:rsidRDefault="003E71BF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3E71BF" w:rsidRDefault="003E71BF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1 08 07170 01 0000 110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3E71BF" w:rsidRDefault="003E71BF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3E71BF" w:rsidRDefault="003E71BF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3E71BF" w:rsidRDefault="003E71BF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3E71BF" w:rsidRDefault="003E71BF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946,70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lastRenderedPageBreak/>
              <w:t>Государственная пошлина за выдачу органом исполнительной власти субъекта Российской Федерации специального разрешения на дв</w:t>
            </w:r>
            <w:r w:rsidRPr="006D0B65">
              <w:rPr>
                <w:bCs/>
                <w:sz w:val="26"/>
                <w:szCs w:val="26"/>
              </w:rPr>
              <w:t>и</w:t>
            </w:r>
            <w:r w:rsidRPr="006D0B65">
              <w:rPr>
                <w:bCs/>
                <w:sz w:val="26"/>
                <w:szCs w:val="26"/>
              </w:rPr>
              <w:t>жение по автомобильным дорогам транспор</w:t>
            </w:r>
            <w:r w:rsidRPr="006D0B65">
              <w:rPr>
                <w:bCs/>
                <w:sz w:val="26"/>
                <w:szCs w:val="26"/>
              </w:rPr>
              <w:t>т</w:t>
            </w:r>
            <w:r w:rsidRPr="006D0B65">
              <w:rPr>
                <w:bCs/>
                <w:sz w:val="26"/>
                <w:szCs w:val="26"/>
              </w:rPr>
              <w:t>ных средств, осуществляющих перевозки опасных, тяжеловесных и (или) крупногаб</w:t>
            </w:r>
            <w:r w:rsidRPr="006D0B65">
              <w:rPr>
                <w:bCs/>
                <w:sz w:val="26"/>
                <w:szCs w:val="26"/>
              </w:rPr>
              <w:t>а</w:t>
            </w:r>
            <w:r w:rsidRPr="006D0B65">
              <w:rPr>
                <w:bCs/>
                <w:sz w:val="26"/>
                <w:szCs w:val="26"/>
              </w:rPr>
              <w:t>ритных грузов, зачисляемая в бюджеты суб</w:t>
            </w:r>
            <w:r w:rsidRPr="006D0B65">
              <w:rPr>
                <w:bCs/>
                <w:sz w:val="26"/>
                <w:szCs w:val="26"/>
              </w:rPr>
              <w:t>ъ</w:t>
            </w:r>
            <w:r w:rsidRPr="006D0B65">
              <w:rPr>
                <w:bCs/>
                <w:sz w:val="26"/>
                <w:szCs w:val="26"/>
              </w:rPr>
              <w:t>ектов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1 08 07172 01 0000 110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946,70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481CB2" w:rsidRDefault="00981963" w:rsidP="0055681D">
            <w:pPr>
              <w:jc w:val="both"/>
              <w:outlineLvl w:val="3"/>
              <w:rPr>
                <w:spacing w:val="-6"/>
                <w:sz w:val="26"/>
                <w:szCs w:val="26"/>
              </w:rPr>
            </w:pPr>
            <w:r w:rsidRPr="00481CB2">
              <w:rPr>
                <w:spacing w:val="-6"/>
                <w:sz w:val="26"/>
                <w:szCs w:val="26"/>
              </w:rPr>
              <w:t>Государственная пошлина за выдачу органом исполнительной власти субъекта Российской Федерации специального разрешения на движ</w:t>
            </w:r>
            <w:r w:rsidRPr="00481CB2">
              <w:rPr>
                <w:spacing w:val="-6"/>
                <w:sz w:val="26"/>
                <w:szCs w:val="26"/>
              </w:rPr>
              <w:t>е</w:t>
            </w:r>
            <w:r w:rsidRPr="00481CB2">
              <w:rPr>
                <w:spacing w:val="-6"/>
                <w:sz w:val="26"/>
                <w:szCs w:val="26"/>
              </w:rPr>
              <w:t xml:space="preserve">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субъектов Российской Федерации </w:t>
            </w:r>
            <w:r w:rsidR="0023166B" w:rsidRPr="00481CB2">
              <w:rPr>
                <w:spacing w:val="-6"/>
                <w:sz w:val="26"/>
                <w:szCs w:val="26"/>
              </w:rPr>
              <w:t>(сумма платежа (перерасчеты, нед</w:t>
            </w:r>
            <w:r w:rsidR="0023166B" w:rsidRPr="00481CB2">
              <w:rPr>
                <w:spacing w:val="-6"/>
                <w:sz w:val="26"/>
                <w:szCs w:val="26"/>
              </w:rPr>
              <w:t>о</w:t>
            </w:r>
            <w:r w:rsidR="0023166B" w:rsidRPr="00481CB2">
              <w:rPr>
                <w:spacing w:val="-6"/>
                <w:sz w:val="26"/>
                <w:szCs w:val="26"/>
              </w:rPr>
              <w:t>имка и задолженность по соответствующему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1 08 07172 01 1000 110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946,70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Государственная пошлина за выдачу разр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шения на выброс вредных (загрязняющих) веществ в атмосферный воздух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1 08 07260 01 0000 110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623,00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695D07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Государственная пошлина за выдачу разр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шения на выброс вредных (загрязняющих) веществ в атмосферный воздух стационарных источников, находящихся на объектах хозя</w:t>
            </w:r>
            <w:r w:rsidRPr="006D0B65">
              <w:rPr>
                <w:bCs/>
                <w:sz w:val="26"/>
                <w:szCs w:val="26"/>
              </w:rPr>
              <w:t>й</w:t>
            </w:r>
            <w:r w:rsidRPr="006D0B65">
              <w:rPr>
                <w:bCs/>
                <w:sz w:val="26"/>
                <w:szCs w:val="26"/>
              </w:rPr>
              <w:t>ственной и иной деятельности, не подлеж</w:t>
            </w:r>
            <w:r w:rsidRPr="006D0B65">
              <w:rPr>
                <w:bCs/>
                <w:sz w:val="26"/>
                <w:szCs w:val="26"/>
              </w:rPr>
              <w:t>а</w:t>
            </w:r>
            <w:r w:rsidRPr="006D0B65">
              <w:rPr>
                <w:bCs/>
                <w:sz w:val="26"/>
                <w:szCs w:val="26"/>
              </w:rPr>
              <w:t>щих федеральному государственному экол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гическому контролю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1 08 07262 01 0000 110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623,00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481CB2" w:rsidRDefault="00695D07" w:rsidP="0055681D">
            <w:pPr>
              <w:jc w:val="both"/>
              <w:outlineLvl w:val="3"/>
              <w:rPr>
                <w:spacing w:val="-6"/>
                <w:sz w:val="26"/>
                <w:szCs w:val="26"/>
              </w:rPr>
            </w:pPr>
            <w:r w:rsidRPr="00481CB2">
              <w:rPr>
                <w:spacing w:val="-6"/>
                <w:sz w:val="26"/>
                <w:szCs w:val="26"/>
              </w:rPr>
              <w:t>Государственная пошлина за выдачу разреш</w:t>
            </w:r>
            <w:r w:rsidRPr="00481CB2">
              <w:rPr>
                <w:spacing w:val="-6"/>
                <w:sz w:val="26"/>
                <w:szCs w:val="26"/>
              </w:rPr>
              <w:t>е</w:t>
            </w:r>
            <w:r w:rsidRPr="00481CB2">
              <w:rPr>
                <w:spacing w:val="-6"/>
                <w:sz w:val="26"/>
                <w:szCs w:val="26"/>
              </w:rPr>
              <w:t>ния на выброс вредных (загрязняющих) веществ в атмосферный воздух стационарных источн</w:t>
            </w:r>
            <w:r w:rsidRPr="00481CB2">
              <w:rPr>
                <w:spacing w:val="-6"/>
                <w:sz w:val="26"/>
                <w:szCs w:val="26"/>
              </w:rPr>
              <w:t>и</w:t>
            </w:r>
            <w:r w:rsidRPr="00481CB2">
              <w:rPr>
                <w:spacing w:val="-6"/>
                <w:sz w:val="26"/>
                <w:szCs w:val="26"/>
              </w:rPr>
              <w:t>ков, находящихся на объектах хозяйственной и иной деятельности, не подлежащих федерал</w:t>
            </w:r>
            <w:r w:rsidRPr="00481CB2">
              <w:rPr>
                <w:spacing w:val="-6"/>
                <w:sz w:val="26"/>
                <w:szCs w:val="26"/>
              </w:rPr>
              <w:t>ь</w:t>
            </w:r>
            <w:r w:rsidRPr="00481CB2">
              <w:rPr>
                <w:spacing w:val="-6"/>
                <w:sz w:val="26"/>
                <w:szCs w:val="26"/>
              </w:rPr>
              <w:t>ному государственному экологическому ко</w:t>
            </w:r>
            <w:r w:rsidRPr="00481CB2">
              <w:rPr>
                <w:spacing w:val="-6"/>
                <w:sz w:val="26"/>
                <w:szCs w:val="26"/>
              </w:rPr>
              <w:t>н</w:t>
            </w:r>
            <w:r w:rsidRPr="00481CB2">
              <w:rPr>
                <w:spacing w:val="-6"/>
                <w:sz w:val="26"/>
                <w:szCs w:val="26"/>
              </w:rPr>
              <w:t>тролю</w:t>
            </w:r>
            <w:r w:rsidR="00981963" w:rsidRPr="00481CB2">
              <w:rPr>
                <w:spacing w:val="-6"/>
                <w:sz w:val="26"/>
                <w:szCs w:val="26"/>
              </w:rPr>
              <w:t xml:space="preserve"> </w:t>
            </w:r>
            <w:r w:rsidR="0023166B" w:rsidRPr="00481CB2">
              <w:rPr>
                <w:spacing w:val="-6"/>
                <w:sz w:val="26"/>
                <w:szCs w:val="26"/>
              </w:rPr>
              <w:t>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1 08 07262 01 1000 110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621,00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695D07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Государственная пошлина за выдачу разр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шения на выброс вредных (загрязняющих) веществ в атмосферный воздух стационарных источников, находящихся на объектах хозя</w:t>
            </w:r>
            <w:r w:rsidRPr="006D0B65">
              <w:rPr>
                <w:sz w:val="26"/>
                <w:szCs w:val="26"/>
              </w:rPr>
              <w:t>й</w:t>
            </w:r>
            <w:r w:rsidRPr="006D0B65">
              <w:rPr>
                <w:sz w:val="26"/>
                <w:szCs w:val="26"/>
              </w:rPr>
              <w:t>ственной и иной деятельности, не подлеж</w:t>
            </w:r>
            <w:r w:rsidRPr="006D0B65">
              <w:rPr>
                <w:sz w:val="26"/>
                <w:szCs w:val="26"/>
              </w:rPr>
              <w:t>а</w:t>
            </w:r>
            <w:r w:rsidRPr="006D0B65">
              <w:rPr>
                <w:sz w:val="26"/>
                <w:szCs w:val="26"/>
              </w:rPr>
              <w:lastRenderedPageBreak/>
              <w:t>щих федеральному государственному экол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гическому контролю</w:t>
            </w:r>
            <w:r w:rsidR="00981963" w:rsidRPr="006D0B65">
              <w:rPr>
                <w:sz w:val="26"/>
                <w:szCs w:val="26"/>
              </w:rPr>
              <w:t xml:space="preserve"> (прочие поступления)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481CB2" w:rsidRDefault="00481CB2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1 08 07262 01 4000 110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481CB2" w:rsidRDefault="00481CB2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2,00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lastRenderedPageBreak/>
              <w:t>Прочие государственные пошлины за сове</w:t>
            </w:r>
            <w:r w:rsidRPr="006D0B65">
              <w:rPr>
                <w:bCs/>
                <w:sz w:val="26"/>
                <w:szCs w:val="26"/>
              </w:rPr>
              <w:t>р</w:t>
            </w:r>
            <w:r w:rsidRPr="006D0B65">
              <w:rPr>
                <w:bCs/>
                <w:sz w:val="26"/>
                <w:szCs w:val="26"/>
              </w:rPr>
              <w:t>шение прочих юридически значимых дейс</w:t>
            </w:r>
            <w:r w:rsidRPr="006D0B65">
              <w:rPr>
                <w:bCs/>
                <w:sz w:val="26"/>
                <w:szCs w:val="26"/>
              </w:rPr>
              <w:t>т</w:t>
            </w:r>
            <w:r w:rsidRPr="006D0B65">
              <w:rPr>
                <w:bCs/>
                <w:sz w:val="26"/>
                <w:szCs w:val="26"/>
              </w:rPr>
              <w:t>вий, подлежащие зачислению в бюджет суб</w:t>
            </w:r>
            <w:r w:rsidRPr="006D0B65">
              <w:rPr>
                <w:bCs/>
                <w:sz w:val="26"/>
                <w:szCs w:val="26"/>
              </w:rPr>
              <w:t>ъ</w:t>
            </w:r>
            <w:r w:rsidRPr="006D0B65">
              <w:rPr>
                <w:bCs/>
                <w:sz w:val="26"/>
                <w:szCs w:val="26"/>
              </w:rPr>
              <w:t>екта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1 08 07300 01 0000 110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3 346,80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Прочие государственные пошлины за сове</w:t>
            </w:r>
            <w:r w:rsidRPr="006D0B65">
              <w:rPr>
                <w:sz w:val="26"/>
                <w:szCs w:val="26"/>
              </w:rPr>
              <w:t>р</w:t>
            </w:r>
            <w:r w:rsidRPr="006D0B65">
              <w:rPr>
                <w:sz w:val="26"/>
                <w:szCs w:val="26"/>
              </w:rPr>
              <w:t>шение прочих юридически значимых дейс</w:t>
            </w:r>
            <w:r w:rsidRPr="006D0B65">
              <w:rPr>
                <w:sz w:val="26"/>
                <w:szCs w:val="26"/>
              </w:rPr>
              <w:t>т</w:t>
            </w:r>
            <w:r w:rsidRPr="006D0B65">
              <w:rPr>
                <w:sz w:val="26"/>
                <w:szCs w:val="26"/>
              </w:rPr>
              <w:t>вий, подлежащие зачислению в бюджет суб</w:t>
            </w:r>
            <w:r w:rsidRPr="006D0B65">
              <w:rPr>
                <w:sz w:val="26"/>
                <w:szCs w:val="26"/>
              </w:rPr>
              <w:t>ъ</w:t>
            </w:r>
            <w:r w:rsidRPr="006D0B65">
              <w:rPr>
                <w:sz w:val="26"/>
                <w:szCs w:val="26"/>
              </w:rPr>
              <w:t xml:space="preserve">екта Российской Федерации </w:t>
            </w:r>
            <w:r w:rsidR="0023166B" w:rsidRPr="006D0B65">
              <w:rPr>
                <w:sz w:val="26"/>
                <w:szCs w:val="26"/>
              </w:rPr>
              <w:t>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1 08 07300 01 1000 110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3 346,80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481CB2" w:rsidRDefault="00981963" w:rsidP="0055681D">
            <w:pPr>
              <w:jc w:val="both"/>
              <w:outlineLvl w:val="0"/>
              <w:rPr>
                <w:bCs/>
                <w:spacing w:val="-6"/>
                <w:sz w:val="26"/>
                <w:szCs w:val="26"/>
              </w:rPr>
            </w:pPr>
            <w:r w:rsidRPr="00481CB2">
              <w:rPr>
                <w:bCs/>
                <w:spacing w:val="-6"/>
                <w:sz w:val="26"/>
                <w:szCs w:val="26"/>
              </w:rPr>
              <w:t>З</w:t>
            </w:r>
            <w:r w:rsidR="00187615" w:rsidRPr="00481CB2">
              <w:rPr>
                <w:bCs/>
                <w:spacing w:val="-6"/>
                <w:sz w:val="26"/>
                <w:szCs w:val="26"/>
              </w:rPr>
              <w:t>адолженность и перерасчеты по отмененным налогам</w:t>
            </w:r>
            <w:r w:rsidR="00187615" w:rsidRPr="00527C6F">
              <w:rPr>
                <w:bCs/>
                <w:spacing w:val="-8"/>
                <w:sz w:val="26"/>
                <w:szCs w:val="26"/>
              </w:rPr>
              <w:t>, сборам и иным обязательным платежам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0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1 09 00000 00 0000 000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0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1 460,14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Налог на прибыль организаций, зачислявши</w:t>
            </w:r>
            <w:r w:rsidRPr="006D0B65">
              <w:rPr>
                <w:bCs/>
                <w:sz w:val="26"/>
                <w:szCs w:val="26"/>
              </w:rPr>
              <w:t>й</w:t>
            </w:r>
            <w:r w:rsidRPr="006D0B65">
              <w:rPr>
                <w:bCs/>
                <w:sz w:val="26"/>
                <w:szCs w:val="26"/>
              </w:rPr>
              <w:t>ся до 1 января 2005 года в местные бюджеты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1 09 01000 00 0000 110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-20,26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481CB2" w:rsidRDefault="00981963" w:rsidP="0055681D">
            <w:pPr>
              <w:jc w:val="both"/>
              <w:outlineLvl w:val="2"/>
              <w:rPr>
                <w:bCs/>
                <w:spacing w:val="-6"/>
                <w:sz w:val="26"/>
                <w:szCs w:val="26"/>
              </w:rPr>
            </w:pPr>
            <w:r w:rsidRPr="00481CB2">
              <w:rPr>
                <w:bCs/>
                <w:spacing w:val="-6"/>
                <w:sz w:val="26"/>
                <w:szCs w:val="26"/>
              </w:rPr>
              <w:t>Налог на прибыль организаций, зачислявшийся до 1 января 2005 года в местные бюджеты, м</w:t>
            </w:r>
            <w:r w:rsidRPr="00481CB2">
              <w:rPr>
                <w:bCs/>
                <w:spacing w:val="-6"/>
                <w:sz w:val="26"/>
                <w:szCs w:val="26"/>
              </w:rPr>
              <w:t>о</w:t>
            </w:r>
            <w:r w:rsidRPr="00481CB2">
              <w:rPr>
                <w:bCs/>
                <w:spacing w:val="-6"/>
                <w:sz w:val="26"/>
                <w:szCs w:val="26"/>
              </w:rPr>
              <w:t>билизуемый на территориях городских округов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1 09 01020 04 0000 110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-21,94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Налог на прибыль организаций, зачислявши</w:t>
            </w:r>
            <w:r w:rsidRPr="006D0B65">
              <w:rPr>
                <w:sz w:val="26"/>
                <w:szCs w:val="26"/>
              </w:rPr>
              <w:t>й</w:t>
            </w:r>
            <w:r w:rsidRPr="006D0B65">
              <w:rPr>
                <w:sz w:val="26"/>
                <w:szCs w:val="26"/>
              </w:rPr>
              <w:t>ся до 1 января 2005 года в местные бюджеты, мобилизуемый на территориях городских о</w:t>
            </w:r>
            <w:r w:rsidRPr="006D0B65">
              <w:rPr>
                <w:sz w:val="26"/>
                <w:szCs w:val="26"/>
              </w:rPr>
              <w:t>к</w:t>
            </w:r>
            <w:r w:rsidRPr="006D0B65">
              <w:rPr>
                <w:sz w:val="26"/>
                <w:szCs w:val="26"/>
              </w:rPr>
              <w:t xml:space="preserve">ругов </w:t>
            </w:r>
            <w:r w:rsidR="0023166B" w:rsidRPr="006D0B65">
              <w:rPr>
                <w:sz w:val="26"/>
                <w:szCs w:val="26"/>
              </w:rPr>
              <w:t>(сумма платежа (перерасчеты, недоимка и задолженность по соответствующему пл</w:t>
            </w:r>
            <w:r w:rsidR="0023166B" w:rsidRPr="006D0B65">
              <w:rPr>
                <w:sz w:val="26"/>
                <w:szCs w:val="26"/>
              </w:rPr>
              <w:t>а</w:t>
            </w:r>
            <w:r w:rsidR="0023166B" w:rsidRPr="006D0B65">
              <w:rPr>
                <w:sz w:val="26"/>
                <w:szCs w:val="26"/>
              </w:rPr>
              <w:t>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1 09 01020 04 1000 110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-31,18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Налог на прибыль организаций, зачислявши</w:t>
            </w:r>
            <w:r w:rsidRPr="006D0B65">
              <w:rPr>
                <w:sz w:val="26"/>
                <w:szCs w:val="26"/>
              </w:rPr>
              <w:t>й</w:t>
            </w:r>
            <w:r w:rsidRPr="006D0B65">
              <w:rPr>
                <w:sz w:val="26"/>
                <w:szCs w:val="26"/>
              </w:rPr>
              <w:t>ся до 1 января 2005 года в местные бюджеты, мобилизуемый на территориях городских о</w:t>
            </w:r>
            <w:r w:rsidRPr="006D0B65">
              <w:rPr>
                <w:sz w:val="26"/>
                <w:szCs w:val="26"/>
              </w:rPr>
              <w:t>к</w:t>
            </w:r>
            <w:r w:rsidRPr="006D0B65">
              <w:rPr>
                <w:sz w:val="26"/>
                <w:szCs w:val="26"/>
              </w:rPr>
              <w:t xml:space="preserve">ругов </w:t>
            </w:r>
            <w:r w:rsidR="0023166B" w:rsidRPr="006D0B65">
              <w:rPr>
                <w:sz w:val="26"/>
                <w:szCs w:val="26"/>
              </w:rPr>
              <w:t>(пени и проценты по соответствующему платежу)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1 09 01020 04 2000 110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9,59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Налог на прибыль организаций, зачислявши</w:t>
            </w:r>
            <w:r w:rsidRPr="006D0B65">
              <w:rPr>
                <w:sz w:val="26"/>
                <w:szCs w:val="26"/>
              </w:rPr>
              <w:t>й</w:t>
            </w:r>
            <w:r w:rsidRPr="006D0B65">
              <w:rPr>
                <w:sz w:val="26"/>
                <w:szCs w:val="26"/>
              </w:rPr>
              <w:t>ся до 1 января 2005 года в местные бюджеты, мобилизуемый на территориях городских о</w:t>
            </w:r>
            <w:r w:rsidRPr="006D0B65">
              <w:rPr>
                <w:sz w:val="26"/>
                <w:szCs w:val="26"/>
              </w:rPr>
              <w:t>к</w:t>
            </w:r>
            <w:r w:rsidRPr="006D0B65">
              <w:rPr>
                <w:sz w:val="26"/>
                <w:szCs w:val="26"/>
              </w:rPr>
              <w:t xml:space="preserve">ругов </w:t>
            </w:r>
            <w:r w:rsidR="0023166B" w:rsidRPr="006D0B65">
              <w:rPr>
                <w:sz w:val="26"/>
                <w:szCs w:val="26"/>
              </w:rPr>
              <w:t>(суммы денежных взысканий (штрафов) по соответствующему платежу согласно зак</w:t>
            </w:r>
            <w:r w:rsidR="0023166B" w:rsidRPr="006D0B65">
              <w:rPr>
                <w:sz w:val="26"/>
                <w:szCs w:val="26"/>
              </w:rPr>
              <w:t>о</w:t>
            </w:r>
            <w:r w:rsidR="0023166B" w:rsidRPr="006D0B65">
              <w:rPr>
                <w:sz w:val="26"/>
                <w:szCs w:val="26"/>
              </w:rPr>
              <w:t>нодательству Российской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1 09 01020 04 3000 110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0,16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Налог на прибыль организаций, зачислявши</w:t>
            </w:r>
            <w:r w:rsidRPr="006D0B65">
              <w:rPr>
                <w:sz w:val="26"/>
                <w:szCs w:val="26"/>
              </w:rPr>
              <w:t>й</w:t>
            </w:r>
            <w:r w:rsidRPr="006D0B65">
              <w:rPr>
                <w:sz w:val="26"/>
                <w:szCs w:val="26"/>
              </w:rPr>
              <w:t>ся до 1 января 2005 года в местные бюджеты, мобилизуемый на территориях городских о</w:t>
            </w:r>
            <w:r w:rsidRPr="006D0B65">
              <w:rPr>
                <w:sz w:val="26"/>
                <w:szCs w:val="26"/>
              </w:rPr>
              <w:t>к</w:t>
            </w:r>
            <w:r w:rsidRPr="006D0B65">
              <w:rPr>
                <w:sz w:val="26"/>
                <w:szCs w:val="26"/>
              </w:rPr>
              <w:t>ругов (прочие поступления)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481CB2" w:rsidRDefault="00481CB2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1 09 01020 04 4000 110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481CB2" w:rsidRDefault="00481CB2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481CB2" w:rsidRDefault="00481CB2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-0,51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Налог на прибыль организаций, зачислявши</w:t>
            </w:r>
            <w:r w:rsidRPr="006D0B65">
              <w:rPr>
                <w:bCs/>
                <w:sz w:val="26"/>
                <w:szCs w:val="26"/>
              </w:rPr>
              <w:t>й</w:t>
            </w:r>
            <w:r w:rsidRPr="006D0B65">
              <w:rPr>
                <w:bCs/>
                <w:sz w:val="26"/>
                <w:szCs w:val="26"/>
              </w:rPr>
              <w:t>ся до 1 января 2005 года в местные бюджеты, мобилизуемый на территориях муниципал</w:t>
            </w:r>
            <w:r w:rsidRPr="006D0B65">
              <w:rPr>
                <w:bCs/>
                <w:sz w:val="26"/>
                <w:szCs w:val="26"/>
              </w:rPr>
              <w:t>ь</w:t>
            </w:r>
            <w:r w:rsidRPr="006D0B65">
              <w:rPr>
                <w:bCs/>
                <w:sz w:val="26"/>
                <w:szCs w:val="26"/>
              </w:rPr>
              <w:t>ных районов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1 09 01030 05 0000 110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1,68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lastRenderedPageBreak/>
              <w:t>Налог на прибыль организаций, зачислявши</w:t>
            </w:r>
            <w:r w:rsidRPr="006D0B65">
              <w:rPr>
                <w:sz w:val="26"/>
                <w:szCs w:val="26"/>
              </w:rPr>
              <w:t>й</w:t>
            </w:r>
            <w:r w:rsidRPr="006D0B65">
              <w:rPr>
                <w:sz w:val="26"/>
                <w:szCs w:val="26"/>
              </w:rPr>
              <w:t>ся до 1 января 2005 года в местные бюджеты, мобилизуемый на территориях муниципал</w:t>
            </w:r>
            <w:r w:rsidRPr="006D0B65">
              <w:rPr>
                <w:sz w:val="26"/>
                <w:szCs w:val="26"/>
              </w:rPr>
              <w:t>ь</w:t>
            </w:r>
            <w:r w:rsidRPr="006D0B65">
              <w:rPr>
                <w:sz w:val="26"/>
                <w:szCs w:val="26"/>
              </w:rPr>
              <w:t xml:space="preserve">ных районов </w:t>
            </w:r>
            <w:r w:rsidR="0023166B" w:rsidRPr="006D0B65">
              <w:rPr>
                <w:sz w:val="26"/>
                <w:szCs w:val="26"/>
              </w:rPr>
              <w:t>(сумма платежа (перерасчеты, недоимка и задолженность по соответству</w:t>
            </w:r>
            <w:r w:rsidR="0023166B" w:rsidRPr="006D0B65">
              <w:rPr>
                <w:sz w:val="26"/>
                <w:szCs w:val="26"/>
              </w:rPr>
              <w:t>ю</w:t>
            </w:r>
            <w:r w:rsidR="0023166B" w:rsidRPr="006D0B65">
              <w:rPr>
                <w:sz w:val="26"/>
                <w:szCs w:val="26"/>
              </w:rPr>
              <w:t>щему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1 09 01030 05 1000 110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0,36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527C6F">
              <w:rPr>
                <w:spacing w:val="-6"/>
                <w:sz w:val="26"/>
                <w:szCs w:val="26"/>
              </w:rPr>
              <w:t>Налог на прибыль организаций, зачислявшийся до 1 января 2005 года в местные бюджеты, м</w:t>
            </w:r>
            <w:r w:rsidRPr="00527C6F">
              <w:rPr>
                <w:spacing w:val="-6"/>
                <w:sz w:val="26"/>
                <w:szCs w:val="26"/>
              </w:rPr>
              <w:t>о</w:t>
            </w:r>
            <w:r w:rsidRPr="00527C6F">
              <w:rPr>
                <w:spacing w:val="-6"/>
                <w:sz w:val="26"/>
                <w:szCs w:val="26"/>
              </w:rPr>
              <w:t xml:space="preserve">билизуемый на территориях муниципальных районов </w:t>
            </w:r>
            <w:r w:rsidR="0023166B" w:rsidRPr="00527C6F">
              <w:rPr>
                <w:spacing w:val="-6"/>
                <w:sz w:val="26"/>
                <w:szCs w:val="26"/>
              </w:rPr>
              <w:t>(пени и проценты по соответствующ</w:t>
            </w:r>
            <w:r w:rsidR="0023166B" w:rsidRPr="00527C6F">
              <w:rPr>
                <w:spacing w:val="-6"/>
                <w:sz w:val="26"/>
                <w:szCs w:val="26"/>
              </w:rPr>
              <w:t>е</w:t>
            </w:r>
            <w:r w:rsidR="0023166B" w:rsidRPr="00527C6F">
              <w:rPr>
                <w:spacing w:val="-6"/>
                <w:sz w:val="26"/>
                <w:szCs w:val="26"/>
              </w:rPr>
              <w:t>му платежу</w:t>
            </w:r>
            <w:r w:rsidR="0023166B" w:rsidRPr="006D0B65">
              <w:rPr>
                <w:sz w:val="26"/>
                <w:szCs w:val="26"/>
              </w:rPr>
              <w:t>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1 09 01030 05 2000 110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1,32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481CB2" w:rsidRDefault="00981963" w:rsidP="0055681D">
            <w:pPr>
              <w:jc w:val="both"/>
              <w:outlineLvl w:val="1"/>
              <w:rPr>
                <w:bCs/>
                <w:spacing w:val="-6"/>
                <w:sz w:val="26"/>
                <w:szCs w:val="26"/>
              </w:rPr>
            </w:pPr>
            <w:r w:rsidRPr="00481CB2">
              <w:rPr>
                <w:bCs/>
                <w:spacing w:val="-6"/>
                <w:sz w:val="26"/>
                <w:szCs w:val="26"/>
              </w:rPr>
              <w:t>Платежи за пользование природными ресурсами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1 09 03000 00 0000 110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87,20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Платежи за добычу полезных ископаемых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1 09 03020 00 0000 110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83,22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Платежи за добычу общераспространенных полезных ископаемых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1 09 03021 00 0000 110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68,72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Платежи за добычу общераспространенных полезных ископаемых, мобилизуемые на те</w:t>
            </w:r>
            <w:r w:rsidRPr="006D0B65">
              <w:rPr>
                <w:bCs/>
                <w:sz w:val="26"/>
                <w:szCs w:val="26"/>
              </w:rPr>
              <w:t>р</w:t>
            </w:r>
            <w:r w:rsidRPr="006D0B65">
              <w:rPr>
                <w:bCs/>
                <w:sz w:val="26"/>
                <w:szCs w:val="26"/>
              </w:rPr>
              <w:t xml:space="preserve">риториях городских округов 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1 09 03021 04 0000 110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68,66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Платежи за добычу общераспространенных полезных ископаемых, мобилизуемые на те</w:t>
            </w:r>
            <w:r w:rsidRPr="006D0B65">
              <w:rPr>
                <w:sz w:val="26"/>
                <w:szCs w:val="26"/>
              </w:rPr>
              <w:t>р</w:t>
            </w:r>
            <w:r w:rsidRPr="006D0B65">
              <w:rPr>
                <w:sz w:val="26"/>
                <w:szCs w:val="26"/>
              </w:rPr>
              <w:t xml:space="preserve">риториях городских округов </w:t>
            </w:r>
            <w:r w:rsidR="0023166B" w:rsidRPr="006D0B65">
              <w:rPr>
                <w:sz w:val="26"/>
                <w:szCs w:val="26"/>
              </w:rPr>
              <w:t>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1 09 03021 04 1000 110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68,66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Платежи за добычу общераспространенных полезных ископаемых, мобилизуемые на те</w:t>
            </w:r>
            <w:r w:rsidRPr="006D0B65">
              <w:rPr>
                <w:bCs/>
                <w:sz w:val="26"/>
                <w:szCs w:val="26"/>
              </w:rPr>
              <w:t>р</w:t>
            </w:r>
            <w:r w:rsidRPr="006D0B65">
              <w:rPr>
                <w:bCs/>
                <w:sz w:val="26"/>
                <w:szCs w:val="26"/>
              </w:rPr>
              <w:t>риториях муниципальных районов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1 09 03021 05 0000 110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0,06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Платежи за добычу общераспространенных полезных ископаемых, мобилизуемые на те</w:t>
            </w:r>
            <w:r w:rsidRPr="006D0B65">
              <w:rPr>
                <w:sz w:val="26"/>
                <w:szCs w:val="26"/>
              </w:rPr>
              <w:t>р</w:t>
            </w:r>
            <w:r w:rsidRPr="006D0B65">
              <w:rPr>
                <w:sz w:val="26"/>
                <w:szCs w:val="26"/>
              </w:rPr>
              <w:t xml:space="preserve">риториях муниципальных районов </w:t>
            </w:r>
            <w:r w:rsidR="0023166B" w:rsidRPr="006D0B65">
              <w:rPr>
                <w:sz w:val="26"/>
                <w:szCs w:val="26"/>
              </w:rPr>
              <w:t>(сумма платежа (перерасчеты, недоимка и задолже</w:t>
            </w:r>
            <w:r w:rsidR="0023166B" w:rsidRPr="006D0B65">
              <w:rPr>
                <w:sz w:val="26"/>
                <w:szCs w:val="26"/>
              </w:rPr>
              <w:t>н</w:t>
            </w:r>
            <w:r w:rsidR="0023166B" w:rsidRPr="006D0B65">
              <w:rPr>
                <w:sz w:val="26"/>
                <w:szCs w:val="26"/>
              </w:rPr>
              <w:t>ность по соответствующему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1 09 03021 05 1000 110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0,06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Платежи за добычу подземных вод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1 09 03023 01 0000 110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15,62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Платежи за добычу подземных вод </w:t>
            </w:r>
            <w:r w:rsidR="0023166B" w:rsidRPr="006D0B65">
              <w:rPr>
                <w:sz w:val="26"/>
                <w:szCs w:val="26"/>
              </w:rPr>
              <w:t>(сумма платежа (перерасчеты, недоимка и задолже</w:t>
            </w:r>
            <w:r w:rsidR="0023166B" w:rsidRPr="006D0B65">
              <w:rPr>
                <w:sz w:val="26"/>
                <w:szCs w:val="26"/>
              </w:rPr>
              <w:t>н</w:t>
            </w:r>
            <w:r w:rsidR="0023166B" w:rsidRPr="006D0B65">
              <w:rPr>
                <w:sz w:val="26"/>
                <w:szCs w:val="26"/>
              </w:rPr>
              <w:t>ность по соответствующему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1 09 03023 01 1000 110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15,62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Платежи за добычу других полезных иск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 xml:space="preserve">паемых 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1 09 03025 01 0000 110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-1,12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Платежи за добычу других полезных иск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 xml:space="preserve">паемых </w:t>
            </w:r>
            <w:r w:rsidR="0023166B" w:rsidRPr="006D0B65">
              <w:rPr>
                <w:sz w:val="26"/>
                <w:szCs w:val="26"/>
              </w:rPr>
              <w:t>(сумма платежа (перерасчеты, нед</w:t>
            </w:r>
            <w:r w:rsidR="0023166B" w:rsidRPr="006D0B65">
              <w:rPr>
                <w:sz w:val="26"/>
                <w:szCs w:val="26"/>
              </w:rPr>
              <w:t>о</w:t>
            </w:r>
            <w:r w:rsidR="0023166B" w:rsidRPr="006D0B65">
              <w:rPr>
                <w:sz w:val="26"/>
                <w:szCs w:val="26"/>
              </w:rPr>
              <w:t>имка и задолженность по соответствующему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1 09 03025 01 1000 110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-1,12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Отчисления на воспроизводство минерально-</w:t>
            </w:r>
            <w:r w:rsidRPr="006D0B65">
              <w:rPr>
                <w:bCs/>
                <w:sz w:val="26"/>
                <w:szCs w:val="26"/>
              </w:rPr>
              <w:lastRenderedPageBreak/>
              <w:t>сырьевой базы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5A13AE" w:rsidRDefault="005A13AE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lastRenderedPageBreak/>
              <w:t>1 09 03080 00 0000 110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5A13AE" w:rsidRDefault="005A13AE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lastRenderedPageBreak/>
              <w:t>3,98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lastRenderedPageBreak/>
              <w:t>Отчисления на воспроизводство минерально-сырьевой базы, зачисляемые в бюджеты суб</w:t>
            </w:r>
            <w:r w:rsidRPr="006D0B65">
              <w:rPr>
                <w:bCs/>
                <w:sz w:val="26"/>
                <w:szCs w:val="26"/>
              </w:rPr>
              <w:t>ъ</w:t>
            </w:r>
            <w:r w:rsidRPr="006D0B65">
              <w:rPr>
                <w:bCs/>
                <w:sz w:val="26"/>
                <w:szCs w:val="26"/>
              </w:rPr>
              <w:t>ектов Российской Федерации, за исключением уплачиваемых при добыче общераспростр</w:t>
            </w:r>
            <w:r w:rsidRPr="006D0B65">
              <w:rPr>
                <w:bCs/>
                <w:sz w:val="26"/>
                <w:szCs w:val="26"/>
              </w:rPr>
              <w:t>а</w:t>
            </w:r>
            <w:r w:rsidRPr="006D0B65">
              <w:rPr>
                <w:bCs/>
                <w:sz w:val="26"/>
                <w:szCs w:val="26"/>
              </w:rPr>
              <w:t>ненных полезных ископаемых и подземных вод, используемых для местных нужд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643A87" w:rsidRDefault="00643A8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1 09 03082 02 0000 110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643A87" w:rsidRDefault="00643A8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3,98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527C6F" w:rsidRDefault="00981963" w:rsidP="0055681D">
            <w:pPr>
              <w:jc w:val="both"/>
              <w:outlineLvl w:val="3"/>
              <w:rPr>
                <w:spacing w:val="-6"/>
                <w:sz w:val="26"/>
                <w:szCs w:val="26"/>
              </w:rPr>
            </w:pPr>
            <w:r w:rsidRPr="00527C6F">
              <w:rPr>
                <w:spacing w:val="-6"/>
                <w:sz w:val="26"/>
                <w:szCs w:val="26"/>
              </w:rPr>
              <w:t>Отчисления на воспроизводство минерально-сырьевой базы, зачисляемые в бюджеты субъе</w:t>
            </w:r>
            <w:r w:rsidRPr="00527C6F">
              <w:rPr>
                <w:spacing w:val="-6"/>
                <w:sz w:val="26"/>
                <w:szCs w:val="26"/>
              </w:rPr>
              <w:t>к</w:t>
            </w:r>
            <w:r w:rsidRPr="00527C6F">
              <w:rPr>
                <w:spacing w:val="-6"/>
                <w:sz w:val="26"/>
                <w:szCs w:val="26"/>
              </w:rPr>
              <w:t>тов Российской Федерации, за исключением у</w:t>
            </w:r>
            <w:r w:rsidRPr="00527C6F">
              <w:rPr>
                <w:spacing w:val="-6"/>
                <w:sz w:val="26"/>
                <w:szCs w:val="26"/>
              </w:rPr>
              <w:t>п</w:t>
            </w:r>
            <w:r w:rsidRPr="00527C6F">
              <w:rPr>
                <w:spacing w:val="-6"/>
                <w:sz w:val="26"/>
                <w:szCs w:val="26"/>
              </w:rPr>
              <w:t>лачиваемых при добыче общераспространенных полезных ископаемых и подземных вод, испол</w:t>
            </w:r>
            <w:r w:rsidRPr="00527C6F">
              <w:rPr>
                <w:spacing w:val="-6"/>
                <w:sz w:val="26"/>
                <w:szCs w:val="26"/>
              </w:rPr>
              <w:t>ь</w:t>
            </w:r>
            <w:r w:rsidRPr="00527C6F">
              <w:rPr>
                <w:spacing w:val="-6"/>
                <w:sz w:val="26"/>
                <w:szCs w:val="26"/>
              </w:rPr>
              <w:t xml:space="preserve">зуемых для местных нужд </w:t>
            </w:r>
            <w:r w:rsidR="0023166B" w:rsidRPr="00527C6F">
              <w:rPr>
                <w:spacing w:val="-6"/>
                <w:sz w:val="26"/>
                <w:szCs w:val="26"/>
              </w:rPr>
              <w:t>(сумма платежа (п</w:t>
            </w:r>
            <w:r w:rsidR="0023166B" w:rsidRPr="00527C6F">
              <w:rPr>
                <w:spacing w:val="-6"/>
                <w:sz w:val="26"/>
                <w:szCs w:val="26"/>
              </w:rPr>
              <w:t>е</w:t>
            </w:r>
            <w:r w:rsidR="0023166B" w:rsidRPr="00527C6F">
              <w:rPr>
                <w:spacing w:val="-6"/>
                <w:sz w:val="26"/>
                <w:szCs w:val="26"/>
              </w:rPr>
              <w:t>рерасчеты, недоимка и задолженность по соо</w:t>
            </w:r>
            <w:r w:rsidR="0023166B" w:rsidRPr="00527C6F">
              <w:rPr>
                <w:spacing w:val="-6"/>
                <w:sz w:val="26"/>
                <w:szCs w:val="26"/>
              </w:rPr>
              <w:t>т</w:t>
            </w:r>
            <w:r w:rsidR="0023166B" w:rsidRPr="00527C6F">
              <w:rPr>
                <w:spacing w:val="-6"/>
                <w:sz w:val="26"/>
                <w:szCs w:val="26"/>
              </w:rPr>
              <w:t>ветствующему платежу, в том числе по отм</w:t>
            </w:r>
            <w:r w:rsidR="0023166B" w:rsidRPr="00527C6F">
              <w:rPr>
                <w:spacing w:val="-6"/>
                <w:sz w:val="26"/>
                <w:szCs w:val="26"/>
              </w:rPr>
              <w:t>е</w:t>
            </w:r>
            <w:r w:rsidR="0023166B" w:rsidRPr="00527C6F">
              <w:rPr>
                <w:spacing w:val="-6"/>
                <w:sz w:val="26"/>
                <w:szCs w:val="26"/>
              </w:rPr>
              <w:t>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1 09 03082 02 1000 110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3,98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Налоги на имущество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1 09 04000 00 0000 110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1 270,07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Налог на имущество предприятий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1 09 04010 02 0000 110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171,53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Налог на имущество предприятий </w:t>
            </w:r>
            <w:r w:rsidR="0023166B" w:rsidRPr="006D0B65">
              <w:rPr>
                <w:sz w:val="26"/>
                <w:szCs w:val="26"/>
              </w:rPr>
              <w:t>(сумма платежа (перерасчеты, недоимка и задолже</w:t>
            </w:r>
            <w:r w:rsidR="0023166B" w:rsidRPr="006D0B65">
              <w:rPr>
                <w:sz w:val="26"/>
                <w:szCs w:val="26"/>
              </w:rPr>
              <w:t>н</w:t>
            </w:r>
            <w:r w:rsidR="0023166B" w:rsidRPr="006D0B65">
              <w:rPr>
                <w:sz w:val="26"/>
                <w:szCs w:val="26"/>
              </w:rPr>
              <w:t>ность по соответствующему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1 09 04010 02 1000 110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15,36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Налог на имущество предприятий </w:t>
            </w:r>
            <w:r w:rsidR="0023166B" w:rsidRPr="006D0B65">
              <w:rPr>
                <w:sz w:val="26"/>
                <w:szCs w:val="26"/>
              </w:rPr>
              <w:t>(пени и проценты по соответствующему платежу)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1 09 04010 02 2000 110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154,91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Налог на имущество предприятий </w:t>
            </w:r>
            <w:r w:rsidR="0023166B" w:rsidRPr="006D0B65">
              <w:rPr>
                <w:sz w:val="26"/>
                <w:szCs w:val="26"/>
              </w:rPr>
              <w:t>(суммы д</w:t>
            </w:r>
            <w:r w:rsidR="0023166B" w:rsidRPr="006D0B65">
              <w:rPr>
                <w:sz w:val="26"/>
                <w:szCs w:val="26"/>
              </w:rPr>
              <w:t>е</w:t>
            </w:r>
            <w:r w:rsidR="0023166B" w:rsidRPr="006D0B65">
              <w:rPr>
                <w:sz w:val="26"/>
                <w:szCs w:val="26"/>
              </w:rPr>
              <w:t>нежных взысканий (штрафов) по соответс</w:t>
            </w:r>
            <w:r w:rsidR="0023166B" w:rsidRPr="006D0B65">
              <w:rPr>
                <w:sz w:val="26"/>
                <w:szCs w:val="26"/>
              </w:rPr>
              <w:t>т</w:t>
            </w:r>
            <w:r w:rsidR="0023166B" w:rsidRPr="006D0B65">
              <w:rPr>
                <w:sz w:val="26"/>
                <w:szCs w:val="26"/>
              </w:rPr>
              <w:t>вующему платежу согласно законодательству Российской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1 09 04010 02 3000 110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1,78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Налог на имущество предприятий (прочие п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ступления)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1 09 04010 02 4000 110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-0,52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527C6F" w:rsidRDefault="00981963" w:rsidP="0055681D">
            <w:pPr>
              <w:jc w:val="both"/>
              <w:outlineLvl w:val="2"/>
              <w:rPr>
                <w:bCs/>
                <w:spacing w:val="-6"/>
                <w:sz w:val="26"/>
                <w:szCs w:val="26"/>
              </w:rPr>
            </w:pPr>
            <w:r w:rsidRPr="00527C6F">
              <w:rPr>
                <w:bCs/>
                <w:spacing w:val="-6"/>
                <w:sz w:val="26"/>
                <w:szCs w:val="26"/>
              </w:rPr>
              <w:t>Налог с владельцев транспортных средств и н</w:t>
            </w:r>
            <w:r w:rsidRPr="00527C6F">
              <w:rPr>
                <w:bCs/>
                <w:spacing w:val="-6"/>
                <w:sz w:val="26"/>
                <w:szCs w:val="26"/>
              </w:rPr>
              <w:t>а</w:t>
            </w:r>
            <w:r w:rsidRPr="00527C6F">
              <w:rPr>
                <w:bCs/>
                <w:spacing w:val="-6"/>
                <w:sz w:val="26"/>
                <w:szCs w:val="26"/>
              </w:rPr>
              <w:t>лог на приобретение автотранспортных средств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1 09 04020 02 0000 110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32,74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Налог с владельцев транспортных средств и налог на приобретение автотранспортных средств </w:t>
            </w:r>
            <w:r w:rsidR="0023166B" w:rsidRPr="006D0B65">
              <w:rPr>
                <w:sz w:val="26"/>
                <w:szCs w:val="26"/>
              </w:rPr>
              <w:t>(сумма платежа (перерасчеты, нед</w:t>
            </w:r>
            <w:r w:rsidR="0023166B" w:rsidRPr="006D0B65">
              <w:rPr>
                <w:sz w:val="26"/>
                <w:szCs w:val="26"/>
              </w:rPr>
              <w:t>о</w:t>
            </w:r>
            <w:r w:rsidR="0023166B" w:rsidRPr="006D0B65">
              <w:rPr>
                <w:sz w:val="26"/>
                <w:szCs w:val="26"/>
              </w:rPr>
              <w:t>имка и задолженность по соответствующему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1 09 04020 02 1000 110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4,63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Налог с владельцев транспортных средств и налог на приобретение автотранспортных средств </w:t>
            </w:r>
            <w:r w:rsidR="0023166B" w:rsidRPr="006D0B65">
              <w:rPr>
                <w:sz w:val="26"/>
                <w:szCs w:val="26"/>
              </w:rPr>
              <w:t>(пени и проценты по соответству</w:t>
            </w:r>
            <w:r w:rsidR="0023166B" w:rsidRPr="006D0B65">
              <w:rPr>
                <w:sz w:val="26"/>
                <w:szCs w:val="26"/>
              </w:rPr>
              <w:t>ю</w:t>
            </w:r>
            <w:r w:rsidR="0023166B" w:rsidRPr="006D0B65">
              <w:rPr>
                <w:sz w:val="26"/>
                <w:szCs w:val="26"/>
              </w:rPr>
              <w:t>щему платежу)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1 09 04020 02 2000 110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25,88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Налог с владельцев транспортных средств и налог на приобретение автотранспортных средств </w:t>
            </w:r>
            <w:r w:rsidR="0023166B" w:rsidRPr="006D0B65">
              <w:rPr>
                <w:sz w:val="26"/>
                <w:szCs w:val="26"/>
              </w:rPr>
              <w:t>(суммы денежных взысканий (штр</w:t>
            </w:r>
            <w:r w:rsidR="0023166B" w:rsidRPr="006D0B65">
              <w:rPr>
                <w:sz w:val="26"/>
                <w:szCs w:val="26"/>
              </w:rPr>
              <w:t>а</w:t>
            </w:r>
            <w:r w:rsidR="0023166B" w:rsidRPr="006D0B65">
              <w:rPr>
                <w:sz w:val="26"/>
                <w:szCs w:val="26"/>
              </w:rPr>
              <w:t xml:space="preserve">фов) по соответствующему платежу согласно </w:t>
            </w:r>
            <w:r w:rsidR="0023166B" w:rsidRPr="006D0B65">
              <w:rPr>
                <w:sz w:val="26"/>
                <w:szCs w:val="26"/>
              </w:rPr>
              <w:lastRenderedPageBreak/>
              <w:t>законодательству Российской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F2588" w:rsidRDefault="009F2588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F2588" w:rsidRDefault="009F2588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F2588" w:rsidRDefault="009F2588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F2588" w:rsidRDefault="009F2588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lastRenderedPageBreak/>
              <w:t>1 09 04020 02 3000 110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F2588" w:rsidRDefault="009F2588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F2588" w:rsidRDefault="009F2588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F2588" w:rsidRDefault="009F2588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F2588" w:rsidRDefault="009F2588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lastRenderedPageBreak/>
              <w:t>2,23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lastRenderedPageBreak/>
              <w:t>Налог на пользователей автомобильных дорог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1 09 04030 01 0000 110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1 062,25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Налог на пользователей автомобильных дорог </w:t>
            </w:r>
            <w:r w:rsidR="0023166B" w:rsidRPr="006D0B65">
              <w:rPr>
                <w:sz w:val="26"/>
                <w:szCs w:val="26"/>
              </w:rPr>
              <w:t>(сумма платежа (перерасчеты, недоимка и з</w:t>
            </w:r>
            <w:r w:rsidR="0023166B" w:rsidRPr="006D0B65">
              <w:rPr>
                <w:sz w:val="26"/>
                <w:szCs w:val="26"/>
              </w:rPr>
              <w:t>а</w:t>
            </w:r>
            <w:r w:rsidR="0023166B" w:rsidRPr="006D0B65">
              <w:rPr>
                <w:sz w:val="26"/>
                <w:szCs w:val="26"/>
              </w:rPr>
              <w:t>долженность по соответствующему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1 09 04030 01 1000 110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3,74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527C6F" w:rsidRDefault="00981963" w:rsidP="0055681D">
            <w:pPr>
              <w:jc w:val="both"/>
              <w:outlineLvl w:val="3"/>
              <w:rPr>
                <w:spacing w:val="-6"/>
                <w:sz w:val="26"/>
                <w:szCs w:val="26"/>
              </w:rPr>
            </w:pPr>
            <w:r w:rsidRPr="00527C6F">
              <w:rPr>
                <w:spacing w:val="-6"/>
                <w:sz w:val="26"/>
                <w:szCs w:val="26"/>
              </w:rPr>
              <w:t xml:space="preserve">Налог на пользователей автомобильных дорог </w:t>
            </w:r>
            <w:r w:rsidR="0023166B" w:rsidRPr="00527C6F">
              <w:rPr>
                <w:spacing w:val="-6"/>
                <w:sz w:val="26"/>
                <w:szCs w:val="26"/>
              </w:rPr>
              <w:t>(пени и проценты по соответствующему плат</w:t>
            </w:r>
            <w:r w:rsidR="0023166B" w:rsidRPr="00527C6F">
              <w:rPr>
                <w:spacing w:val="-6"/>
                <w:sz w:val="26"/>
                <w:szCs w:val="26"/>
              </w:rPr>
              <w:t>е</w:t>
            </w:r>
            <w:r w:rsidR="0023166B" w:rsidRPr="00527C6F">
              <w:rPr>
                <w:spacing w:val="-6"/>
                <w:sz w:val="26"/>
                <w:szCs w:val="26"/>
              </w:rPr>
              <w:t>жу)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1 09 04030 01 2000 110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1 058,05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Налог на пользователей автомобильных дорог </w:t>
            </w:r>
            <w:r w:rsidR="0023166B" w:rsidRPr="006D0B65">
              <w:rPr>
                <w:sz w:val="26"/>
                <w:szCs w:val="26"/>
              </w:rPr>
              <w:t>(суммы денежных взысканий (штрафов) по соответствующему платежу согласно закон</w:t>
            </w:r>
            <w:r w:rsidR="0023166B" w:rsidRPr="006D0B65">
              <w:rPr>
                <w:sz w:val="26"/>
                <w:szCs w:val="26"/>
              </w:rPr>
              <w:t>о</w:t>
            </w:r>
            <w:r w:rsidR="0023166B" w:rsidRPr="006D0B65">
              <w:rPr>
                <w:sz w:val="26"/>
                <w:szCs w:val="26"/>
              </w:rPr>
              <w:t>дательству Российской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1 09 04030 01 3000 110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0,60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Налог на пользователей автомобильных дорог (прочие поступления)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1 09 04030 01 4000 110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-0,14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1 09 04040 01 0000 110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3,55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Налог с имущества, переходящего в порядке наследования или дарения </w:t>
            </w:r>
            <w:r w:rsidR="0023166B" w:rsidRPr="006D0B65">
              <w:rPr>
                <w:sz w:val="26"/>
                <w:szCs w:val="26"/>
              </w:rPr>
              <w:t>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1 09 04040 01 1000 110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1,27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Налог с имущества, переходящего в порядке наследования или дарения </w:t>
            </w:r>
            <w:r w:rsidR="0023166B" w:rsidRPr="006D0B65">
              <w:rPr>
                <w:sz w:val="26"/>
                <w:szCs w:val="26"/>
              </w:rPr>
              <w:t>(пени и проценты по соответствующему платежу)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1 09 04040 01 2000 110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2,28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527C6F" w:rsidRDefault="00981963" w:rsidP="0055681D">
            <w:pPr>
              <w:jc w:val="both"/>
              <w:outlineLvl w:val="1"/>
              <w:rPr>
                <w:bCs/>
                <w:spacing w:val="-6"/>
                <w:sz w:val="26"/>
                <w:szCs w:val="26"/>
              </w:rPr>
            </w:pPr>
            <w:r w:rsidRPr="00527C6F">
              <w:rPr>
                <w:bCs/>
                <w:spacing w:val="-6"/>
                <w:sz w:val="26"/>
                <w:szCs w:val="26"/>
              </w:rPr>
              <w:t>Прочие налоги и сборы (по отмененным нал</w:t>
            </w:r>
            <w:r w:rsidRPr="00527C6F">
              <w:rPr>
                <w:bCs/>
                <w:spacing w:val="-6"/>
                <w:sz w:val="26"/>
                <w:szCs w:val="26"/>
              </w:rPr>
              <w:t>о</w:t>
            </w:r>
            <w:r w:rsidRPr="00527C6F">
              <w:rPr>
                <w:bCs/>
                <w:spacing w:val="-6"/>
                <w:sz w:val="26"/>
                <w:szCs w:val="26"/>
              </w:rPr>
              <w:t>гам и сборам субъектов Российской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1 09 06000 02 0000 110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129,87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Налог с продаж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1 09 06010 02 0000 110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128,18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Налог с продаж </w:t>
            </w:r>
            <w:r w:rsidR="0023166B" w:rsidRPr="006D0B65">
              <w:rPr>
                <w:sz w:val="26"/>
                <w:szCs w:val="26"/>
              </w:rPr>
              <w:t>(сумма платежа (перерасчеты, недоимка и задолженность по соответству</w:t>
            </w:r>
            <w:r w:rsidR="0023166B" w:rsidRPr="006D0B65">
              <w:rPr>
                <w:sz w:val="26"/>
                <w:szCs w:val="26"/>
              </w:rPr>
              <w:t>ю</w:t>
            </w:r>
            <w:r w:rsidR="0023166B" w:rsidRPr="006D0B65">
              <w:rPr>
                <w:sz w:val="26"/>
                <w:szCs w:val="26"/>
              </w:rPr>
              <w:t>щему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1 09 06010 02 1000 110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53,74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Налог с продаж </w:t>
            </w:r>
            <w:r w:rsidR="0023166B" w:rsidRPr="006D0B65">
              <w:rPr>
                <w:sz w:val="26"/>
                <w:szCs w:val="26"/>
              </w:rPr>
              <w:t>(пени и проценты по соотве</w:t>
            </w:r>
            <w:r w:rsidR="0023166B" w:rsidRPr="006D0B65">
              <w:rPr>
                <w:sz w:val="26"/>
                <w:szCs w:val="26"/>
              </w:rPr>
              <w:t>т</w:t>
            </w:r>
            <w:r w:rsidR="0023166B" w:rsidRPr="006D0B65">
              <w:rPr>
                <w:sz w:val="26"/>
                <w:szCs w:val="26"/>
              </w:rPr>
              <w:t>ствующему платежу)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1 09 06010 02 2000 110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71,54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527C6F" w:rsidRDefault="00981963" w:rsidP="0055681D">
            <w:pPr>
              <w:jc w:val="both"/>
              <w:outlineLvl w:val="3"/>
              <w:rPr>
                <w:spacing w:val="-6"/>
                <w:sz w:val="26"/>
                <w:szCs w:val="26"/>
              </w:rPr>
            </w:pPr>
            <w:r w:rsidRPr="00527C6F">
              <w:rPr>
                <w:spacing w:val="-6"/>
                <w:sz w:val="26"/>
                <w:szCs w:val="26"/>
              </w:rPr>
              <w:t xml:space="preserve">Налог с продаж </w:t>
            </w:r>
            <w:r w:rsidR="0023166B" w:rsidRPr="00527C6F">
              <w:rPr>
                <w:spacing w:val="-6"/>
                <w:sz w:val="26"/>
                <w:szCs w:val="26"/>
              </w:rPr>
              <w:t>(суммы денежных взысканий (штрафов</w:t>
            </w:r>
            <w:r w:rsidR="0023166B" w:rsidRPr="00527C6F">
              <w:rPr>
                <w:spacing w:val="-8"/>
                <w:sz w:val="26"/>
                <w:szCs w:val="26"/>
              </w:rPr>
              <w:t>) по соответствующему платежу с</w:t>
            </w:r>
            <w:r w:rsidR="0023166B" w:rsidRPr="00527C6F">
              <w:rPr>
                <w:spacing w:val="-8"/>
                <w:sz w:val="26"/>
                <w:szCs w:val="26"/>
              </w:rPr>
              <w:t>о</w:t>
            </w:r>
            <w:r w:rsidR="0023166B" w:rsidRPr="00527C6F">
              <w:rPr>
                <w:spacing w:val="-8"/>
                <w:sz w:val="26"/>
                <w:szCs w:val="26"/>
              </w:rPr>
              <w:t>гласно законодательству Российской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1 09 06010 02 3000 110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2,90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1 09 06020 02 0000 110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1,69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Сбор на нужды образовательных учреждений, взимаемый с юридических лиц </w:t>
            </w:r>
            <w:r w:rsidR="0023166B" w:rsidRPr="006D0B65">
              <w:rPr>
                <w:sz w:val="26"/>
                <w:szCs w:val="26"/>
              </w:rPr>
              <w:t>(сумма плат</w:t>
            </w:r>
            <w:r w:rsidR="0023166B" w:rsidRPr="006D0B65">
              <w:rPr>
                <w:sz w:val="26"/>
                <w:szCs w:val="26"/>
              </w:rPr>
              <w:t>е</w:t>
            </w:r>
            <w:r w:rsidR="0023166B" w:rsidRPr="006D0B65">
              <w:rPr>
                <w:sz w:val="26"/>
                <w:szCs w:val="26"/>
              </w:rPr>
              <w:t>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1 09 06020 02 1000 110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1,69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 xml:space="preserve">Налог, взимаемый в виде стоимости патента в связи с применением упрощенной системы </w:t>
            </w:r>
            <w:r w:rsidRPr="006D0B65">
              <w:rPr>
                <w:bCs/>
                <w:sz w:val="26"/>
                <w:szCs w:val="26"/>
              </w:rPr>
              <w:lastRenderedPageBreak/>
              <w:t>налогообложения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5A13AE" w:rsidRDefault="005A13AE" w:rsidP="0000250E">
            <w:pPr>
              <w:jc w:val="center"/>
              <w:outlineLvl w:val="1"/>
              <w:rPr>
                <w:sz w:val="26"/>
                <w:szCs w:val="26"/>
              </w:rPr>
            </w:pPr>
          </w:p>
          <w:p w:rsidR="005A13AE" w:rsidRDefault="005A13AE" w:rsidP="0000250E">
            <w:pPr>
              <w:jc w:val="center"/>
              <w:outlineLvl w:val="1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lastRenderedPageBreak/>
              <w:t>1 09 11000 02 0000 110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5A13AE" w:rsidRDefault="005A13AE" w:rsidP="0000250E">
            <w:pPr>
              <w:jc w:val="right"/>
              <w:outlineLvl w:val="1"/>
              <w:rPr>
                <w:sz w:val="26"/>
                <w:szCs w:val="26"/>
              </w:rPr>
            </w:pPr>
          </w:p>
          <w:p w:rsidR="005A13AE" w:rsidRDefault="005A13AE" w:rsidP="0000250E">
            <w:pPr>
              <w:jc w:val="right"/>
              <w:outlineLvl w:val="1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lastRenderedPageBreak/>
              <w:t>-6,74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lastRenderedPageBreak/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643A87" w:rsidRDefault="00643A8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1 09 11010 02 0000 110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643A87" w:rsidRDefault="00643A8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7,71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527C6F" w:rsidRDefault="00981963" w:rsidP="0055681D">
            <w:pPr>
              <w:jc w:val="both"/>
              <w:outlineLvl w:val="3"/>
              <w:rPr>
                <w:spacing w:val="-6"/>
                <w:sz w:val="26"/>
                <w:szCs w:val="26"/>
              </w:rPr>
            </w:pPr>
            <w:r w:rsidRPr="00527C6F">
              <w:rPr>
                <w:spacing w:val="-6"/>
                <w:sz w:val="26"/>
                <w:szCs w:val="26"/>
              </w:rPr>
              <w:t>Налог, взимаемый в виде стоимости патента в связи с применением упрощенной системы н</w:t>
            </w:r>
            <w:r w:rsidRPr="00527C6F">
              <w:rPr>
                <w:spacing w:val="-6"/>
                <w:sz w:val="26"/>
                <w:szCs w:val="26"/>
              </w:rPr>
              <w:t>а</w:t>
            </w:r>
            <w:r w:rsidRPr="00527C6F">
              <w:rPr>
                <w:spacing w:val="-6"/>
                <w:sz w:val="26"/>
                <w:szCs w:val="26"/>
              </w:rPr>
              <w:t xml:space="preserve">логообложения </w:t>
            </w:r>
            <w:r w:rsidR="0023166B" w:rsidRPr="00527C6F">
              <w:rPr>
                <w:spacing w:val="-6"/>
                <w:sz w:val="26"/>
                <w:szCs w:val="26"/>
              </w:rPr>
              <w:t>(сумма платежа (перерасчеты, недоимка и задолженность по соответствующ</w:t>
            </w:r>
            <w:r w:rsidR="0023166B" w:rsidRPr="00527C6F">
              <w:rPr>
                <w:spacing w:val="-6"/>
                <w:sz w:val="26"/>
                <w:szCs w:val="26"/>
              </w:rPr>
              <w:t>е</w:t>
            </w:r>
            <w:r w:rsidR="0023166B" w:rsidRPr="00527C6F">
              <w:rPr>
                <w:spacing w:val="-6"/>
                <w:sz w:val="26"/>
                <w:szCs w:val="26"/>
              </w:rPr>
              <w:t>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1 09 11010 02 1000 110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-15,27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Налог, взимаемый в виде стоимости патента в связи с применением упрощенной системы налогообложения </w:t>
            </w:r>
            <w:r w:rsidR="0023166B" w:rsidRPr="006D0B65">
              <w:rPr>
                <w:sz w:val="26"/>
                <w:szCs w:val="26"/>
              </w:rPr>
              <w:t>(пени и проценты по соо</w:t>
            </w:r>
            <w:r w:rsidR="0023166B" w:rsidRPr="006D0B65">
              <w:rPr>
                <w:sz w:val="26"/>
                <w:szCs w:val="26"/>
              </w:rPr>
              <w:t>т</w:t>
            </w:r>
            <w:r w:rsidR="0023166B" w:rsidRPr="006D0B65">
              <w:rPr>
                <w:sz w:val="26"/>
                <w:szCs w:val="26"/>
              </w:rPr>
              <w:t>ветствующему платежу)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1 09 11010 02 2000 110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22,98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Налоги, взимаемые в виде стоимости патента в связи с применением упрощенной системы налогообложения (за налоговые периоды, и</w:t>
            </w:r>
            <w:r w:rsidRPr="006D0B65">
              <w:rPr>
                <w:bCs/>
                <w:sz w:val="26"/>
                <w:szCs w:val="26"/>
              </w:rPr>
              <w:t>с</w:t>
            </w:r>
            <w:r w:rsidRPr="006D0B65">
              <w:rPr>
                <w:bCs/>
                <w:sz w:val="26"/>
                <w:szCs w:val="26"/>
              </w:rPr>
              <w:t>текшие до 1 января 2011 года)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1 09 11020 02 0000 110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-14,45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9F2588" w:rsidRDefault="00981963" w:rsidP="0055681D">
            <w:pPr>
              <w:jc w:val="both"/>
              <w:outlineLvl w:val="3"/>
              <w:rPr>
                <w:spacing w:val="-6"/>
                <w:sz w:val="26"/>
                <w:szCs w:val="26"/>
              </w:rPr>
            </w:pPr>
            <w:r w:rsidRPr="009F2588">
              <w:rPr>
                <w:spacing w:val="-6"/>
                <w:sz w:val="26"/>
                <w:szCs w:val="26"/>
              </w:rPr>
              <w:t>Налоги, взимаемые в виде стоимости патента в связи с применением упрощенной системы н</w:t>
            </w:r>
            <w:r w:rsidRPr="009F2588">
              <w:rPr>
                <w:spacing w:val="-6"/>
                <w:sz w:val="26"/>
                <w:szCs w:val="26"/>
              </w:rPr>
              <w:t>а</w:t>
            </w:r>
            <w:r w:rsidRPr="009F2588">
              <w:rPr>
                <w:spacing w:val="-6"/>
                <w:sz w:val="26"/>
                <w:szCs w:val="26"/>
              </w:rPr>
              <w:t>логообложения (за налоговые периоды, исте</w:t>
            </w:r>
            <w:r w:rsidRPr="009F2588">
              <w:rPr>
                <w:spacing w:val="-6"/>
                <w:sz w:val="26"/>
                <w:szCs w:val="26"/>
              </w:rPr>
              <w:t>к</w:t>
            </w:r>
            <w:r w:rsidRPr="009F2588">
              <w:rPr>
                <w:spacing w:val="-6"/>
                <w:sz w:val="26"/>
                <w:szCs w:val="26"/>
              </w:rPr>
              <w:t xml:space="preserve">шие до 1 января 2011 года) </w:t>
            </w:r>
            <w:r w:rsidR="0023166B" w:rsidRPr="009F2588">
              <w:rPr>
                <w:spacing w:val="-6"/>
                <w:sz w:val="26"/>
                <w:szCs w:val="26"/>
              </w:rPr>
              <w:t>(сумма платежа (п</w:t>
            </w:r>
            <w:r w:rsidR="0023166B" w:rsidRPr="009F2588">
              <w:rPr>
                <w:spacing w:val="-6"/>
                <w:sz w:val="26"/>
                <w:szCs w:val="26"/>
              </w:rPr>
              <w:t>е</w:t>
            </w:r>
            <w:r w:rsidR="0023166B" w:rsidRPr="009F2588">
              <w:rPr>
                <w:spacing w:val="-6"/>
                <w:sz w:val="26"/>
                <w:szCs w:val="26"/>
              </w:rPr>
              <w:t>рерасчеты, недоимка и задолженность по соо</w:t>
            </w:r>
            <w:r w:rsidR="0023166B" w:rsidRPr="009F2588">
              <w:rPr>
                <w:spacing w:val="-6"/>
                <w:sz w:val="26"/>
                <w:szCs w:val="26"/>
              </w:rPr>
              <w:t>т</w:t>
            </w:r>
            <w:r w:rsidR="0023166B" w:rsidRPr="009F2588">
              <w:rPr>
                <w:spacing w:val="-6"/>
                <w:sz w:val="26"/>
                <w:szCs w:val="26"/>
              </w:rPr>
              <w:t>ветствующему платежу, в том числе по отм</w:t>
            </w:r>
            <w:r w:rsidR="0023166B" w:rsidRPr="009F2588">
              <w:rPr>
                <w:spacing w:val="-6"/>
                <w:sz w:val="26"/>
                <w:szCs w:val="26"/>
              </w:rPr>
              <w:t>е</w:t>
            </w:r>
            <w:r w:rsidR="0023166B" w:rsidRPr="009F2588">
              <w:rPr>
                <w:spacing w:val="-6"/>
                <w:sz w:val="26"/>
                <w:szCs w:val="26"/>
              </w:rPr>
              <w:t>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1 09 11020 02 1000 110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-17,71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Налоги, взимаемые в виде стоимости патента в связи с применением упрощенной системы налогообложения (за налоговые периоды, и</w:t>
            </w:r>
            <w:r w:rsidRPr="006D0B65">
              <w:rPr>
                <w:sz w:val="26"/>
                <w:szCs w:val="26"/>
              </w:rPr>
              <w:t>с</w:t>
            </w:r>
            <w:r w:rsidRPr="006D0B65">
              <w:rPr>
                <w:sz w:val="26"/>
                <w:szCs w:val="26"/>
              </w:rPr>
              <w:t xml:space="preserve">текшие до 1 января 2011 года) </w:t>
            </w:r>
            <w:r w:rsidR="0023166B" w:rsidRPr="006D0B65">
              <w:rPr>
                <w:sz w:val="26"/>
                <w:szCs w:val="26"/>
              </w:rPr>
              <w:t>(пени и пр</w:t>
            </w:r>
            <w:r w:rsidR="0023166B" w:rsidRPr="006D0B65">
              <w:rPr>
                <w:sz w:val="26"/>
                <w:szCs w:val="26"/>
              </w:rPr>
              <w:t>о</w:t>
            </w:r>
            <w:r w:rsidR="0023166B" w:rsidRPr="006D0B65">
              <w:rPr>
                <w:sz w:val="26"/>
                <w:szCs w:val="26"/>
              </w:rPr>
              <w:t>центы по соответствующему платежу)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1 09 11020 02 2000 110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3,26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527C6F" w:rsidRDefault="00981963" w:rsidP="009F2588">
            <w:pPr>
              <w:jc w:val="both"/>
              <w:outlineLvl w:val="0"/>
              <w:rPr>
                <w:bCs/>
                <w:spacing w:val="-6"/>
                <w:sz w:val="26"/>
                <w:szCs w:val="26"/>
              </w:rPr>
            </w:pPr>
            <w:r w:rsidRPr="00527C6F">
              <w:rPr>
                <w:bCs/>
                <w:spacing w:val="-6"/>
                <w:sz w:val="26"/>
                <w:szCs w:val="26"/>
              </w:rPr>
              <w:t>Д</w:t>
            </w:r>
            <w:r w:rsidR="00187615" w:rsidRPr="00527C6F">
              <w:rPr>
                <w:bCs/>
                <w:spacing w:val="-6"/>
                <w:sz w:val="26"/>
                <w:szCs w:val="26"/>
              </w:rPr>
              <w:t>оходы от использования имущества, наход</w:t>
            </w:r>
            <w:r w:rsidR="00187615" w:rsidRPr="00527C6F">
              <w:rPr>
                <w:bCs/>
                <w:spacing w:val="-6"/>
                <w:sz w:val="26"/>
                <w:szCs w:val="26"/>
              </w:rPr>
              <w:t>я</w:t>
            </w:r>
            <w:r w:rsidR="00187615" w:rsidRPr="00527C6F">
              <w:rPr>
                <w:bCs/>
                <w:spacing w:val="-6"/>
                <w:sz w:val="26"/>
                <w:szCs w:val="26"/>
              </w:rPr>
              <w:t>щегося в государственной и муниципальной собственности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0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1 11 00000 00 0000 000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0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188 307,30</w:t>
            </w:r>
          </w:p>
        </w:tc>
      </w:tr>
      <w:tr w:rsidR="00981963" w:rsidRPr="006D0B65" w:rsidTr="00E6429A">
        <w:trPr>
          <w:trHeight w:val="1883"/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Доходы в виде прибыли, приходящейся на доли в уставных (складочных) капиталах х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зяйственных товариществ и обществ, или д</w:t>
            </w:r>
            <w:r w:rsidRPr="006D0B65">
              <w:rPr>
                <w:bCs/>
                <w:sz w:val="26"/>
                <w:szCs w:val="26"/>
              </w:rPr>
              <w:t>и</w:t>
            </w:r>
            <w:r w:rsidRPr="006D0B65">
              <w:rPr>
                <w:bCs/>
                <w:sz w:val="26"/>
                <w:szCs w:val="26"/>
              </w:rPr>
              <w:t>видендов по акциям, принадлежащим Росси</w:t>
            </w:r>
            <w:r w:rsidRPr="006D0B65">
              <w:rPr>
                <w:bCs/>
                <w:sz w:val="26"/>
                <w:szCs w:val="26"/>
              </w:rPr>
              <w:t>й</w:t>
            </w:r>
            <w:r w:rsidRPr="006D0B65">
              <w:rPr>
                <w:bCs/>
                <w:sz w:val="26"/>
                <w:szCs w:val="26"/>
              </w:rPr>
              <w:t>ской Федерации, субъектам Российской Ф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дерации или муниципальным образованиям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1 11 01000 00 0000 120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right"/>
              <w:outlineLvl w:val="1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1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1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1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1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16 810,86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527C6F" w:rsidRDefault="00981963" w:rsidP="0055681D">
            <w:pPr>
              <w:jc w:val="both"/>
              <w:outlineLvl w:val="2"/>
              <w:rPr>
                <w:bCs/>
                <w:spacing w:val="-6"/>
                <w:sz w:val="26"/>
                <w:szCs w:val="26"/>
              </w:rPr>
            </w:pPr>
            <w:r w:rsidRPr="00527C6F">
              <w:rPr>
                <w:bCs/>
                <w:spacing w:val="-6"/>
                <w:sz w:val="26"/>
                <w:szCs w:val="26"/>
              </w:rPr>
              <w:t>Доходы в виде прибыли, приходящейся на доли в уставных (складочных) капиталах хозяйстве</w:t>
            </w:r>
            <w:r w:rsidRPr="00527C6F">
              <w:rPr>
                <w:bCs/>
                <w:spacing w:val="-6"/>
                <w:sz w:val="26"/>
                <w:szCs w:val="26"/>
              </w:rPr>
              <w:t>н</w:t>
            </w:r>
            <w:r w:rsidRPr="00527C6F">
              <w:rPr>
                <w:bCs/>
                <w:spacing w:val="-6"/>
                <w:sz w:val="26"/>
                <w:szCs w:val="26"/>
              </w:rPr>
              <w:t>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527C6F" w:rsidRDefault="00527C6F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527C6F" w:rsidRDefault="00527C6F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527C6F" w:rsidRDefault="00527C6F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527C6F" w:rsidRDefault="00527C6F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1 11 01020 02 0000 120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527C6F" w:rsidRDefault="00527C6F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527C6F" w:rsidRDefault="00527C6F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527C6F" w:rsidRDefault="00527C6F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527C6F" w:rsidRDefault="00527C6F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16 810,86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 xml:space="preserve">Проценты, полученные от предоставления </w:t>
            </w:r>
            <w:r w:rsidRPr="006D0B65">
              <w:rPr>
                <w:bCs/>
                <w:sz w:val="26"/>
                <w:szCs w:val="26"/>
              </w:rPr>
              <w:lastRenderedPageBreak/>
              <w:t>бюджетных кредитов внутри страны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5A13AE" w:rsidRDefault="005A13AE" w:rsidP="0000250E">
            <w:pPr>
              <w:jc w:val="center"/>
              <w:outlineLvl w:val="1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lastRenderedPageBreak/>
              <w:t>1 11 03000 00 0000 120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5A13AE" w:rsidRDefault="005A13AE" w:rsidP="0000250E">
            <w:pPr>
              <w:jc w:val="right"/>
              <w:outlineLvl w:val="1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lastRenderedPageBreak/>
              <w:t>24 595,42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A1236" w:rsidRDefault="00981963" w:rsidP="0055681D">
            <w:pPr>
              <w:jc w:val="both"/>
              <w:outlineLvl w:val="2"/>
              <w:rPr>
                <w:bCs/>
                <w:spacing w:val="-6"/>
                <w:sz w:val="26"/>
                <w:szCs w:val="26"/>
              </w:rPr>
            </w:pPr>
            <w:r w:rsidRPr="006A1236">
              <w:rPr>
                <w:bCs/>
                <w:spacing w:val="-6"/>
                <w:sz w:val="26"/>
                <w:szCs w:val="26"/>
              </w:rPr>
              <w:lastRenderedPageBreak/>
              <w:t>Проценты, полученные от предоставления бю</w:t>
            </w:r>
            <w:r w:rsidRPr="006A1236">
              <w:rPr>
                <w:bCs/>
                <w:spacing w:val="-6"/>
                <w:sz w:val="26"/>
                <w:szCs w:val="26"/>
              </w:rPr>
              <w:t>д</w:t>
            </w:r>
            <w:r w:rsidRPr="006A1236">
              <w:rPr>
                <w:bCs/>
                <w:spacing w:val="-6"/>
                <w:sz w:val="26"/>
                <w:szCs w:val="26"/>
              </w:rPr>
              <w:t>жетных кредитов внутри страны за счет средств бюджетов субъектов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643A87" w:rsidRDefault="00643A8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1 11 03020 02 0000 120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643A87" w:rsidRDefault="00643A8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24 595,42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A1236" w:rsidRDefault="00981963" w:rsidP="0055681D">
            <w:pPr>
              <w:jc w:val="both"/>
              <w:outlineLvl w:val="1"/>
              <w:rPr>
                <w:bCs/>
                <w:spacing w:val="-6"/>
                <w:sz w:val="26"/>
                <w:szCs w:val="26"/>
              </w:rPr>
            </w:pPr>
            <w:r w:rsidRPr="006A1236">
              <w:rPr>
                <w:bCs/>
                <w:spacing w:val="-6"/>
                <w:sz w:val="26"/>
                <w:szCs w:val="26"/>
              </w:rPr>
              <w:t>Доходы, получаемые в виде арендной либо иной платы за передачу в возмездное пользование г</w:t>
            </w:r>
            <w:r w:rsidRPr="006A1236">
              <w:rPr>
                <w:bCs/>
                <w:spacing w:val="-6"/>
                <w:sz w:val="26"/>
                <w:szCs w:val="26"/>
              </w:rPr>
              <w:t>о</w:t>
            </w:r>
            <w:r w:rsidRPr="006A1236">
              <w:rPr>
                <w:bCs/>
                <w:spacing w:val="-6"/>
                <w:sz w:val="26"/>
                <w:szCs w:val="26"/>
              </w:rPr>
              <w:t>сударственного и муниципального имущества (за исключением имущества бюджетных и авт</w:t>
            </w:r>
            <w:r w:rsidRPr="006A1236">
              <w:rPr>
                <w:bCs/>
                <w:spacing w:val="-6"/>
                <w:sz w:val="26"/>
                <w:szCs w:val="26"/>
              </w:rPr>
              <w:t>о</w:t>
            </w:r>
            <w:r w:rsidRPr="006A1236">
              <w:rPr>
                <w:bCs/>
                <w:spacing w:val="-6"/>
                <w:sz w:val="26"/>
                <w:szCs w:val="26"/>
              </w:rPr>
              <w:t>номных учреждений, а также имущества гос</w:t>
            </w:r>
            <w:r w:rsidRPr="006A1236">
              <w:rPr>
                <w:bCs/>
                <w:spacing w:val="-6"/>
                <w:sz w:val="26"/>
                <w:szCs w:val="26"/>
              </w:rPr>
              <w:t>у</w:t>
            </w:r>
            <w:r w:rsidRPr="006A1236">
              <w:rPr>
                <w:bCs/>
                <w:spacing w:val="-6"/>
                <w:sz w:val="26"/>
                <w:szCs w:val="26"/>
              </w:rPr>
              <w:t>дарственных и муниципальных унитарных предприятий, в том числе казенных)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1 11 05000 00 0000 120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108 889,99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Доходы, получаемые в виде арендной платы за земли после разграничения государстве</w:t>
            </w:r>
            <w:r w:rsidRPr="006D0B65">
              <w:rPr>
                <w:bCs/>
                <w:sz w:val="26"/>
                <w:szCs w:val="26"/>
              </w:rPr>
              <w:t>н</w:t>
            </w:r>
            <w:r w:rsidRPr="006D0B65">
              <w:rPr>
                <w:bCs/>
                <w:sz w:val="26"/>
                <w:szCs w:val="26"/>
              </w:rPr>
              <w:t>ной собственности на землю, а также средства от продажи права на заключение договоров аренды указанных земельных участков (за и</w:t>
            </w:r>
            <w:r w:rsidRPr="006D0B65">
              <w:rPr>
                <w:bCs/>
                <w:sz w:val="26"/>
                <w:szCs w:val="26"/>
              </w:rPr>
              <w:t>с</w:t>
            </w:r>
            <w:r w:rsidRPr="006D0B65">
              <w:rPr>
                <w:bCs/>
                <w:sz w:val="26"/>
                <w:szCs w:val="26"/>
              </w:rPr>
              <w:t>ключением земельных участков бюджетных и автономных учреждений)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1 11 05020 00 0000 120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36 235,23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Доходы, получаемые в виде арендной платы, а также средства от продажи права на закл</w:t>
            </w:r>
            <w:r w:rsidRPr="006D0B65">
              <w:rPr>
                <w:bCs/>
                <w:sz w:val="26"/>
                <w:szCs w:val="26"/>
              </w:rPr>
              <w:t>ю</w:t>
            </w:r>
            <w:r w:rsidRPr="006D0B65">
              <w:rPr>
                <w:bCs/>
                <w:sz w:val="26"/>
                <w:szCs w:val="26"/>
              </w:rPr>
              <w:t>чение договоров аренды за земли, находящи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ся в собственности субъектов Российской Ф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дерации (за исключением земельных участков бюджетных и автономных учреждений суб</w:t>
            </w:r>
            <w:r w:rsidRPr="006D0B65">
              <w:rPr>
                <w:bCs/>
                <w:sz w:val="26"/>
                <w:szCs w:val="26"/>
              </w:rPr>
              <w:t>ъ</w:t>
            </w:r>
            <w:r w:rsidRPr="006D0B65">
              <w:rPr>
                <w:bCs/>
                <w:sz w:val="26"/>
                <w:szCs w:val="26"/>
              </w:rPr>
              <w:t>ектов Российской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1 11 05022 02 0000 120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36 235,23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Доходы, получаемые в виде арендной платы, а также средства от продажи права на закл</w:t>
            </w:r>
            <w:r w:rsidRPr="006D0B65">
              <w:rPr>
                <w:sz w:val="26"/>
                <w:szCs w:val="26"/>
              </w:rPr>
              <w:t>ю</w:t>
            </w:r>
            <w:r w:rsidRPr="006D0B65">
              <w:rPr>
                <w:sz w:val="26"/>
                <w:szCs w:val="26"/>
              </w:rPr>
              <w:t>чение договоров аренды за земли, находящи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ся в собственности субъектов Российской Ф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дерации (за исключением земельных участков бюджетных и автономных учреждений суб</w:t>
            </w:r>
            <w:r w:rsidRPr="006D0B65">
              <w:rPr>
                <w:sz w:val="26"/>
                <w:szCs w:val="26"/>
              </w:rPr>
              <w:t>ъ</w:t>
            </w:r>
            <w:r w:rsidRPr="006D0B65">
              <w:rPr>
                <w:sz w:val="26"/>
                <w:szCs w:val="26"/>
              </w:rPr>
              <w:t xml:space="preserve">ектов Российской Федерации) </w:t>
            </w:r>
            <w:r w:rsidR="0023166B" w:rsidRPr="006D0B65">
              <w:rPr>
                <w:sz w:val="26"/>
                <w:szCs w:val="26"/>
              </w:rPr>
              <w:t>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1 11 05022 02 1000 120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35 151,32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Доходы, получаемые в виде арендной платы, а также средства от продажи права на закл</w:t>
            </w:r>
            <w:r w:rsidRPr="006D0B65">
              <w:rPr>
                <w:sz w:val="26"/>
                <w:szCs w:val="26"/>
              </w:rPr>
              <w:t>ю</w:t>
            </w:r>
            <w:r w:rsidRPr="006D0B65">
              <w:rPr>
                <w:sz w:val="26"/>
                <w:szCs w:val="26"/>
              </w:rPr>
              <w:t>чение договоров аренды за земли, находящи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ся в собственности субъектов Российской Ф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дерации (за исключением земельных участков бюджетных и автономных учреждений суб</w:t>
            </w:r>
            <w:r w:rsidRPr="006D0B65">
              <w:rPr>
                <w:sz w:val="26"/>
                <w:szCs w:val="26"/>
              </w:rPr>
              <w:t>ъ</w:t>
            </w:r>
            <w:r w:rsidRPr="006D0B65">
              <w:rPr>
                <w:sz w:val="26"/>
                <w:szCs w:val="26"/>
              </w:rPr>
              <w:t xml:space="preserve">ектов Российской Федерации) </w:t>
            </w:r>
            <w:r w:rsidR="0023166B" w:rsidRPr="006D0B65">
              <w:rPr>
                <w:sz w:val="26"/>
                <w:szCs w:val="26"/>
              </w:rPr>
              <w:t>(пени и пр</w:t>
            </w:r>
            <w:r w:rsidR="0023166B" w:rsidRPr="006D0B65">
              <w:rPr>
                <w:sz w:val="26"/>
                <w:szCs w:val="26"/>
              </w:rPr>
              <w:t>о</w:t>
            </w:r>
            <w:r w:rsidR="0023166B" w:rsidRPr="006D0B65">
              <w:rPr>
                <w:sz w:val="26"/>
                <w:szCs w:val="26"/>
              </w:rPr>
              <w:t>центы по соответствующему платежу)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1 11 05022 02 2000 120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1 083,91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 xml:space="preserve">Доходы, получаемые в виде арендной платы за земельные участки, </w:t>
            </w:r>
            <w:r w:rsidRPr="006A1236">
              <w:rPr>
                <w:bCs/>
                <w:sz w:val="26"/>
                <w:szCs w:val="26"/>
              </w:rPr>
              <w:t>которые находятся в</w:t>
            </w:r>
            <w:r w:rsidRPr="006D0B65">
              <w:rPr>
                <w:bCs/>
                <w:sz w:val="26"/>
                <w:szCs w:val="26"/>
              </w:rPr>
              <w:t xml:space="preserve"> </w:t>
            </w:r>
            <w:r w:rsidRPr="006D0B65">
              <w:rPr>
                <w:bCs/>
                <w:sz w:val="26"/>
                <w:szCs w:val="26"/>
              </w:rPr>
              <w:lastRenderedPageBreak/>
              <w:t>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ние договоров аренды указанных земельных участков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643A87" w:rsidRDefault="00643A8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1 11 05026 00 0000 120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643A87" w:rsidRDefault="00643A8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4 909,00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lastRenderedPageBreak/>
              <w:t>Доходы, получаемые в виде арендной платы за земельные участки, которые расположены в границах поселений, находятся в федерал</w:t>
            </w:r>
            <w:r w:rsidRPr="006D0B65">
              <w:rPr>
                <w:bCs/>
                <w:sz w:val="26"/>
                <w:szCs w:val="26"/>
              </w:rPr>
              <w:t>ь</w:t>
            </w:r>
            <w:r w:rsidRPr="006D0B65">
              <w:rPr>
                <w:bCs/>
                <w:sz w:val="26"/>
                <w:szCs w:val="26"/>
              </w:rPr>
              <w:t>ной собственности и осуществление полн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мочий по управлению и распоряжению кот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рыми передано органам государственной вл</w:t>
            </w:r>
            <w:r w:rsidRPr="006D0B65">
              <w:rPr>
                <w:bCs/>
                <w:sz w:val="26"/>
                <w:szCs w:val="26"/>
              </w:rPr>
              <w:t>а</w:t>
            </w:r>
            <w:r w:rsidRPr="006D0B65">
              <w:rPr>
                <w:bCs/>
                <w:sz w:val="26"/>
                <w:szCs w:val="26"/>
              </w:rPr>
              <w:t>сти субъектов Российской Федерации, а также средства от продажи права на заключение д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говоров аренды указанных земельных учас</w:t>
            </w:r>
            <w:r w:rsidRPr="006D0B65">
              <w:rPr>
                <w:bCs/>
                <w:sz w:val="26"/>
                <w:szCs w:val="26"/>
              </w:rPr>
              <w:t>т</w:t>
            </w:r>
            <w:r w:rsidRPr="006D0B65">
              <w:rPr>
                <w:bCs/>
                <w:sz w:val="26"/>
                <w:szCs w:val="26"/>
              </w:rPr>
              <w:t>ков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1 11 05026 10 0000 120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4 909,00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поселений, находятся в федерал</w:t>
            </w:r>
            <w:r w:rsidRPr="006D0B65">
              <w:rPr>
                <w:sz w:val="26"/>
                <w:szCs w:val="26"/>
              </w:rPr>
              <w:t>ь</w:t>
            </w:r>
            <w:r w:rsidRPr="006D0B65">
              <w:rPr>
                <w:sz w:val="26"/>
                <w:szCs w:val="26"/>
              </w:rPr>
              <w:t>ной собственности и осуществление полн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мочий по управлению и распоряжению кот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рыми передано органам государственной вл</w:t>
            </w:r>
            <w:r w:rsidRPr="006D0B65">
              <w:rPr>
                <w:sz w:val="26"/>
                <w:szCs w:val="26"/>
              </w:rPr>
              <w:t>а</w:t>
            </w:r>
            <w:r w:rsidRPr="006D0B65">
              <w:rPr>
                <w:sz w:val="26"/>
                <w:szCs w:val="26"/>
              </w:rPr>
              <w:t>сти субъектов Российской Федерации, а также средства от продажи права на заключение д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говоров аренды указанных земельных учас</w:t>
            </w:r>
            <w:r w:rsidRPr="006D0B65">
              <w:rPr>
                <w:sz w:val="26"/>
                <w:szCs w:val="26"/>
              </w:rPr>
              <w:t>т</w:t>
            </w:r>
            <w:r w:rsidRPr="006D0B65">
              <w:rPr>
                <w:sz w:val="26"/>
                <w:szCs w:val="26"/>
              </w:rPr>
              <w:t xml:space="preserve">ков </w:t>
            </w:r>
            <w:r w:rsidR="0023166B" w:rsidRPr="006D0B65">
              <w:rPr>
                <w:sz w:val="26"/>
                <w:szCs w:val="26"/>
              </w:rPr>
              <w:t>(сумма платежа (перерасчеты, недоимка и задолженность по соответствующему плат</w:t>
            </w:r>
            <w:r w:rsidR="0023166B" w:rsidRPr="006D0B65">
              <w:rPr>
                <w:sz w:val="26"/>
                <w:szCs w:val="26"/>
              </w:rPr>
              <w:t>е</w:t>
            </w:r>
            <w:r w:rsidR="0023166B" w:rsidRPr="006D0B65">
              <w:rPr>
                <w:sz w:val="26"/>
                <w:szCs w:val="26"/>
              </w:rPr>
              <w:t>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1 11 05026 10 1000 120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4 904,44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поселений, находятся в федерал</w:t>
            </w:r>
            <w:r w:rsidRPr="006D0B65">
              <w:rPr>
                <w:sz w:val="26"/>
                <w:szCs w:val="26"/>
              </w:rPr>
              <w:t>ь</w:t>
            </w:r>
            <w:r w:rsidRPr="006D0B65">
              <w:rPr>
                <w:sz w:val="26"/>
                <w:szCs w:val="26"/>
              </w:rPr>
              <w:t>ной собственности и осуществление полн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мочий по управлению и распоряжению кот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рыми передано органам государственной вл</w:t>
            </w:r>
            <w:r w:rsidRPr="006D0B65">
              <w:rPr>
                <w:sz w:val="26"/>
                <w:szCs w:val="26"/>
              </w:rPr>
              <w:t>а</w:t>
            </w:r>
            <w:r w:rsidRPr="006D0B65">
              <w:rPr>
                <w:sz w:val="26"/>
                <w:szCs w:val="26"/>
              </w:rPr>
              <w:t>сти субъектов Российской Федерации, а также средства от продажи права на заключение д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говоров аренды указанных земельных учас</w:t>
            </w:r>
            <w:r w:rsidRPr="006D0B65">
              <w:rPr>
                <w:sz w:val="26"/>
                <w:szCs w:val="26"/>
              </w:rPr>
              <w:t>т</w:t>
            </w:r>
            <w:r w:rsidRPr="006D0B65">
              <w:rPr>
                <w:sz w:val="26"/>
                <w:szCs w:val="26"/>
              </w:rPr>
              <w:t xml:space="preserve">ков </w:t>
            </w:r>
            <w:r w:rsidR="0023166B" w:rsidRPr="006D0B65">
              <w:rPr>
                <w:sz w:val="26"/>
                <w:szCs w:val="26"/>
              </w:rPr>
              <w:t>(пени и проценты по соответствующему платежу)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1 11 05026 10 2000 120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4,56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Доходы от сдачи в аренду имущества, нах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дящегося в оперативном управлении органов государственной власти, органов местного самоуправления, государственных внебю</w:t>
            </w:r>
            <w:r w:rsidRPr="006D0B65">
              <w:rPr>
                <w:bCs/>
                <w:sz w:val="26"/>
                <w:szCs w:val="26"/>
              </w:rPr>
              <w:t>д</w:t>
            </w:r>
            <w:r w:rsidRPr="006D0B65">
              <w:rPr>
                <w:bCs/>
                <w:sz w:val="26"/>
                <w:szCs w:val="26"/>
              </w:rPr>
              <w:t xml:space="preserve">жетных фондов и созданных ими учреждений </w:t>
            </w:r>
            <w:r w:rsidRPr="006D0B65">
              <w:rPr>
                <w:bCs/>
                <w:sz w:val="26"/>
                <w:szCs w:val="26"/>
              </w:rPr>
              <w:lastRenderedPageBreak/>
              <w:t>(за исключением имущества бюджетных и а</w:t>
            </w:r>
            <w:r w:rsidRPr="006D0B65">
              <w:rPr>
                <w:bCs/>
                <w:sz w:val="26"/>
                <w:szCs w:val="26"/>
              </w:rPr>
              <w:t>в</w:t>
            </w:r>
            <w:r w:rsidRPr="006D0B65">
              <w:rPr>
                <w:bCs/>
                <w:sz w:val="26"/>
                <w:szCs w:val="26"/>
              </w:rPr>
              <w:t>тономных учреждений)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643A87" w:rsidRDefault="00643A8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1 11 05030 00 0000 120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643A87" w:rsidRDefault="00643A8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10 692,32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lastRenderedPageBreak/>
              <w:t>Доходы от сдачи в аренду имущества, нах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дящегося в оперативном управлении органов государственной власти субъектов Росси</w:t>
            </w:r>
            <w:r w:rsidRPr="006D0B65">
              <w:rPr>
                <w:bCs/>
                <w:sz w:val="26"/>
                <w:szCs w:val="26"/>
              </w:rPr>
              <w:t>й</w:t>
            </w:r>
            <w:r w:rsidRPr="006D0B65">
              <w:rPr>
                <w:bCs/>
                <w:sz w:val="26"/>
                <w:szCs w:val="26"/>
              </w:rPr>
              <w:t>ской Федерации и созданных ими учреждений (за исключением имущества бюджетных и а</w:t>
            </w:r>
            <w:r w:rsidRPr="006D0B65">
              <w:rPr>
                <w:bCs/>
                <w:sz w:val="26"/>
                <w:szCs w:val="26"/>
              </w:rPr>
              <w:t>в</w:t>
            </w:r>
            <w:r w:rsidRPr="006D0B65">
              <w:rPr>
                <w:bCs/>
                <w:sz w:val="26"/>
                <w:szCs w:val="26"/>
              </w:rPr>
              <w:t>тономных учреждений субъектов Российской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1 11 05032 02 0000 120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10 692,32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Доходы от сдачи в аренду имущества, нах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дящегося в оперативном управлении органов государственной власти субъектов Росси</w:t>
            </w:r>
            <w:r w:rsidRPr="006D0B65">
              <w:rPr>
                <w:sz w:val="26"/>
                <w:szCs w:val="26"/>
              </w:rPr>
              <w:t>й</w:t>
            </w:r>
            <w:r w:rsidRPr="006D0B65">
              <w:rPr>
                <w:sz w:val="26"/>
                <w:szCs w:val="26"/>
              </w:rPr>
              <w:t>ской Федерации и созданных ими учреждений (за исключением имущества бюджетных и а</w:t>
            </w:r>
            <w:r w:rsidRPr="006D0B65">
              <w:rPr>
                <w:sz w:val="26"/>
                <w:szCs w:val="26"/>
              </w:rPr>
              <w:t>в</w:t>
            </w:r>
            <w:r w:rsidRPr="006D0B65">
              <w:rPr>
                <w:sz w:val="26"/>
                <w:szCs w:val="26"/>
              </w:rPr>
              <w:t xml:space="preserve">тономных учреждений субъектов Российской Федерации) </w:t>
            </w:r>
            <w:r w:rsidR="0023166B" w:rsidRPr="006D0B65">
              <w:rPr>
                <w:sz w:val="26"/>
                <w:szCs w:val="26"/>
              </w:rPr>
              <w:t>(сумма платежа (перерасчеты, недоимка и задолженность по соответству</w:t>
            </w:r>
            <w:r w:rsidR="0023166B" w:rsidRPr="006D0B65">
              <w:rPr>
                <w:sz w:val="26"/>
                <w:szCs w:val="26"/>
              </w:rPr>
              <w:t>ю</w:t>
            </w:r>
            <w:r w:rsidR="0023166B" w:rsidRPr="006D0B65">
              <w:rPr>
                <w:sz w:val="26"/>
                <w:szCs w:val="26"/>
              </w:rPr>
              <w:t>щему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1 11 05032 02 1000 120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10 678,71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Доходы от сдачи в аренду имущества, нах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дящегося в оперативном управлении органов государственной власти субъектов Росси</w:t>
            </w:r>
            <w:r w:rsidRPr="006D0B65">
              <w:rPr>
                <w:sz w:val="26"/>
                <w:szCs w:val="26"/>
              </w:rPr>
              <w:t>й</w:t>
            </w:r>
            <w:r w:rsidRPr="006D0B65">
              <w:rPr>
                <w:sz w:val="26"/>
                <w:szCs w:val="26"/>
              </w:rPr>
              <w:t>ской Федерации и созданных ими учреждений (за исключением имущества бюджетных и а</w:t>
            </w:r>
            <w:r w:rsidRPr="006D0B65">
              <w:rPr>
                <w:sz w:val="26"/>
                <w:szCs w:val="26"/>
              </w:rPr>
              <w:t>в</w:t>
            </w:r>
            <w:r w:rsidRPr="006D0B65">
              <w:rPr>
                <w:sz w:val="26"/>
                <w:szCs w:val="26"/>
              </w:rPr>
              <w:t xml:space="preserve">тономных учреждений субъектов Российской Федерации) </w:t>
            </w:r>
            <w:r w:rsidR="0023166B" w:rsidRPr="006D0B65">
              <w:rPr>
                <w:sz w:val="26"/>
                <w:szCs w:val="26"/>
              </w:rPr>
              <w:t>(пени и проценты по соответс</w:t>
            </w:r>
            <w:r w:rsidR="0023166B" w:rsidRPr="006D0B65">
              <w:rPr>
                <w:sz w:val="26"/>
                <w:szCs w:val="26"/>
              </w:rPr>
              <w:t>т</w:t>
            </w:r>
            <w:r w:rsidR="0023166B" w:rsidRPr="006D0B65">
              <w:rPr>
                <w:sz w:val="26"/>
                <w:szCs w:val="26"/>
              </w:rPr>
              <w:t>вующему платежу)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1 11 05032 02 2000 120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13,61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Доходы от сдачи в аренду имущества, соста</w:t>
            </w:r>
            <w:r w:rsidRPr="006D0B65">
              <w:rPr>
                <w:bCs/>
                <w:sz w:val="26"/>
                <w:szCs w:val="26"/>
              </w:rPr>
              <w:t>в</w:t>
            </w:r>
            <w:r w:rsidRPr="006D0B65">
              <w:rPr>
                <w:bCs/>
                <w:sz w:val="26"/>
                <w:szCs w:val="26"/>
              </w:rPr>
              <w:t>ляющего государственную (муниципальную) казну (за исключением земельных участков)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1 11 05070 00 0000 120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57 053,44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Доходы от сдачи в аренду имущества, соста</w:t>
            </w:r>
            <w:r w:rsidRPr="006D0B65">
              <w:rPr>
                <w:bCs/>
                <w:sz w:val="26"/>
                <w:szCs w:val="26"/>
              </w:rPr>
              <w:t>в</w:t>
            </w:r>
            <w:r w:rsidRPr="006D0B65">
              <w:rPr>
                <w:bCs/>
                <w:sz w:val="26"/>
                <w:szCs w:val="26"/>
              </w:rPr>
              <w:t>ляющего казну субъекта Российской Федер</w:t>
            </w:r>
            <w:r w:rsidRPr="006D0B65">
              <w:rPr>
                <w:bCs/>
                <w:sz w:val="26"/>
                <w:szCs w:val="26"/>
              </w:rPr>
              <w:t>а</w:t>
            </w:r>
            <w:r w:rsidRPr="006D0B65">
              <w:rPr>
                <w:bCs/>
                <w:sz w:val="26"/>
                <w:szCs w:val="26"/>
              </w:rPr>
              <w:t>ции (за исключением земельных участков)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1 11 05072 02 0000 120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57 053,44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Доходы от сдачи в аренду имущества, соста</w:t>
            </w:r>
            <w:r w:rsidRPr="006D0B65">
              <w:rPr>
                <w:sz w:val="26"/>
                <w:szCs w:val="26"/>
              </w:rPr>
              <w:t>в</w:t>
            </w:r>
            <w:r w:rsidRPr="006D0B65">
              <w:rPr>
                <w:sz w:val="26"/>
                <w:szCs w:val="26"/>
              </w:rPr>
              <w:t>ляющего казну субъекта Российской Федер</w:t>
            </w:r>
            <w:r w:rsidRPr="006D0B65">
              <w:rPr>
                <w:sz w:val="26"/>
                <w:szCs w:val="26"/>
              </w:rPr>
              <w:t>а</w:t>
            </w:r>
            <w:r w:rsidRPr="006D0B65">
              <w:rPr>
                <w:sz w:val="26"/>
                <w:szCs w:val="26"/>
              </w:rPr>
              <w:t>ции (за исключением земельных участков) (сумма платежа (перерасчеты, недоимка и з</w:t>
            </w:r>
            <w:r w:rsidRPr="006D0B65">
              <w:rPr>
                <w:sz w:val="26"/>
                <w:szCs w:val="26"/>
              </w:rPr>
              <w:t>а</w:t>
            </w:r>
            <w:r w:rsidRPr="006D0B65">
              <w:rPr>
                <w:sz w:val="26"/>
                <w:szCs w:val="26"/>
              </w:rPr>
              <w:t>долженность по соответствующему платежу, в том числе по отмененному))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1 11 05072 02 1000 120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56 741,89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Доходы от сдачи в аренду имущества, соста</w:t>
            </w:r>
            <w:r w:rsidRPr="006D0B65">
              <w:rPr>
                <w:sz w:val="26"/>
                <w:szCs w:val="26"/>
              </w:rPr>
              <w:t>в</w:t>
            </w:r>
            <w:r w:rsidRPr="006D0B65">
              <w:rPr>
                <w:sz w:val="26"/>
                <w:szCs w:val="26"/>
              </w:rPr>
              <w:t>ляющего казну субъекта Российской Федер</w:t>
            </w:r>
            <w:r w:rsidRPr="006D0B65">
              <w:rPr>
                <w:sz w:val="26"/>
                <w:szCs w:val="26"/>
              </w:rPr>
              <w:t>а</w:t>
            </w:r>
            <w:r w:rsidRPr="006D0B65">
              <w:rPr>
                <w:sz w:val="26"/>
                <w:szCs w:val="26"/>
              </w:rPr>
              <w:t>ции (за исключением земельных участков) (пени и проценты по соответствующему пл</w:t>
            </w:r>
            <w:r w:rsidRPr="006D0B65">
              <w:rPr>
                <w:sz w:val="26"/>
                <w:szCs w:val="26"/>
              </w:rPr>
              <w:t>а</w:t>
            </w:r>
            <w:r w:rsidRPr="006D0B65">
              <w:rPr>
                <w:sz w:val="26"/>
                <w:szCs w:val="26"/>
              </w:rPr>
              <w:t>тежу)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1 11 05072 02 2000 120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311,55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Платежи от государственных и муниципал</w:t>
            </w:r>
            <w:r w:rsidRPr="006D0B65">
              <w:rPr>
                <w:bCs/>
                <w:sz w:val="26"/>
                <w:szCs w:val="26"/>
              </w:rPr>
              <w:t>ь</w:t>
            </w:r>
            <w:r w:rsidRPr="006D0B65">
              <w:rPr>
                <w:bCs/>
                <w:sz w:val="26"/>
                <w:szCs w:val="26"/>
              </w:rPr>
              <w:t>ных унитарных предприятий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643A87" w:rsidRDefault="00643A87" w:rsidP="0000250E">
            <w:pPr>
              <w:jc w:val="center"/>
              <w:outlineLvl w:val="1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1 11 07000 00 0000 120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26 984,49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lastRenderedPageBreak/>
              <w:t>Доходы от перечисления части прибыли гос</w:t>
            </w:r>
            <w:r w:rsidRPr="006D0B65">
              <w:rPr>
                <w:bCs/>
                <w:sz w:val="26"/>
                <w:szCs w:val="26"/>
              </w:rPr>
              <w:t>у</w:t>
            </w:r>
            <w:r w:rsidRPr="006D0B65">
              <w:rPr>
                <w:bCs/>
                <w:sz w:val="26"/>
                <w:szCs w:val="26"/>
              </w:rPr>
              <w:t>дарственных и муниципальных унитарных предприятий, остающейся после уплаты нал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гов и обязательных платежей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1 11 07010 00 0000 120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26 984,49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Доходы от перечисления части прибыли, о</w:t>
            </w:r>
            <w:r w:rsidRPr="006D0B65">
              <w:rPr>
                <w:sz w:val="26"/>
                <w:szCs w:val="26"/>
              </w:rPr>
              <w:t>с</w:t>
            </w:r>
            <w:r w:rsidRPr="006D0B65">
              <w:rPr>
                <w:sz w:val="26"/>
                <w:szCs w:val="26"/>
              </w:rPr>
              <w:t>тающейся после уплаты налогов и иных об</w:t>
            </w:r>
            <w:r w:rsidRPr="006D0B65">
              <w:rPr>
                <w:sz w:val="26"/>
                <w:szCs w:val="26"/>
              </w:rPr>
              <w:t>я</w:t>
            </w:r>
            <w:r w:rsidRPr="006D0B65">
              <w:rPr>
                <w:sz w:val="26"/>
                <w:szCs w:val="26"/>
              </w:rPr>
              <w:t>зательных платежей государственных ун</w:t>
            </w:r>
            <w:r w:rsidRPr="006D0B65">
              <w:rPr>
                <w:sz w:val="26"/>
                <w:szCs w:val="26"/>
              </w:rPr>
              <w:t>и</w:t>
            </w:r>
            <w:r w:rsidRPr="006D0B65">
              <w:rPr>
                <w:sz w:val="26"/>
                <w:szCs w:val="26"/>
              </w:rPr>
              <w:t>тарных предприятий субъектов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1 11 07012 02 0000 120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26 984,49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Прочие доходы от использования имущества и прав, находящихся в государственной и м</w:t>
            </w:r>
            <w:r w:rsidRPr="006D0B65">
              <w:rPr>
                <w:bCs/>
                <w:sz w:val="26"/>
                <w:szCs w:val="26"/>
              </w:rPr>
              <w:t>у</w:t>
            </w:r>
            <w:r w:rsidRPr="006D0B65">
              <w:rPr>
                <w:bCs/>
                <w:sz w:val="26"/>
                <w:szCs w:val="26"/>
              </w:rPr>
              <w:t>ниципальной собственности (за исключением имущества бюджетных и автономных учре</w:t>
            </w:r>
            <w:r w:rsidRPr="006D0B65">
              <w:rPr>
                <w:bCs/>
                <w:sz w:val="26"/>
                <w:szCs w:val="26"/>
              </w:rPr>
              <w:t>ж</w:t>
            </w:r>
            <w:r w:rsidRPr="006D0B65">
              <w:rPr>
                <w:bCs/>
                <w:sz w:val="26"/>
                <w:szCs w:val="26"/>
              </w:rPr>
              <w:t>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1 11 09000 00 0000 120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11 026,54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Доходы от эксплуатации и использования имущества автомобильных дорог, наход</w:t>
            </w:r>
            <w:r w:rsidRPr="006D0B65">
              <w:rPr>
                <w:bCs/>
                <w:sz w:val="26"/>
                <w:szCs w:val="26"/>
              </w:rPr>
              <w:t>я</w:t>
            </w:r>
            <w:r w:rsidRPr="006D0B65">
              <w:rPr>
                <w:bCs/>
                <w:sz w:val="26"/>
                <w:szCs w:val="26"/>
              </w:rPr>
              <w:t>щихся в государственной и муниципальной собственности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1 11 09030 00 0000 120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9 218,55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Доходы от эксплуатации и использования имущества автомобильных дорог, наход</w:t>
            </w:r>
            <w:r w:rsidRPr="006D0B65">
              <w:rPr>
                <w:sz w:val="26"/>
                <w:szCs w:val="26"/>
              </w:rPr>
              <w:t>я</w:t>
            </w:r>
            <w:r w:rsidRPr="006D0B65">
              <w:rPr>
                <w:sz w:val="26"/>
                <w:szCs w:val="26"/>
              </w:rPr>
              <w:t>щихся в собственности субъектов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1 11 09032 02 0000 120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9 218,55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Прочие поступления от использования им</w:t>
            </w:r>
            <w:r w:rsidRPr="006D0B65">
              <w:rPr>
                <w:bCs/>
                <w:sz w:val="26"/>
                <w:szCs w:val="26"/>
              </w:rPr>
              <w:t>у</w:t>
            </w:r>
            <w:r w:rsidRPr="006D0B65">
              <w:rPr>
                <w:bCs/>
                <w:sz w:val="26"/>
                <w:szCs w:val="26"/>
              </w:rPr>
              <w:t>щества, находящегося в государственной и муниципальной собственности (за исключ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нием имущества бюджетных и автономных учреждений, а также имущества государс</w:t>
            </w:r>
            <w:r w:rsidRPr="006D0B65">
              <w:rPr>
                <w:bCs/>
                <w:sz w:val="26"/>
                <w:szCs w:val="26"/>
              </w:rPr>
              <w:t>т</w:t>
            </w:r>
            <w:r w:rsidRPr="006D0B65">
              <w:rPr>
                <w:bCs/>
                <w:sz w:val="26"/>
                <w:szCs w:val="26"/>
              </w:rPr>
              <w:t>венных и муниципальных унитарных пре</w:t>
            </w:r>
            <w:r w:rsidRPr="006D0B65">
              <w:rPr>
                <w:bCs/>
                <w:sz w:val="26"/>
                <w:szCs w:val="26"/>
              </w:rPr>
              <w:t>д</w:t>
            </w:r>
            <w:r w:rsidRPr="006D0B65">
              <w:rPr>
                <w:bCs/>
                <w:sz w:val="26"/>
                <w:szCs w:val="26"/>
              </w:rPr>
              <w:t>приятий, в том числе казенных)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1 11 09040 00 0000 120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1 807,99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Прочие поступления от использования им</w:t>
            </w:r>
            <w:r w:rsidRPr="006D0B65">
              <w:rPr>
                <w:sz w:val="26"/>
                <w:szCs w:val="26"/>
              </w:rPr>
              <w:t>у</w:t>
            </w:r>
            <w:r w:rsidRPr="006D0B65">
              <w:rPr>
                <w:sz w:val="26"/>
                <w:szCs w:val="26"/>
              </w:rPr>
              <w:t>щества, находящегося в собственности суб</w:t>
            </w:r>
            <w:r w:rsidRPr="006D0B65">
              <w:rPr>
                <w:sz w:val="26"/>
                <w:szCs w:val="26"/>
              </w:rPr>
              <w:t>ъ</w:t>
            </w:r>
            <w:r w:rsidRPr="006D0B65">
              <w:rPr>
                <w:sz w:val="26"/>
                <w:szCs w:val="26"/>
              </w:rPr>
              <w:t>ектов Российской Федерации (за исключен</w:t>
            </w:r>
            <w:r w:rsidRPr="006D0B65">
              <w:rPr>
                <w:sz w:val="26"/>
                <w:szCs w:val="26"/>
              </w:rPr>
              <w:t>и</w:t>
            </w:r>
            <w:r w:rsidRPr="006D0B65">
              <w:rPr>
                <w:sz w:val="26"/>
                <w:szCs w:val="26"/>
              </w:rPr>
              <w:t>ем имущества бюджетных и автономных у</w:t>
            </w:r>
            <w:r w:rsidRPr="006D0B65">
              <w:rPr>
                <w:sz w:val="26"/>
                <w:szCs w:val="26"/>
              </w:rPr>
              <w:t>ч</w:t>
            </w:r>
            <w:r w:rsidRPr="006D0B65">
              <w:rPr>
                <w:sz w:val="26"/>
                <w:szCs w:val="26"/>
              </w:rPr>
              <w:t>реждений субъектов Российской Федерации, а также имущества государственных унитарных предприятий субъектов Российской Федер</w:t>
            </w:r>
            <w:r w:rsidRPr="006D0B65">
              <w:rPr>
                <w:sz w:val="26"/>
                <w:szCs w:val="26"/>
              </w:rPr>
              <w:t>а</w:t>
            </w:r>
            <w:r w:rsidRPr="006D0B65">
              <w:rPr>
                <w:sz w:val="26"/>
                <w:szCs w:val="26"/>
              </w:rPr>
              <w:t>ции, в том числе казенных)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1 11 09042 02 0000 120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1 807,99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0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П</w:t>
            </w:r>
            <w:r w:rsidR="00187615" w:rsidRPr="006D0B65">
              <w:rPr>
                <w:bCs/>
                <w:sz w:val="26"/>
                <w:szCs w:val="26"/>
              </w:rPr>
              <w:t>латежи при пользовании природными р</w:t>
            </w:r>
            <w:r w:rsidR="00187615" w:rsidRPr="006D0B65">
              <w:rPr>
                <w:bCs/>
                <w:sz w:val="26"/>
                <w:szCs w:val="26"/>
              </w:rPr>
              <w:t>е</w:t>
            </w:r>
            <w:r w:rsidR="00187615" w:rsidRPr="006D0B65">
              <w:rPr>
                <w:bCs/>
                <w:sz w:val="26"/>
                <w:szCs w:val="26"/>
              </w:rPr>
              <w:t>сурсами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0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1 12 00000 00 0000 000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0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313 299,85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Плата за негативное воздействие на окр</w:t>
            </w:r>
            <w:r w:rsidRPr="006D0B65">
              <w:rPr>
                <w:bCs/>
                <w:sz w:val="26"/>
                <w:szCs w:val="26"/>
              </w:rPr>
              <w:t>у</w:t>
            </w:r>
            <w:r w:rsidRPr="006D0B65">
              <w:rPr>
                <w:bCs/>
                <w:sz w:val="26"/>
                <w:szCs w:val="26"/>
              </w:rPr>
              <w:t>жающую среду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1 12 01000 01 0000 120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206 516,35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Плата за выбросы загрязняющих веществ в атмосферный воздух стационарными объе</w:t>
            </w:r>
            <w:r w:rsidRPr="006D0B65">
              <w:rPr>
                <w:bCs/>
                <w:sz w:val="26"/>
                <w:szCs w:val="26"/>
              </w:rPr>
              <w:t>к</w:t>
            </w:r>
            <w:r w:rsidRPr="006D0B65">
              <w:rPr>
                <w:bCs/>
                <w:sz w:val="26"/>
                <w:szCs w:val="26"/>
              </w:rPr>
              <w:lastRenderedPageBreak/>
              <w:t>тами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643A87" w:rsidRDefault="00643A8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lastRenderedPageBreak/>
              <w:t>1 12 01010 01 0000 120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643A87" w:rsidRDefault="00643A8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lastRenderedPageBreak/>
              <w:t>36 683,74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lastRenderedPageBreak/>
              <w:t>Плата за выбросы загрязняющих веществ в атмосферный воздух стационарными объе</w:t>
            </w:r>
            <w:r w:rsidRPr="006D0B65">
              <w:rPr>
                <w:sz w:val="26"/>
                <w:szCs w:val="26"/>
              </w:rPr>
              <w:t>к</w:t>
            </w:r>
            <w:r w:rsidRPr="006D0B65">
              <w:rPr>
                <w:sz w:val="26"/>
                <w:szCs w:val="26"/>
              </w:rPr>
              <w:t xml:space="preserve">тами </w:t>
            </w:r>
            <w:r w:rsidR="001257F9" w:rsidRPr="006D0B65">
              <w:rPr>
                <w:sz w:val="26"/>
                <w:szCs w:val="26"/>
              </w:rPr>
              <w:t>(федеральные государственные органы, Банк России, органы управления государс</w:t>
            </w:r>
            <w:r w:rsidR="001257F9" w:rsidRPr="006D0B65">
              <w:rPr>
                <w:sz w:val="26"/>
                <w:szCs w:val="26"/>
              </w:rPr>
              <w:t>т</w:t>
            </w:r>
            <w:r w:rsidR="001257F9" w:rsidRPr="006D0B65">
              <w:rPr>
                <w:sz w:val="26"/>
                <w:szCs w:val="26"/>
              </w:rPr>
              <w:t>венными внебюджетными фондами Росси</w:t>
            </w:r>
            <w:r w:rsidR="001257F9" w:rsidRPr="006D0B65">
              <w:rPr>
                <w:sz w:val="26"/>
                <w:szCs w:val="26"/>
              </w:rPr>
              <w:t>й</w:t>
            </w:r>
            <w:r w:rsidR="001257F9" w:rsidRPr="006D0B65">
              <w:rPr>
                <w:sz w:val="26"/>
                <w:szCs w:val="26"/>
              </w:rPr>
              <w:t>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1 12 01010 01 6000 120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36 683,74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F3C58" w:rsidRDefault="00981963" w:rsidP="0055681D">
            <w:pPr>
              <w:jc w:val="both"/>
              <w:outlineLvl w:val="2"/>
              <w:rPr>
                <w:bCs/>
                <w:spacing w:val="4"/>
                <w:sz w:val="26"/>
                <w:szCs w:val="26"/>
              </w:rPr>
            </w:pPr>
            <w:r w:rsidRPr="006F3C58">
              <w:rPr>
                <w:bCs/>
                <w:spacing w:val="4"/>
                <w:sz w:val="26"/>
                <w:szCs w:val="26"/>
              </w:rPr>
              <w:t>Плата за выбросы загрязняющих веществ в атмосферный воздух передвижными объе</w:t>
            </w:r>
            <w:r w:rsidRPr="006F3C58">
              <w:rPr>
                <w:bCs/>
                <w:spacing w:val="4"/>
                <w:sz w:val="26"/>
                <w:szCs w:val="26"/>
              </w:rPr>
              <w:t>к</w:t>
            </w:r>
            <w:r w:rsidRPr="006F3C58">
              <w:rPr>
                <w:bCs/>
                <w:spacing w:val="4"/>
                <w:sz w:val="26"/>
                <w:szCs w:val="26"/>
              </w:rPr>
              <w:t>тами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1 12 01020 01 0000 120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3 465,35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Плата за выбросы загрязняющих веществ в атмосферный воздух передвижными объект</w:t>
            </w:r>
            <w:r w:rsidRPr="006D0B65">
              <w:rPr>
                <w:sz w:val="26"/>
                <w:szCs w:val="26"/>
              </w:rPr>
              <w:t>а</w:t>
            </w:r>
            <w:r w:rsidRPr="006D0B65">
              <w:rPr>
                <w:sz w:val="26"/>
                <w:szCs w:val="26"/>
              </w:rPr>
              <w:t xml:space="preserve">ми </w:t>
            </w:r>
            <w:r w:rsidR="001257F9" w:rsidRPr="006D0B65">
              <w:rPr>
                <w:sz w:val="26"/>
                <w:szCs w:val="26"/>
              </w:rPr>
              <w:t>(федеральные государственные органы, Банк России, органы управления государс</w:t>
            </w:r>
            <w:r w:rsidR="001257F9" w:rsidRPr="006D0B65">
              <w:rPr>
                <w:sz w:val="26"/>
                <w:szCs w:val="26"/>
              </w:rPr>
              <w:t>т</w:t>
            </w:r>
            <w:r w:rsidR="001257F9" w:rsidRPr="006D0B65">
              <w:rPr>
                <w:sz w:val="26"/>
                <w:szCs w:val="26"/>
              </w:rPr>
              <w:t>венными внебюджетными фондами Росси</w:t>
            </w:r>
            <w:r w:rsidR="001257F9" w:rsidRPr="006D0B65">
              <w:rPr>
                <w:sz w:val="26"/>
                <w:szCs w:val="26"/>
              </w:rPr>
              <w:t>й</w:t>
            </w:r>
            <w:r w:rsidR="001257F9" w:rsidRPr="006D0B65">
              <w:rPr>
                <w:sz w:val="26"/>
                <w:szCs w:val="26"/>
              </w:rPr>
              <w:t>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1 12 01020 01 6000 120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3 465,35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Плата за сбросы загрязняющих веществ в водные объекты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1 12 01030 01 0000 120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35 536,29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Плата за сбросы загрязняющих веществ в водные объекты </w:t>
            </w:r>
            <w:r w:rsidR="001257F9" w:rsidRPr="006D0B65">
              <w:rPr>
                <w:sz w:val="26"/>
                <w:szCs w:val="26"/>
              </w:rPr>
              <w:t>(федеральные государстве</w:t>
            </w:r>
            <w:r w:rsidR="001257F9" w:rsidRPr="006D0B65">
              <w:rPr>
                <w:sz w:val="26"/>
                <w:szCs w:val="26"/>
              </w:rPr>
              <w:t>н</w:t>
            </w:r>
            <w:r w:rsidR="001257F9" w:rsidRPr="006D0B65">
              <w:rPr>
                <w:sz w:val="26"/>
                <w:szCs w:val="26"/>
              </w:rPr>
              <w:t>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1 12 01030 01 6000 120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35 536,29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Плата за размещение отходов производства и потребления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1 12 01040 01 0000 120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130 830,86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Плата за размещение отходов производства и потребления </w:t>
            </w:r>
            <w:r w:rsidR="001257F9" w:rsidRPr="006D0B65">
              <w:rPr>
                <w:sz w:val="26"/>
                <w:szCs w:val="26"/>
              </w:rPr>
              <w:t>(федеральные государственные органы, Банк России, органы управления г</w:t>
            </w:r>
            <w:r w:rsidR="001257F9" w:rsidRPr="006D0B65">
              <w:rPr>
                <w:sz w:val="26"/>
                <w:szCs w:val="26"/>
              </w:rPr>
              <w:t>о</w:t>
            </w:r>
            <w:r w:rsidR="001257F9" w:rsidRPr="006D0B65">
              <w:rPr>
                <w:sz w:val="26"/>
                <w:szCs w:val="26"/>
              </w:rPr>
              <w:t>сударственными внебюджетными фондами Российской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1 12 01040 01 6000 120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130 830,86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Плата за иные виды негативного воздействия на окружающую среду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1 12 01050 01 0000 120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0,11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Плата за иные виды негативного воздействия на окружающую среду </w:t>
            </w:r>
            <w:r w:rsidR="001257F9" w:rsidRPr="006D0B65">
              <w:rPr>
                <w:sz w:val="26"/>
                <w:szCs w:val="26"/>
              </w:rPr>
              <w:t>(федеральные госуда</w:t>
            </w:r>
            <w:r w:rsidR="001257F9" w:rsidRPr="006D0B65">
              <w:rPr>
                <w:sz w:val="26"/>
                <w:szCs w:val="26"/>
              </w:rPr>
              <w:t>р</w:t>
            </w:r>
            <w:r w:rsidR="001257F9" w:rsidRPr="006D0B65">
              <w:rPr>
                <w:sz w:val="26"/>
                <w:szCs w:val="26"/>
              </w:rPr>
              <w:t>ственные органы, Банк России, органы упра</w:t>
            </w:r>
            <w:r w:rsidR="001257F9" w:rsidRPr="006D0B65">
              <w:rPr>
                <w:sz w:val="26"/>
                <w:szCs w:val="26"/>
              </w:rPr>
              <w:t>в</w:t>
            </w:r>
            <w:r w:rsidR="001257F9" w:rsidRPr="006D0B65">
              <w:rPr>
                <w:sz w:val="26"/>
                <w:szCs w:val="26"/>
              </w:rPr>
              <w:t>ления государственными внебюджетными фондами Российской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1 12 01050 01 6000 120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0,11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Платежи при пользовании недрами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1 12 02000 00 0000 120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29 116,19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175F46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Разовые платежи за пользование недрами при наступлении определенных событий, огов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ренных в лицензии, при пользовании недрами на территории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1 12 02010 01 0000 120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25 703,07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175F46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Разовые платежи за пользование недрами при наступлении определенных событий, огов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 xml:space="preserve">ренных в лицензии, при пользовании недрами </w:t>
            </w:r>
            <w:r w:rsidRPr="006D0B65">
              <w:rPr>
                <w:sz w:val="26"/>
                <w:szCs w:val="26"/>
              </w:rPr>
              <w:lastRenderedPageBreak/>
              <w:t>на территории Российской Федерации по уч</w:t>
            </w:r>
            <w:r w:rsidRPr="006D0B65">
              <w:rPr>
                <w:sz w:val="26"/>
                <w:szCs w:val="26"/>
              </w:rPr>
              <w:t>а</w:t>
            </w:r>
            <w:r w:rsidRPr="006D0B65">
              <w:rPr>
                <w:sz w:val="26"/>
                <w:szCs w:val="26"/>
              </w:rPr>
              <w:t>сткам недр местного значения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1 12 02012 01 0000 120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25 703,07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175F46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lastRenderedPageBreak/>
              <w:t>Регулярные платежи за пользование недрами при пользовании недрами на территории Ро</w:t>
            </w:r>
            <w:r w:rsidRPr="006D0B65">
              <w:rPr>
                <w:bCs/>
                <w:sz w:val="26"/>
                <w:szCs w:val="26"/>
              </w:rPr>
              <w:t>с</w:t>
            </w:r>
            <w:r w:rsidRPr="006D0B65">
              <w:rPr>
                <w:bCs/>
                <w:sz w:val="26"/>
                <w:szCs w:val="26"/>
              </w:rPr>
              <w:t>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1 12 02030 01 0000 120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2 138,36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175F46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Регулярные платежи за пользование недрами при пользовании недрами на территории Ро</w:t>
            </w:r>
            <w:r w:rsidRPr="006D0B65">
              <w:rPr>
                <w:sz w:val="26"/>
                <w:szCs w:val="26"/>
              </w:rPr>
              <w:t>с</w:t>
            </w:r>
            <w:r w:rsidRPr="006D0B65">
              <w:rPr>
                <w:sz w:val="26"/>
                <w:szCs w:val="26"/>
              </w:rPr>
              <w:t xml:space="preserve">сийской Федерации </w:t>
            </w:r>
            <w:r w:rsidR="0023166B" w:rsidRPr="006D0B65">
              <w:rPr>
                <w:sz w:val="26"/>
                <w:szCs w:val="26"/>
              </w:rPr>
              <w:t>(сумма платежа (перера</w:t>
            </w:r>
            <w:r w:rsidR="0023166B" w:rsidRPr="006D0B65">
              <w:rPr>
                <w:sz w:val="26"/>
                <w:szCs w:val="26"/>
              </w:rPr>
              <w:t>с</w:t>
            </w:r>
            <w:r w:rsidR="0023166B" w:rsidRPr="006D0B65">
              <w:rPr>
                <w:sz w:val="26"/>
                <w:szCs w:val="26"/>
              </w:rPr>
              <w:t>четы, недоимка и задолженность по соотве</w:t>
            </w:r>
            <w:r w:rsidR="0023166B" w:rsidRPr="006D0B65">
              <w:rPr>
                <w:sz w:val="26"/>
                <w:szCs w:val="26"/>
              </w:rPr>
              <w:t>т</w:t>
            </w:r>
            <w:r w:rsidR="0023166B" w:rsidRPr="006D0B65">
              <w:rPr>
                <w:sz w:val="26"/>
                <w:szCs w:val="26"/>
              </w:rPr>
              <w:t>ствующему платежу, в том числе по отмене</w:t>
            </w:r>
            <w:r w:rsidR="0023166B" w:rsidRPr="006D0B65">
              <w:rPr>
                <w:sz w:val="26"/>
                <w:szCs w:val="26"/>
              </w:rPr>
              <w:t>н</w:t>
            </w:r>
            <w:r w:rsidR="0023166B" w:rsidRPr="006D0B65">
              <w:rPr>
                <w:sz w:val="26"/>
                <w:szCs w:val="26"/>
              </w:rPr>
              <w:t>ному))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1 12 02030 01 1000 120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2 136,85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175F46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Регулярные платежи за пользование недрами при пользовании недрами на территории Ро</w:t>
            </w:r>
            <w:r w:rsidRPr="006D0B65">
              <w:rPr>
                <w:sz w:val="26"/>
                <w:szCs w:val="26"/>
              </w:rPr>
              <w:t>с</w:t>
            </w:r>
            <w:r w:rsidRPr="006D0B65">
              <w:rPr>
                <w:sz w:val="26"/>
                <w:szCs w:val="26"/>
              </w:rPr>
              <w:t xml:space="preserve">сийской Федерации </w:t>
            </w:r>
            <w:r w:rsidR="0023166B" w:rsidRPr="006D0B65">
              <w:rPr>
                <w:sz w:val="26"/>
                <w:szCs w:val="26"/>
              </w:rPr>
              <w:t>(пени и проценты по с</w:t>
            </w:r>
            <w:r w:rsidR="0023166B" w:rsidRPr="006D0B65">
              <w:rPr>
                <w:sz w:val="26"/>
                <w:szCs w:val="26"/>
              </w:rPr>
              <w:t>о</w:t>
            </w:r>
            <w:r w:rsidR="0023166B" w:rsidRPr="006D0B65">
              <w:rPr>
                <w:sz w:val="26"/>
                <w:szCs w:val="26"/>
              </w:rPr>
              <w:t>ответствующему платежу)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1 12 02030 01 2000 120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1,51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Плата за проведение государственной экспе</w:t>
            </w:r>
            <w:r w:rsidRPr="006D0B65">
              <w:rPr>
                <w:bCs/>
                <w:sz w:val="26"/>
                <w:szCs w:val="26"/>
              </w:rPr>
              <w:t>р</w:t>
            </w:r>
            <w:r w:rsidRPr="006D0B65">
              <w:rPr>
                <w:bCs/>
                <w:sz w:val="26"/>
                <w:szCs w:val="26"/>
              </w:rPr>
              <w:t>тизы запасов полезных ископаемых, геолог</w:t>
            </w:r>
            <w:r w:rsidRPr="006D0B65">
              <w:rPr>
                <w:bCs/>
                <w:sz w:val="26"/>
                <w:szCs w:val="26"/>
              </w:rPr>
              <w:t>и</w:t>
            </w:r>
            <w:r w:rsidRPr="006D0B65">
              <w:rPr>
                <w:bCs/>
                <w:sz w:val="26"/>
                <w:szCs w:val="26"/>
              </w:rPr>
              <w:t>ческой, экономической и экологической и</w:t>
            </w:r>
            <w:r w:rsidRPr="006D0B65">
              <w:rPr>
                <w:bCs/>
                <w:sz w:val="26"/>
                <w:szCs w:val="26"/>
              </w:rPr>
              <w:t>н</w:t>
            </w:r>
            <w:r w:rsidRPr="006D0B65">
              <w:rPr>
                <w:bCs/>
                <w:sz w:val="26"/>
                <w:szCs w:val="26"/>
              </w:rPr>
              <w:t>формации о предоставляемых в пользование участках недр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1 12 02050 01 0000 120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1 000,00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Плата за проведение государственной экспе</w:t>
            </w:r>
            <w:r w:rsidRPr="006D0B65">
              <w:rPr>
                <w:sz w:val="26"/>
                <w:szCs w:val="26"/>
              </w:rPr>
              <w:t>р</w:t>
            </w:r>
            <w:r w:rsidRPr="006D0B65">
              <w:rPr>
                <w:sz w:val="26"/>
                <w:szCs w:val="26"/>
              </w:rPr>
              <w:t>тизы запасов полезных ископаемых, геолог</w:t>
            </w:r>
            <w:r w:rsidRPr="006D0B65">
              <w:rPr>
                <w:sz w:val="26"/>
                <w:szCs w:val="26"/>
              </w:rPr>
              <w:t>и</w:t>
            </w:r>
            <w:r w:rsidRPr="006D0B65">
              <w:rPr>
                <w:sz w:val="26"/>
                <w:szCs w:val="26"/>
              </w:rPr>
              <w:t>ческой, экономической и экологической и</w:t>
            </w:r>
            <w:r w:rsidRPr="006D0B65">
              <w:rPr>
                <w:sz w:val="26"/>
                <w:szCs w:val="26"/>
              </w:rPr>
              <w:t>н</w:t>
            </w:r>
            <w:r w:rsidRPr="006D0B65">
              <w:rPr>
                <w:sz w:val="26"/>
                <w:szCs w:val="26"/>
              </w:rPr>
              <w:t>формации о предоставляемых в пользование участках недр местного значения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1 12 02052 01 0000 120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1 000,00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175F46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Сборы за участие в конкурсе (аукционе) на право пользования участками недр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1 12 02100 00 0000 120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274,76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1 12 02102 02 0000 120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274,76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Плата за использование лесов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1 12 04000 00 0000 120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77 339,31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Плата за использование лесов, расположе</w:t>
            </w:r>
            <w:r w:rsidRPr="006D0B65">
              <w:rPr>
                <w:bCs/>
                <w:sz w:val="26"/>
                <w:szCs w:val="26"/>
              </w:rPr>
              <w:t>н</w:t>
            </w:r>
            <w:r w:rsidRPr="006D0B65">
              <w:rPr>
                <w:bCs/>
                <w:sz w:val="26"/>
                <w:szCs w:val="26"/>
              </w:rPr>
              <w:t>ных на землях лесного фонда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1 12 04010 00 0000 120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77 339,31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175F46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Плата за использование лесов, расположе</w:t>
            </w:r>
            <w:r w:rsidRPr="006D0B65">
              <w:rPr>
                <w:sz w:val="26"/>
                <w:szCs w:val="26"/>
              </w:rPr>
              <w:t>н</w:t>
            </w:r>
            <w:r w:rsidRPr="006D0B65">
              <w:rPr>
                <w:sz w:val="26"/>
                <w:szCs w:val="26"/>
              </w:rPr>
              <w:t>ных на землях лесного фонда,  в части, пр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вышающей минимальный размер платы по договору купли-продажи лесных насаждений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1 12 04013 02 0000 120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9 244,26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175F46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Плата за использование лесов, расположе</w:t>
            </w:r>
            <w:r w:rsidRPr="006D0B65">
              <w:rPr>
                <w:sz w:val="26"/>
                <w:szCs w:val="26"/>
              </w:rPr>
              <w:t>н</w:t>
            </w:r>
            <w:r w:rsidRPr="006D0B65">
              <w:rPr>
                <w:sz w:val="26"/>
                <w:szCs w:val="26"/>
              </w:rPr>
              <w:t>ных на землях лесного фонда, в части, пр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вышающей минимальный размер арендной платы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1 12 04014 02 0000 120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52 784,83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175F46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Плата за использование лесов, расположе</w:t>
            </w:r>
            <w:r w:rsidRPr="006D0B65">
              <w:rPr>
                <w:sz w:val="26"/>
                <w:szCs w:val="26"/>
              </w:rPr>
              <w:t>н</w:t>
            </w:r>
            <w:r w:rsidRPr="006D0B65">
              <w:rPr>
                <w:sz w:val="26"/>
                <w:szCs w:val="26"/>
              </w:rPr>
              <w:t>ных на землях лесного фонда, в части платы по договору купли-продажи лесных насажд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ний для собственных нужд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175F46" w:rsidRPr="006D0B65" w:rsidRDefault="00175F4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175F46" w:rsidRPr="006D0B65" w:rsidRDefault="00175F4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175F46" w:rsidRPr="006D0B65" w:rsidRDefault="00175F46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1 12 04015 02 0000 120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175F46" w:rsidRPr="006D0B65" w:rsidRDefault="00175F4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175F46" w:rsidRPr="006D0B65" w:rsidRDefault="00175F4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175F46" w:rsidRPr="006D0B65" w:rsidRDefault="00175F46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15 310,22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lastRenderedPageBreak/>
              <w:t>Доходы в виде платы за предоставление р</w:t>
            </w:r>
            <w:r w:rsidRPr="006D0B65">
              <w:rPr>
                <w:bCs/>
                <w:sz w:val="26"/>
                <w:szCs w:val="26"/>
              </w:rPr>
              <w:t>ы</w:t>
            </w:r>
            <w:r w:rsidRPr="006D0B65">
              <w:rPr>
                <w:bCs/>
                <w:sz w:val="26"/>
                <w:szCs w:val="26"/>
              </w:rPr>
              <w:t>бопромыслового участка, полученной от п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бедителя конкурса на право заключения дог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вора о предоставлении рыбопромыслового участка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1 12 06000 00 0000 120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328,00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Доходы в виде платы за предоставление р</w:t>
            </w:r>
            <w:r w:rsidRPr="006D0B65">
              <w:rPr>
                <w:bCs/>
                <w:sz w:val="26"/>
                <w:szCs w:val="26"/>
              </w:rPr>
              <w:t>ы</w:t>
            </w:r>
            <w:r w:rsidRPr="006D0B65">
              <w:rPr>
                <w:bCs/>
                <w:sz w:val="26"/>
                <w:szCs w:val="26"/>
              </w:rPr>
              <w:t>бопромыслового участка, полученной от п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бедителя конкурса на право заключения дог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вора о предоставлении рыбопромыслового участка для осуществления рыболовства в о</w:t>
            </w:r>
            <w:r w:rsidRPr="006D0B65">
              <w:rPr>
                <w:bCs/>
                <w:sz w:val="26"/>
                <w:szCs w:val="26"/>
              </w:rPr>
              <w:t>т</w:t>
            </w:r>
            <w:r w:rsidRPr="006D0B65">
              <w:rPr>
                <w:bCs/>
                <w:sz w:val="26"/>
                <w:szCs w:val="26"/>
              </w:rPr>
              <w:t>ношении водных биологических ресурсов, находящихся в собственности субъектов Ро</w:t>
            </w:r>
            <w:r w:rsidRPr="006D0B65">
              <w:rPr>
                <w:bCs/>
                <w:sz w:val="26"/>
                <w:szCs w:val="26"/>
              </w:rPr>
              <w:t>с</w:t>
            </w:r>
            <w:r w:rsidRPr="006D0B65">
              <w:rPr>
                <w:bCs/>
                <w:sz w:val="26"/>
                <w:szCs w:val="26"/>
              </w:rPr>
              <w:t>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1 12 06020 02 0000 120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328,00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0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</w:t>
            </w:r>
            <w:r w:rsidR="00187615" w:rsidRPr="006D0B65">
              <w:rPr>
                <w:bCs/>
                <w:sz w:val="26"/>
                <w:szCs w:val="26"/>
              </w:rPr>
              <w:t>оходы от оказания платных услуг (работ) и компенсации затрат государства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0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1 13 00000 00 0000 000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0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341 334,59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Доходы от оказания платных услуг (работ)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C3362F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1 13 01000 00 0000 </w:t>
            </w:r>
            <w:r w:rsidR="00C3362F" w:rsidRPr="006D0B65">
              <w:rPr>
                <w:sz w:val="26"/>
                <w:szCs w:val="26"/>
              </w:rPr>
              <w:t>13</w:t>
            </w:r>
            <w:r w:rsidRPr="006D0B65">
              <w:rPr>
                <w:sz w:val="26"/>
                <w:szCs w:val="26"/>
              </w:rPr>
              <w:t>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21 569,73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C3362F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Плата за предоставление сведений, докуме</w:t>
            </w:r>
            <w:r w:rsidRPr="006D0B65">
              <w:rPr>
                <w:bCs/>
                <w:sz w:val="26"/>
                <w:szCs w:val="26"/>
              </w:rPr>
              <w:t>н</w:t>
            </w:r>
            <w:r w:rsidRPr="006D0B65">
              <w:rPr>
                <w:bCs/>
                <w:sz w:val="26"/>
                <w:szCs w:val="26"/>
              </w:rPr>
              <w:t>тов, содержащихся в государственных реес</w:t>
            </w:r>
            <w:r w:rsidRPr="006D0B65">
              <w:rPr>
                <w:bCs/>
                <w:sz w:val="26"/>
                <w:szCs w:val="26"/>
              </w:rPr>
              <w:t>т</w:t>
            </w:r>
            <w:r w:rsidRPr="006D0B65">
              <w:rPr>
                <w:bCs/>
                <w:sz w:val="26"/>
                <w:szCs w:val="26"/>
              </w:rPr>
              <w:t>рах (регистрах)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3329E9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1 13 01400 01 0000 </w:t>
            </w:r>
            <w:r w:rsidR="003329E9" w:rsidRPr="006D0B65">
              <w:rPr>
                <w:sz w:val="26"/>
                <w:szCs w:val="26"/>
              </w:rPr>
              <w:t>13</w:t>
            </w:r>
            <w:r w:rsidRPr="006D0B65">
              <w:rPr>
                <w:sz w:val="26"/>
                <w:szCs w:val="26"/>
              </w:rPr>
              <w:t>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38,45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C3362F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Плата за предоставление государственными органами субъектов Российской Федерации, казенными учреждениями субъектов Росси</w:t>
            </w:r>
            <w:r w:rsidRPr="006D0B65">
              <w:rPr>
                <w:sz w:val="26"/>
                <w:szCs w:val="26"/>
              </w:rPr>
              <w:t>й</w:t>
            </w:r>
            <w:r w:rsidRPr="006D0B65">
              <w:rPr>
                <w:sz w:val="26"/>
                <w:szCs w:val="26"/>
              </w:rPr>
              <w:t>ской Федерации сведений, документов, с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держащихся в государственных реестрах (р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гистрах), ведение которых осуществляется данными государственными органами, учр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ждениями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1 13 01410 01 0000 130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38,45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Прочие доходы от оказания платных услуг (работ)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1 13 01990 00 0000 130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21 531,28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1 13 01992 02 0000 130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2 673,18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Российской Федерации (сборы, взимаемые  органами Гостехнадзора за дейс</w:t>
            </w:r>
            <w:r w:rsidRPr="006D0B65">
              <w:rPr>
                <w:sz w:val="26"/>
                <w:szCs w:val="26"/>
              </w:rPr>
              <w:t>т</w:t>
            </w:r>
            <w:r w:rsidRPr="006D0B65">
              <w:rPr>
                <w:sz w:val="26"/>
                <w:szCs w:val="26"/>
              </w:rPr>
              <w:t>вия, связанные с эксплуатацией  самоходных машин и других видов  техники)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1 13 01992 02 0100 130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414,36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Российской Федерации (в части средств от приносящей доход деятельности казенных учреждений)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1 13 01992 02 0500 130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18 443,74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Доходы от компенсации затрат государства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1 13 02000 00 0000 130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319 764,86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 xml:space="preserve">Доходы, поступающие в порядке возмещения </w:t>
            </w:r>
            <w:r w:rsidRPr="006D0B65">
              <w:rPr>
                <w:bCs/>
                <w:sz w:val="26"/>
                <w:szCs w:val="26"/>
              </w:rPr>
              <w:lastRenderedPageBreak/>
              <w:t>расходов, понесенных в связи с эксплуатац</w:t>
            </w:r>
            <w:r w:rsidRPr="006D0B65">
              <w:rPr>
                <w:bCs/>
                <w:sz w:val="26"/>
                <w:szCs w:val="26"/>
              </w:rPr>
              <w:t>и</w:t>
            </w:r>
            <w:r w:rsidRPr="006D0B65">
              <w:rPr>
                <w:bCs/>
                <w:sz w:val="26"/>
                <w:szCs w:val="26"/>
              </w:rPr>
              <w:t>ей имущества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643A87" w:rsidRDefault="00643A8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1 13 02060 00 0000 130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643A87" w:rsidRDefault="00643A8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52,66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lastRenderedPageBreak/>
              <w:t>Доходы, поступающие в порядке возмещения расходов, понесенных в связи с эксплуатац</w:t>
            </w:r>
            <w:r w:rsidRPr="006D0B65">
              <w:rPr>
                <w:sz w:val="26"/>
                <w:szCs w:val="26"/>
              </w:rPr>
              <w:t>и</w:t>
            </w:r>
            <w:r w:rsidRPr="006D0B65">
              <w:rPr>
                <w:sz w:val="26"/>
                <w:szCs w:val="26"/>
              </w:rPr>
              <w:t>ей имущества субъектов Российской Федер</w:t>
            </w:r>
            <w:r w:rsidRPr="006D0B65">
              <w:rPr>
                <w:sz w:val="26"/>
                <w:szCs w:val="26"/>
              </w:rPr>
              <w:t>а</w:t>
            </w:r>
            <w:r w:rsidRPr="006D0B65">
              <w:rPr>
                <w:sz w:val="26"/>
                <w:szCs w:val="26"/>
              </w:rPr>
              <w:t>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1 13 02062 02 0000 130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52,66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Прочие доходы от компенсации затрат гос</w:t>
            </w:r>
            <w:r w:rsidRPr="006D0B65">
              <w:rPr>
                <w:bCs/>
                <w:sz w:val="26"/>
                <w:szCs w:val="26"/>
              </w:rPr>
              <w:t>у</w:t>
            </w:r>
            <w:r w:rsidRPr="006D0B65">
              <w:rPr>
                <w:bCs/>
                <w:sz w:val="26"/>
                <w:szCs w:val="26"/>
              </w:rPr>
              <w:t>дарства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1 13 02990 00 0000 130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319 712,20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Прочие доходы от компенсации затрат бю</w:t>
            </w:r>
            <w:r w:rsidRPr="006D0B65">
              <w:rPr>
                <w:sz w:val="26"/>
                <w:szCs w:val="26"/>
              </w:rPr>
              <w:t>д</w:t>
            </w:r>
            <w:r w:rsidRPr="006D0B65">
              <w:rPr>
                <w:sz w:val="26"/>
                <w:szCs w:val="26"/>
              </w:rPr>
              <w:t>жетов субъектов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1 13 02992 02 0000 130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319 712,20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0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</w:t>
            </w:r>
            <w:r w:rsidR="00187615" w:rsidRPr="006D0B65">
              <w:rPr>
                <w:bCs/>
                <w:sz w:val="26"/>
                <w:szCs w:val="26"/>
              </w:rPr>
              <w:t>оходы от продажи материальных и немат</w:t>
            </w:r>
            <w:r w:rsidR="00187615" w:rsidRPr="006D0B65">
              <w:rPr>
                <w:bCs/>
                <w:sz w:val="26"/>
                <w:szCs w:val="26"/>
              </w:rPr>
              <w:t>е</w:t>
            </w:r>
            <w:r w:rsidR="00187615" w:rsidRPr="006D0B65">
              <w:rPr>
                <w:bCs/>
                <w:sz w:val="26"/>
                <w:szCs w:val="26"/>
              </w:rPr>
              <w:t>риальных активов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0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1 14 00000 00 0000 000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0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295 812,97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C3362F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Доходы от реализации имущества, находящ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гося в государственной и муниципальной со</w:t>
            </w:r>
            <w:r w:rsidRPr="006D0B65">
              <w:rPr>
                <w:bCs/>
                <w:sz w:val="26"/>
                <w:szCs w:val="26"/>
              </w:rPr>
              <w:t>б</w:t>
            </w:r>
            <w:r w:rsidRPr="006D0B65">
              <w:rPr>
                <w:bCs/>
                <w:sz w:val="26"/>
                <w:szCs w:val="26"/>
              </w:rPr>
              <w:t>ственности (за исключением движимого имущества бюджетных и автономных учре</w:t>
            </w:r>
            <w:r w:rsidRPr="006D0B65">
              <w:rPr>
                <w:bCs/>
                <w:sz w:val="26"/>
                <w:szCs w:val="26"/>
              </w:rPr>
              <w:t>ж</w:t>
            </w:r>
            <w:r w:rsidRPr="006D0B65">
              <w:rPr>
                <w:bCs/>
                <w:sz w:val="26"/>
                <w:szCs w:val="26"/>
              </w:rPr>
              <w:t>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1 14 02000 00 0000 000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281 651,21</w:t>
            </w:r>
          </w:p>
        </w:tc>
      </w:tr>
      <w:tr w:rsidR="00981963" w:rsidRPr="006D0B65" w:rsidTr="00E6429A">
        <w:trPr>
          <w:trHeight w:val="2899"/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Доходы от реализации имущества, находящ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гося в собственности субъектов Российской Федерации (за исключением движимого им</w:t>
            </w:r>
            <w:r w:rsidRPr="006D0B65">
              <w:rPr>
                <w:bCs/>
                <w:sz w:val="26"/>
                <w:szCs w:val="26"/>
              </w:rPr>
              <w:t>у</w:t>
            </w:r>
            <w:r w:rsidRPr="006D0B65">
              <w:rPr>
                <w:bCs/>
                <w:sz w:val="26"/>
                <w:szCs w:val="26"/>
              </w:rPr>
              <w:t>щества бюджетных и автономных учрежд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ний субъектов Российской Федерации, а та</w:t>
            </w:r>
            <w:r w:rsidRPr="006D0B65">
              <w:rPr>
                <w:bCs/>
                <w:sz w:val="26"/>
                <w:szCs w:val="26"/>
              </w:rPr>
              <w:t>к</w:t>
            </w:r>
            <w:r w:rsidRPr="006D0B65">
              <w:rPr>
                <w:bCs/>
                <w:sz w:val="26"/>
                <w:szCs w:val="26"/>
              </w:rPr>
              <w:t>же имущества государственных унитарных предприятий субъектов Российской Федер</w:t>
            </w:r>
            <w:r w:rsidRPr="006D0B65">
              <w:rPr>
                <w:bCs/>
                <w:sz w:val="26"/>
                <w:szCs w:val="26"/>
              </w:rPr>
              <w:t>а</w:t>
            </w:r>
            <w:r w:rsidRPr="006D0B65">
              <w:rPr>
                <w:bCs/>
                <w:sz w:val="26"/>
                <w:szCs w:val="26"/>
              </w:rPr>
              <w:t>ции, в том числе казенных), в части реализ</w:t>
            </w:r>
            <w:r w:rsidRPr="006D0B65">
              <w:rPr>
                <w:bCs/>
                <w:sz w:val="26"/>
                <w:szCs w:val="26"/>
              </w:rPr>
              <w:t>а</w:t>
            </w:r>
            <w:r w:rsidRPr="006D0B65">
              <w:rPr>
                <w:bCs/>
                <w:sz w:val="26"/>
                <w:szCs w:val="26"/>
              </w:rPr>
              <w:t>ции основных средств по указанному имущ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ству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1 14 02020 02 0000 410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281 549,86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Доходы от реализации иного имущества, н</w:t>
            </w:r>
            <w:r w:rsidRPr="006D0B65">
              <w:rPr>
                <w:sz w:val="26"/>
                <w:szCs w:val="26"/>
              </w:rPr>
              <w:t>а</w:t>
            </w:r>
            <w:r w:rsidRPr="006D0B65">
              <w:rPr>
                <w:sz w:val="26"/>
                <w:szCs w:val="26"/>
              </w:rPr>
              <w:t>ходящегося в собственности субъектов Ро</w:t>
            </w:r>
            <w:r w:rsidRPr="006D0B65">
              <w:rPr>
                <w:sz w:val="26"/>
                <w:szCs w:val="26"/>
              </w:rPr>
              <w:t>с</w:t>
            </w:r>
            <w:r w:rsidRPr="006D0B65">
              <w:rPr>
                <w:sz w:val="26"/>
                <w:szCs w:val="26"/>
              </w:rPr>
              <w:t>сийской Федерации (за исключением имущ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ства бюджетных и автономных учреждений субъектов Российской Федерации, а также имущества государственных унитарных пре</w:t>
            </w:r>
            <w:r w:rsidRPr="006D0B65">
              <w:rPr>
                <w:sz w:val="26"/>
                <w:szCs w:val="26"/>
              </w:rPr>
              <w:t>д</w:t>
            </w:r>
            <w:r w:rsidRPr="006D0B65">
              <w:rPr>
                <w:sz w:val="26"/>
                <w:szCs w:val="26"/>
              </w:rPr>
              <w:t>приятий субъектов Российской Федерации, в том числе казенных)</w:t>
            </w:r>
            <w:r w:rsidR="00B1089A" w:rsidRPr="006D0B65">
              <w:rPr>
                <w:bCs/>
                <w:sz w:val="26"/>
                <w:szCs w:val="26"/>
              </w:rPr>
              <w:t>, в части реализации о</w:t>
            </w:r>
            <w:r w:rsidR="00B1089A" w:rsidRPr="006D0B65">
              <w:rPr>
                <w:bCs/>
                <w:sz w:val="26"/>
                <w:szCs w:val="26"/>
              </w:rPr>
              <w:t>с</w:t>
            </w:r>
            <w:r w:rsidR="00B1089A" w:rsidRPr="006D0B65">
              <w:rPr>
                <w:bCs/>
                <w:sz w:val="26"/>
                <w:szCs w:val="26"/>
              </w:rPr>
              <w:t>новных средств по указанному имуществу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1 14 02023 02 0000 410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281 549,86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Доходы от реализации имущества, находящ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гося в собственности субъектов Российской Федерации (за исключением имущества бю</w:t>
            </w:r>
            <w:r w:rsidRPr="006D0B65">
              <w:rPr>
                <w:sz w:val="26"/>
                <w:szCs w:val="26"/>
              </w:rPr>
              <w:t>д</w:t>
            </w:r>
            <w:r w:rsidRPr="006D0B65">
              <w:rPr>
                <w:sz w:val="26"/>
                <w:szCs w:val="26"/>
              </w:rPr>
              <w:t>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</w:t>
            </w:r>
            <w:r w:rsidRPr="006D0B65">
              <w:rPr>
                <w:sz w:val="26"/>
                <w:szCs w:val="26"/>
              </w:rPr>
              <w:t>с</w:t>
            </w:r>
            <w:r w:rsidRPr="006D0B65">
              <w:rPr>
                <w:sz w:val="26"/>
                <w:szCs w:val="26"/>
              </w:rPr>
              <w:lastRenderedPageBreak/>
              <w:t>ле казенных), в части реализации материал</w:t>
            </w:r>
            <w:r w:rsidRPr="006D0B65">
              <w:rPr>
                <w:sz w:val="26"/>
                <w:szCs w:val="26"/>
              </w:rPr>
              <w:t>ь</w:t>
            </w:r>
            <w:r w:rsidRPr="006D0B65">
              <w:rPr>
                <w:sz w:val="26"/>
                <w:szCs w:val="26"/>
              </w:rPr>
              <w:t>ных запасов по указанному имуществу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1 14 02020 02 0000 440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101,35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lastRenderedPageBreak/>
              <w:t>Доходы от реализации имущества, находящ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гося в оперативном управлении учреждений, находящихся в ведении органов государс</w:t>
            </w:r>
            <w:r w:rsidRPr="006D0B65">
              <w:rPr>
                <w:sz w:val="26"/>
                <w:szCs w:val="26"/>
              </w:rPr>
              <w:t>т</w:t>
            </w:r>
            <w:r w:rsidRPr="006D0B65">
              <w:rPr>
                <w:sz w:val="26"/>
                <w:szCs w:val="26"/>
              </w:rPr>
              <w:t>венной власти субъектов Российской Федер</w:t>
            </w:r>
            <w:r w:rsidRPr="006D0B65">
              <w:rPr>
                <w:sz w:val="26"/>
                <w:szCs w:val="26"/>
              </w:rPr>
              <w:t>а</w:t>
            </w:r>
            <w:r w:rsidRPr="006D0B65">
              <w:rPr>
                <w:sz w:val="26"/>
                <w:szCs w:val="26"/>
              </w:rPr>
              <w:t>ции (за исключением имущества бюджетных и автономных учреждений субъектов Росси</w:t>
            </w:r>
            <w:r w:rsidRPr="006D0B65">
              <w:rPr>
                <w:sz w:val="26"/>
                <w:szCs w:val="26"/>
              </w:rPr>
              <w:t>й</w:t>
            </w:r>
            <w:r w:rsidRPr="006D0B65">
              <w:rPr>
                <w:sz w:val="26"/>
                <w:szCs w:val="26"/>
              </w:rPr>
              <w:t>ской Федерации)</w:t>
            </w:r>
            <w:r w:rsidR="00B1089A" w:rsidRPr="006D0B65">
              <w:rPr>
                <w:sz w:val="26"/>
                <w:szCs w:val="26"/>
              </w:rPr>
              <w:t>, в части реализации матер</w:t>
            </w:r>
            <w:r w:rsidR="00B1089A" w:rsidRPr="006D0B65">
              <w:rPr>
                <w:sz w:val="26"/>
                <w:szCs w:val="26"/>
              </w:rPr>
              <w:t>и</w:t>
            </w:r>
            <w:r w:rsidR="00B1089A" w:rsidRPr="006D0B65">
              <w:rPr>
                <w:sz w:val="26"/>
                <w:szCs w:val="26"/>
              </w:rPr>
              <w:t>альных запасов по указанному имуществу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1 14 02022 02 0000 440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11,40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Доходы от реализации иного имущества, н</w:t>
            </w:r>
            <w:r w:rsidRPr="006D0B65">
              <w:rPr>
                <w:sz w:val="26"/>
                <w:szCs w:val="26"/>
              </w:rPr>
              <w:t>а</w:t>
            </w:r>
            <w:r w:rsidRPr="006D0B65">
              <w:rPr>
                <w:sz w:val="26"/>
                <w:szCs w:val="26"/>
              </w:rPr>
              <w:t>ходящегося в собственности субъектов Ро</w:t>
            </w:r>
            <w:r w:rsidRPr="006D0B65">
              <w:rPr>
                <w:sz w:val="26"/>
                <w:szCs w:val="26"/>
              </w:rPr>
              <w:t>с</w:t>
            </w:r>
            <w:r w:rsidRPr="006D0B65">
              <w:rPr>
                <w:sz w:val="26"/>
                <w:szCs w:val="26"/>
              </w:rPr>
              <w:t>сийской Федерации (за исключением имущ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ства бюджетных и автономных учреждений субъектов Российской Федерации, а также имущества государственных унитарных пре</w:t>
            </w:r>
            <w:r w:rsidRPr="006D0B65">
              <w:rPr>
                <w:sz w:val="26"/>
                <w:szCs w:val="26"/>
              </w:rPr>
              <w:t>д</w:t>
            </w:r>
            <w:r w:rsidRPr="006D0B65">
              <w:rPr>
                <w:sz w:val="26"/>
                <w:szCs w:val="26"/>
              </w:rPr>
              <w:t xml:space="preserve">приятий субъектов Российской Федерации, </w:t>
            </w:r>
            <w:r w:rsidR="00E6429A">
              <w:rPr>
                <w:sz w:val="26"/>
                <w:szCs w:val="26"/>
              </w:rPr>
              <w:br/>
            </w:r>
            <w:r w:rsidRPr="006D0B65">
              <w:rPr>
                <w:sz w:val="26"/>
                <w:szCs w:val="26"/>
              </w:rPr>
              <w:t>в том числе казенных)</w:t>
            </w:r>
            <w:r w:rsidR="00B1089A" w:rsidRPr="006D0B65">
              <w:rPr>
                <w:sz w:val="26"/>
                <w:szCs w:val="26"/>
              </w:rPr>
              <w:t>, в части реализации материальных запасов по указанному имущ</w:t>
            </w:r>
            <w:r w:rsidR="00B1089A" w:rsidRPr="006D0B65">
              <w:rPr>
                <w:sz w:val="26"/>
                <w:szCs w:val="26"/>
              </w:rPr>
              <w:t>е</w:t>
            </w:r>
            <w:r w:rsidR="00B1089A" w:rsidRPr="006D0B65">
              <w:rPr>
                <w:sz w:val="26"/>
                <w:szCs w:val="26"/>
              </w:rPr>
              <w:t>ству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1 14 02023 02 0000 440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89,95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Доходы от продажи земельных участков, н</w:t>
            </w:r>
            <w:r w:rsidRPr="006D0B65">
              <w:rPr>
                <w:bCs/>
                <w:sz w:val="26"/>
                <w:szCs w:val="26"/>
              </w:rPr>
              <w:t>а</w:t>
            </w:r>
            <w:r w:rsidRPr="006D0B65">
              <w:rPr>
                <w:bCs/>
                <w:sz w:val="26"/>
                <w:szCs w:val="26"/>
              </w:rPr>
              <w:t>ходящихся в государственной и муниципал</w:t>
            </w:r>
            <w:r w:rsidRPr="006D0B65">
              <w:rPr>
                <w:bCs/>
                <w:sz w:val="26"/>
                <w:szCs w:val="26"/>
              </w:rPr>
              <w:t>ь</w:t>
            </w:r>
            <w:r w:rsidRPr="006D0B65">
              <w:rPr>
                <w:bCs/>
                <w:sz w:val="26"/>
                <w:szCs w:val="26"/>
              </w:rPr>
              <w:t xml:space="preserve">ной собственности 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1 14 06000 00 0000 430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14 161,76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Доходы от продажи земельных участков, г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сударственная собственность на которые ра</w:t>
            </w:r>
            <w:r w:rsidRPr="006D0B65">
              <w:rPr>
                <w:bCs/>
                <w:sz w:val="26"/>
                <w:szCs w:val="26"/>
              </w:rPr>
              <w:t>з</w:t>
            </w:r>
            <w:r w:rsidRPr="006D0B65">
              <w:rPr>
                <w:bCs/>
                <w:sz w:val="26"/>
                <w:szCs w:val="26"/>
              </w:rPr>
              <w:t>граничена (за исключением земельных учас</w:t>
            </w:r>
            <w:r w:rsidRPr="006D0B65">
              <w:rPr>
                <w:bCs/>
                <w:sz w:val="26"/>
                <w:szCs w:val="26"/>
              </w:rPr>
              <w:t>т</w:t>
            </w:r>
            <w:r w:rsidRPr="006D0B65">
              <w:rPr>
                <w:bCs/>
                <w:sz w:val="26"/>
                <w:szCs w:val="26"/>
              </w:rPr>
              <w:t>ков бюджетных и автономных учреждений)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1 14 06020 00 0000 430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14 161,76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Доходы от продажи земельных участков, н</w:t>
            </w:r>
            <w:r w:rsidRPr="006D0B65">
              <w:rPr>
                <w:sz w:val="26"/>
                <w:szCs w:val="26"/>
              </w:rPr>
              <w:t>а</w:t>
            </w:r>
            <w:r w:rsidRPr="006D0B65">
              <w:rPr>
                <w:sz w:val="26"/>
                <w:szCs w:val="26"/>
              </w:rPr>
              <w:t>ходящихся в собственности субъектов Ро</w:t>
            </w:r>
            <w:r w:rsidRPr="006D0B65">
              <w:rPr>
                <w:sz w:val="26"/>
                <w:szCs w:val="26"/>
              </w:rPr>
              <w:t>с</w:t>
            </w:r>
            <w:r w:rsidRPr="006D0B65">
              <w:rPr>
                <w:sz w:val="26"/>
                <w:szCs w:val="26"/>
              </w:rPr>
              <w:t>сийской Федерации (за исключением земел</w:t>
            </w:r>
            <w:r w:rsidRPr="006D0B65">
              <w:rPr>
                <w:sz w:val="26"/>
                <w:szCs w:val="26"/>
              </w:rPr>
              <w:t>ь</w:t>
            </w:r>
            <w:r w:rsidRPr="006D0B65">
              <w:rPr>
                <w:sz w:val="26"/>
                <w:szCs w:val="26"/>
              </w:rPr>
              <w:t>ных участков бюджетных и автономных у</w:t>
            </w:r>
            <w:r w:rsidRPr="006D0B65">
              <w:rPr>
                <w:sz w:val="26"/>
                <w:szCs w:val="26"/>
              </w:rPr>
              <w:t>ч</w:t>
            </w:r>
            <w:r w:rsidRPr="006D0B65">
              <w:rPr>
                <w:sz w:val="26"/>
                <w:szCs w:val="26"/>
              </w:rPr>
              <w:t>реждений субъектов Российской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1 14 06022 02 0000 430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14 161,76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0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А</w:t>
            </w:r>
            <w:r w:rsidR="00187615" w:rsidRPr="006D0B65">
              <w:rPr>
                <w:bCs/>
                <w:sz w:val="26"/>
                <w:szCs w:val="26"/>
              </w:rPr>
              <w:t>дминистративные платежи и сборы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0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1 15 00000 00 0000 000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0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3 705,99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Платежи, взимаемые государственными и м</w:t>
            </w:r>
            <w:r w:rsidRPr="006D0B65">
              <w:rPr>
                <w:bCs/>
                <w:sz w:val="26"/>
                <w:szCs w:val="26"/>
              </w:rPr>
              <w:t>у</w:t>
            </w:r>
            <w:r w:rsidRPr="006D0B65">
              <w:rPr>
                <w:bCs/>
                <w:sz w:val="26"/>
                <w:szCs w:val="26"/>
              </w:rPr>
              <w:t>ниципальными органами (организациями) за выполнение определенных функций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1 15 02000 00 0000 140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3 673,80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Платежи, взимаемые государственными орг</w:t>
            </w:r>
            <w:r w:rsidRPr="006D0B65">
              <w:rPr>
                <w:bCs/>
                <w:sz w:val="26"/>
                <w:szCs w:val="26"/>
              </w:rPr>
              <w:t>а</w:t>
            </w:r>
            <w:r w:rsidRPr="006D0B65">
              <w:rPr>
                <w:bCs/>
                <w:sz w:val="26"/>
                <w:szCs w:val="26"/>
              </w:rPr>
              <w:t>нами (организациями) субъектов Российской Федерации за выполнение определенных функций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1 15 02020 02 0000 140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3 673,80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</w:t>
            </w:r>
            <w:r w:rsidRPr="006D0B65">
              <w:rPr>
                <w:bCs/>
                <w:sz w:val="26"/>
                <w:szCs w:val="26"/>
              </w:rPr>
              <w:t>н</w:t>
            </w:r>
            <w:r w:rsidRPr="006D0B65">
              <w:rPr>
                <w:bCs/>
                <w:sz w:val="26"/>
                <w:szCs w:val="26"/>
              </w:rPr>
              <w:t>ной экологической экспертизы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1 15 07000 01 0000 140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32,19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lastRenderedPageBreak/>
              <w:t>Сборы, вносимые заказчиками документации, подлежащей государственной экологической экспертизе, организация и проведение кот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рой осуществляется органами государстве</w:t>
            </w:r>
            <w:r w:rsidRPr="006D0B65">
              <w:rPr>
                <w:bCs/>
                <w:sz w:val="26"/>
                <w:szCs w:val="26"/>
              </w:rPr>
              <w:t>н</w:t>
            </w:r>
            <w:r w:rsidRPr="006D0B65">
              <w:rPr>
                <w:bCs/>
                <w:sz w:val="26"/>
                <w:szCs w:val="26"/>
              </w:rPr>
              <w:t>ной власти субъектов Российской Федерации, рассчитанные в соответствии со сметой ра</w:t>
            </w:r>
            <w:r w:rsidRPr="006D0B65">
              <w:rPr>
                <w:bCs/>
                <w:sz w:val="26"/>
                <w:szCs w:val="26"/>
              </w:rPr>
              <w:t>с</w:t>
            </w:r>
            <w:r w:rsidRPr="006D0B65">
              <w:rPr>
                <w:bCs/>
                <w:sz w:val="26"/>
                <w:szCs w:val="26"/>
              </w:rPr>
              <w:t>ходов на проведение государственной экол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гической экспертизы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1 15 07020 01 0000 140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32,19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0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Ш</w:t>
            </w:r>
            <w:r w:rsidR="00187615" w:rsidRPr="006D0B65">
              <w:rPr>
                <w:bCs/>
                <w:sz w:val="26"/>
                <w:szCs w:val="26"/>
              </w:rPr>
              <w:t>трафы, санкции, возмещение ущерба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0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1 16 00000 00 0000 000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0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761 343,21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Денежные взыскания (штрафы) за нарушение антимонопольного законодательства в сфере конкуренции на товарных рынках, защиты конкуренции на рынке финансовых услуг, з</w:t>
            </w:r>
            <w:r w:rsidRPr="006D0B65">
              <w:rPr>
                <w:bCs/>
                <w:sz w:val="26"/>
                <w:szCs w:val="26"/>
              </w:rPr>
              <w:t>а</w:t>
            </w:r>
            <w:r w:rsidRPr="006D0B65">
              <w:rPr>
                <w:bCs/>
                <w:sz w:val="26"/>
                <w:szCs w:val="26"/>
              </w:rPr>
              <w:t>конодательства о естественных монополиях и законодательства о государственном регул</w:t>
            </w:r>
            <w:r w:rsidRPr="006D0B65">
              <w:rPr>
                <w:bCs/>
                <w:sz w:val="26"/>
                <w:szCs w:val="26"/>
              </w:rPr>
              <w:t>и</w:t>
            </w:r>
            <w:r w:rsidRPr="006D0B65">
              <w:rPr>
                <w:bCs/>
                <w:sz w:val="26"/>
                <w:szCs w:val="26"/>
              </w:rPr>
              <w:t>ровании цен (тарифов)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1 16 02000 00 0000 140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1 436,25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Денежные взыскания (штрафы) за нарушение законодательства о государственном регул</w:t>
            </w:r>
            <w:r w:rsidRPr="006D0B65">
              <w:rPr>
                <w:bCs/>
                <w:sz w:val="26"/>
                <w:szCs w:val="26"/>
              </w:rPr>
              <w:t>и</w:t>
            </w:r>
            <w:r w:rsidRPr="006D0B65">
              <w:rPr>
                <w:bCs/>
                <w:sz w:val="26"/>
                <w:szCs w:val="26"/>
              </w:rPr>
              <w:t>ровании цен (тарифов) в части цен (тарифов), регулируемых органами государственной вл</w:t>
            </w:r>
            <w:r w:rsidRPr="006D0B65">
              <w:rPr>
                <w:bCs/>
                <w:sz w:val="26"/>
                <w:szCs w:val="26"/>
              </w:rPr>
              <w:t>а</w:t>
            </w:r>
            <w:r w:rsidRPr="006D0B65">
              <w:rPr>
                <w:bCs/>
                <w:sz w:val="26"/>
                <w:szCs w:val="26"/>
              </w:rPr>
              <w:t>сти субъектов Российской Федерации, нал</w:t>
            </w:r>
            <w:r w:rsidRPr="006D0B65">
              <w:rPr>
                <w:bCs/>
                <w:sz w:val="26"/>
                <w:szCs w:val="26"/>
              </w:rPr>
              <w:t>а</w:t>
            </w:r>
            <w:r w:rsidRPr="006D0B65">
              <w:rPr>
                <w:bCs/>
                <w:sz w:val="26"/>
                <w:szCs w:val="26"/>
              </w:rPr>
              <w:t>гаемые органами исполнительной власти субъектов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1 16 02030 02 0000 140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1 436,25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1 16 03000 00 0000 140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16,40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C3362F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Денежные взыскания (штрафы) за нарушение законодательства о налогах и сборах, пред</w:t>
            </w:r>
            <w:r w:rsidRPr="006D0B65">
              <w:rPr>
                <w:bCs/>
                <w:sz w:val="26"/>
                <w:szCs w:val="26"/>
              </w:rPr>
              <w:t>у</w:t>
            </w:r>
            <w:r w:rsidRPr="006D0B65">
              <w:rPr>
                <w:bCs/>
                <w:sz w:val="26"/>
                <w:szCs w:val="26"/>
              </w:rPr>
              <w:t>смотренные статьей 129</w:t>
            </w:r>
            <w:r w:rsidRPr="00E6429A">
              <w:rPr>
                <w:bCs/>
                <w:sz w:val="26"/>
                <w:szCs w:val="26"/>
                <w:vertAlign w:val="superscript"/>
              </w:rPr>
              <w:t>2</w:t>
            </w:r>
            <w:r w:rsidRPr="006D0B65">
              <w:rPr>
                <w:bCs/>
                <w:sz w:val="26"/>
                <w:szCs w:val="26"/>
              </w:rPr>
              <w:t xml:space="preserve"> Налогового кодекса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1 16 03020 02 0000 140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16,40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Денежные взыскания (штрафы) за нарушение законодательства о налогах и сборах, пред</w:t>
            </w:r>
            <w:r w:rsidRPr="006D0B65">
              <w:rPr>
                <w:sz w:val="26"/>
                <w:szCs w:val="26"/>
              </w:rPr>
              <w:t>у</w:t>
            </w:r>
            <w:r w:rsidRPr="006D0B65">
              <w:rPr>
                <w:sz w:val="26"/>
                <w:szCs w:val="26"/>
              </w:rPr>
              <w:t>смотренные статьей 129</w:t>
            </w:r>
            <w:r w:rsidRPr="00E6429A">
              <w:rPr>
                <w:sz w:val="26"/>
                <w:szCs w:val="26"/>
                <w:vertAlign w:val="superscript"/>
              </w:rPr>
              <w:t>2</w:t>
            </w:r>
            <w:r w:rsidRPr="006D0B65">
              <w:rPr>
                <w:sz w:val="26"/>
                <w:szCs w:val="26"/>
              </w:rPr>
              <w:t xml:space="preserve"> Налогового кодекса Российской Федерации </w:t>
            </w:r>
            <w:r w:rsidR="001257F9" w:rsidRPr="006D0B65">
              <w:rPr>
                <w:sz w:val="26"/>
                <w:szCs w:val="26"/>
              </w:rPr>
              <w:t>(федеральные гос</w:t>
            </w:r>
            <w:r w:rsidR="001257F9" w:rsidRPr="006D0B65">
              <w:rPr>
                <w:sz w:val="26"/>
                <w:szCs w:val="26"/>
              </w:rPr>
              <w:t>у</w:t>
            </w:r>
            <w:r w:rsidR="001257F9" w:rsidRPr="006D0B65">
              <w:rPr>
                <w:sz w:val="26"/>
                <w:szCs w:val="26"/>
              </w:rPr>
              <w:t>дарственные органы, Банк России, органы управления государственными внебюдже</w:t>
            </w:r>
            <w:r w:rsidR="001257F9" w:rsidRPr="006D0B65">
              <w:rPr>
                <w:sz w:val="26"/>
                <w:szCs w:val="26"/>
              </w:rPr>
              <w:t>т</w:t>
            </w:r>
            <w:r w:rsidR="001257F9" w:rsidRPr="006D0B65">
              <w:rPr>
                <w:sz w:val="26"/>
                <w:szCs w:val="26"/>
              </w:rPr>
              <w:t>ными фондами Российской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1 16 03020 02 6000 140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16,40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1 16 18000 00 0000 140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111,20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Денежные взыскания (штрафы) за нарушение бюджетного законодательства (в части бю</w:t>
            </w:r>
            <w:r w:rsidRPr="006D0B65">
              <w:rPr>
                <w:bCs/>
                <w:sz w:val="26"/>
                <w:szCs w:val="26"/>
              </w:rPr>
              <w:t>д</w:t>
            </w:r>
            <w:r w:rsidRPr="006D0B65">
              <w:rPr>
                <w:bCs/>
                <w:sz w:val="26"/>
                <w:szCs w:val="26"/>
              </w:rPr>
              <w:t>жетов субъектов Российской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1 16 18020 02 0000 140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111,20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Денежные взыскания (штрафы) и иные су</w:t>
            </w:r>
            <w:r w:rsidRPr="006D0B65">
              <w:rPr>
                <w:bCs/>
                <w:sz w:val="26"/>
                <w:szCs w:val="26"/>
              </w:rPr>
              <w:t>м</w:t>
            </w:r>
            <w:r w:rsidRPr="006D0B65">
              <w:rPr>
                <w:bCs/>
                <w:sz w:val="26"/>
                <w:szCs w:val="26"/>
              </w:rPr>
              <w:t>мы, взыскиваемые с лиц, виновных в сове</w:t>
            </w:r>
            <w:r w:rsidRPr="006D0B65">
              <w:rPr>
                <w:bCs/>
                <w:sz w:val="26"/>
                <w:szCs w:val="26"/>
              </w:rPr>
              <w:t>р</w:t>
            </w:r>
            <w:r w:rsidRPr="006D0B65">
              <w:rPr>
                <w:bCs/>
                <w:sz w:val="26"/>
                <w:szCs w:val="26"/>
              </w:rPr>
              <w:t xml:space="preserve">шении преступлений, и в возмещение ущерба </w:t>
            </w:r>
            <w:r w:rsidRPr="006D0B65">
              <w:rPr>
                <w:bCs/>
                <w:sz w:val="26"/>
                <w:szCs w:val="26"/>
              </w:rPr>
              <w:lastRenderedPageBreak/>
              <w:t>имуществу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643A87" w:rsidRDefault="00643A87" w:rsidP="0000250E">
            <w:pPr>
              <w:jc w:val="center"/>
              <w:outlineLvl w:val="1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1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1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lastRenderedPageBreak/>
              <w:t>1 16 21000 00 0000 140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643A87" w:rsidRDefault="00643A87" w:rsidP="0000250E">
            <w:pPr>
              <w:jc w:val="right"/>
              <w:outlineLvl w:val="1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1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1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lastRenderedPageBreak/>
              <w:t>1 191,98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lastRenderedPageBreak/>
              <w:t>Денежные взыскания (штрафы) и иные су</w:t>
            </w:r>
            <w:r w:rsidRPr="006D0B65">
              <w:rPr>
                <w:bCs/>
                <w:sz w:val="26"/>
                <w:szCs w:val="26"/>
              </w:rPr>
              <w:t>м</w:t>
            </w:r>
            <w:r w:rsidRPr="006D0B65">
              <w:rPr>
                <w:bCs/>
                <w:sz w:val="26"/>
                <w:szCs w:val="26"/>
              </w:rPr>
              <w:t>мы, взыскиваемые с лиц, виновных в сове</w:t>
            </w:r>
            <w:r w:rsidRPr="006D0B65">
              <w:rPr>
                <w:bCs/>
                <w:sz w:val="26"/>
                <w:szCs w:val="26"/>
              </w:rPr>
              <w:t>р</w:t>
            </w:r>
            <w:r w:rsidRPr="006D0B65">
              <w:rPr>
                <w:bCs/>
                <w:sz w:val="26"/>
                <w:szCs w:val="26"/>
              </w:rPr>
              <w:t>шении преступлений, и в возмещение ущерба имуществу, зачисляемые в бюджеты субъе</w:t>
            </w:r>
            <w:r w:rsidRPr="006D0B65">
              <w:rPr>
                <w:bCs/>
                <w:sz w:val="26"/>
                <w:szCs w:val="26"/>
              </w:rPr>
              <w:t>к</w:t>
            </w:r>
            <w:r w:rsidRPr="006D0B65">
              <w:rPr>
                <w:bCs/>
                <w:sz w:val="26"/>
                <w:szCs w:val="26"/>
              </w:rPr>
              <w:t>тов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1 16 21020 02 0000 140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1 191,98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Денежные взыскания (штрафы) и иные су</w:t>
            </w:r>
            <w:r w:rsidRPr="006D0B65">
              <w:rPr>
                <w:sz w:val="26"/>
                <w:szCs w:val="26"/>
              </w:rPr>
              <w:t>м</w:t>
            </w:r>
            <w:r w:rsidRPr="006D0B65">
              <w:rPr>
                <w:sz w:val="26"/>
                <w:szCs w:val="26"/>
              </w:rPr>
              <w:t>мы, взыскиваемые с лиц, виновных в сове</w:t>
            </w:r>
            <w:r w:rsidRPr="006D0B65">
              <w:rPr>
                <w:sz w:val="26"/>
                <w:szCs w:val="26"/>
              </w:rPr>
              <w:t>р</w:t>
            </w:r>
            <w:r w:rsidRPr="006D0B65">
              <w:rPr>
                <w:sz w:val="26"/>
                <w:szCs w:val="26"/>
              </w:rPr>
              <w:t>шении преступлений, и в возмещение ущерба имуществу, зачисляемые в бюджеты субъе</w:t>
            </w:r>
            <w:r w:rsidRPr="006D0B65">
              <w:rPr>
                <w:sz w:val="26"/>
                <w:szCs w:val="26"/>
              </w:rPr>
              <w:t>к</w:t>
            </w:r>
            <w:r w:rsidRPr="006D0B65">
              <w:rPr>
                <w:sz w:val="26"/>
                <w:szCs w:val="26"/>
              </w:rPr>
              <w:t xml:space="preserve">тов Российской Федерации </w:t>
            </w:r>
            <w:r w:rsidR="001257F9" w:rsidRPr="006D0B65">
              <w:rPr>
                <w:sz w:val="26"/>
                <w:szCs w:val="26"/>
              </w:rPr>
              <w:t>(федеральные г</w:t>
            </w:r>
            <w:r w:rsidR="001257F9" w:rsidRPr="006D0B65">
              <w:rPr>
                <w:sz w:val="26"/>
                <w:szCs w:val="26"/>
              </w:rPr>
              <w:t>о</w:t>
            </w:r>
            <w:r w:rsidR="001257F9" w:rsidRPr="006D0B65">
              <w:rPr>
                <w:sz w:val="26"/>
                <w:szCs w:val="26"/>
              </w:rPr>
              <w:t>сударственные органы, Банк России, органы управления государственными внебюдже</w:t>
            </w:r>
            <w:r w:rsidR="001257F9" w:rsidRPr="006D0B65">
              <w:rPr>
                <w:sz w:val="26"/>
                <w:szCs w:val="26"/>
              </w:rPr>
              <w:t>т</w:t>
            </w:r>
            <w:r w:rsidR="001257F9" w:rsidRPr="006D0B65">
              <w:rPr>
                <w:sz w:val="26"/>
                <w:szCs w:val="26"/>
              </w:rPr>
              <w:t>ными фондами Российской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1 16 21020 02 6000 140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1 191,98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Доходы от возмещения ущерба при возникн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вении страховых случаев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1 16 23000 00 0000 140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464,67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Доходы от возмещения ущерба при возникн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вении страховых случаев, когда выгодопр</w:t>
            </w:r>
            <w:r w:rsidRPr="006D0B65">
              <w:rPr>
                <w:bCs/>
                <w:sz w:val="26"/>
                <w:szCs w:val="26"/>
              </w:rPr>
              <w:t>и</w:t>
            </w:r>
            <w:r w:rsidRPr="006D0B65">
              <w:rPr>
                <w:bCs/>
                <w:sz w:val="26"/>
                <w:szCs w:val="26"/>
              </w:rPr>
              <w:t>обретателями выступают получатели средств бюджетов субъектов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1 16 23020 02 0000 140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464,67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Доходы от возмещения ущерба при возникн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вении страховых случаев по обязательному страхованию гражданской ответственности, когда выгодоприобретателями выступают п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лучатели средств бюджетов субъектов Ро</w:t>
            </w:r>
            <w:r w:rsidRPr="006D0B65">
              <w:rPr>
                <w:sz w:val="26"/>
                <w:szCs w:val="26"/>
              </w:rPr>
              <w:t>с</w:t>
            </w:r>
            <w:r w:rsidRPr="006D0B65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1 16 23021 02 0000 140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461,01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Доходы от возмещения ущерба при возникн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вении иных страховых случаев, когда выг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доприобретателями выступают получатели средств бюджетов субъектов Российской Ф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1 16 23022 02 0000 140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3,66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C3362F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Денежные взыскания (штрафы) за нарушение законодательства Российской Федерации о недрах, об особо охраняемых природных те</w:t>
            </w:r>
            <w:r w:rsidRPr="006D0B65">
              <w:rPr>
                <w:bCs/>
                <w:sz w:val="26"/>
                <w:szCs w:val="26"/>
              </w:rPr>
              <w:t>р</w:t>
            </w:r>
            <w:r w:rsidRPr="006D0B65">
              <w:rPr>
                <w:bCs/>
                <w:sz w:val="26"/>
                <w:szCs w:val="26"/>
              </w:rPr>
              <w:t>риториях, об охране и использовании живо</w:t>
            </w:r>
            <w:r w:rsidRPr="006D0B65">
              <w:rPr>
                <w:bCs/>
                <w:sz w:val="26"/>
                <w:szCs w:val="26"/>
              </w:rPr>
              <w:t>т</w:t>
            </w:r>
            <w:r w:rsidRPr="006D0B65">
              <w:rPr>
                <w:bCs/>
                <w:sz w:val="26"/>
                <w:szCs w:val="26"/>
              </w:rPr>
              <w:t>ного мира, об экологической экспертизе, в области охраны окружающей среды, о рыб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ловстве и сохранении водных биологических ресурсов, земельного законодательства, ле</w:t>
            </w:r>
            <w:r w:rsidRPr="006D0B65">
              <w:rPr>
                <w:bCs/>
                <w:sz w:val="26"/>
                <w:szCs w:val="26"/>
              </w:rPr>
              <w:t>с</w:t>
            </w:r>
            <w:r w:rsidRPr="006D0B65">
              <w:rPr>
                <w:bCs/>
                <w:sz w:val="26"/>
                <w:szCs w:val="26"/>
              </w:rPr>
              <w:t>ного законодательства, водного законодател</w:t>
            </w:r>
            <w:r w:rsidRPr="006D0B65">
              <w:rPr>
                <w:bCs/>
                <w:sz w:val="26"/>
                <w:szCs w:val="26"/>
              </w:rPr>
              <w:t>ь</w:t>
            </w:r>
            <w:r w:rsidRPr="006D0B65">
              <w:rPr>
                <w:bCs/>
                <w:sz w:val="26"/>
                <w:szCs w:val="26"/>
              </w:rPr>
              <w:t>ства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1 16 25000 00 0000 140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1 722,46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Денежные взыскания (штрафы) за нарушение лесного законодательства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1 16 25070 00 0000 140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26,48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Денежные взыскания (штрафы) за нарушение лесного законодательства на лесных участках, </w:t>
            </w:r>
            <w:r w:rsidRPr="006D0B65">
              <w:rPr>
                <w:sz w:val="26"/>
                <w:szCs w:val="26"/>
              </w:rPr>
              <w:lastRenderedPageBreak/>
              <w:t>находящихся в собственности субъектов Ро</w:t>
            </w:r>
            <w:r w:rsidRPr="006D0B65">
              <w:rPr>
                <w:sz w:val="26"/>
                <w:szCs w:val="26"/>
              </w:rPr>
              <w:t>с</w:t>
            </w:r>
            <w:r w:rsidRPr="006D0B65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1 16 25072 02 0000 140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26,48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lastRenderedPageBreak/>
              <w:t>Денежные взыскания (штрафы) за нарушение водного законодательства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1 16 25080 00 0000 140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1 695,98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Денежные взыскания (штрафы) за нарушение водного законодательства, установленное на водных объектах, находящихся в федеральной собственности, налагаемые исполнительными органами государственной власти субъектов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1 16 25086 02 0000 140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1 695,98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Денежные взыскания (штрафы) за нарушение законодательства о рекламе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1 16 26000 01 0000 140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1 444,66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Денежные взыскания (штрафы) за нарушение законодательства о рекламе </w:t>
            </w:r>
            <w:r w:rsidR="001257F9" w:rsidRPr="006D0B65">
              <w:rPr>
                <w:sz w:val="26"/>
                <w:szCs w:val="26"/>
              </w:rPr>
              <w:t>(федеральные г</w:t>
            </w:r>
            <w:r w:rsidR="001257F9" w:rsidRPr="006D0B65">
              <w:rPr>
                <w:sz w:val="26"/>
                <w:szCs w:val="26"/>
              </w:rPr>
              <w:t>о</w:t>
            </w:r>
            <w:r w:rsidR="001257F9" w:rsidRPr="006D0B65">
              <w:rPr>
                <w:sz w:val="26"/>
                <w:szCs w:val="26"/>
              </w:rPr>
              <w:t>сударственные органы, Банк России, органы управления государственными внебюдже</w:t>
            </w:r>
            <w:r w:rsidR="001257F9" w:rsidRPr="006D0B65">
              <w:rPr>
                <w:sz w:val="26"/>
                <w:szCs w:val="26"/>
              </w:rPr>
              <w:t>т</w:t>
            </w:r>
            <w:r w:rsidR="001257F9" w:rsidRPr="006D0B65">
              <w:rPr>
                <w:sz w:val="26"/>
                <w:szCs w:val="26"/>
              </w:rPr>
              <w:t>ными фондами Российской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1 16 26000 01 6000 140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1 444,66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CD11A0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Денежные взыскания (штрафы) за нарушение законодательства Российской Федерации о пожарной безопасности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1 16 27000 01 0000 140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17 111,47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CD11A0" w:rsidP="0055681D">
            <w:pPr>
              <w:jc w:val="both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Денежные взыскания (штрафы) за нарушение законодательства Российской Федерации о пожарной безопасности </w:t>
            </w:r>
            <w:r w:rsidR="001257F9" w:rsidRPr="006D0B65">
              <w:rPr>
                <w:sz w:val="26"/>
                <w:szCs w:val="26"/>
              </w:rPr>
              <w:t>(федеральные гос</w:t>
            </w:r>
            <w:r w:rsidR="001257F9" w:rsidRPr="006D0B65">
              <w:rPr>
                <w:sz w:val="26"/>
                <w:szCs w:val="26"/>
              </w:rPr>
              <w:t>у</w:t>
            </w:r>
            <w:r w:rsidR="001257F9" w:rsidRPr="006D0B65">
              <w:rPr>
                <w:sz w:val="26"/>
                <w:szCs w:val="26"/>
              </w:rPr>
              <w:t>дарственные органы, Банк России, органы управления государственными внебюдже</w:t>
            </w:r>
            <w:r w:rsidR="001257F9" w:rsidRPr="006D0B65">
              <w:rPr>
                <w:sz w:val="26"/>
                <w:szCs w:val="26"/>
              </w:rPr>
              <w:t>т</w:t>
            </w:r>
            <w:r w:rsidR="001257F9" w:rsidRPr="006D0B65">
              <w:rPr>
                <w:sz w:val="26"/>
                <w:szCs w:val="26"/>
              </w:rPr>
              <w:t>ными фондами Российской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1 16 27000 01 6000 140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16 204,52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CD11A0" w:rsidP="0055681D">
            <w:pPr>
              <w:jc w:val="both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Денежные взыскания (штрафы) за нарушение законодательства Российской Федерации о пожарной безопасности </w:t>
            </w:r>
            <w:r w:rsidR="00981963" w:rsidRPr="006D0B65">
              <w:rPr>
                <w:sz w:val="26"/>
                <w:szCs w:val="26"/>
              </w:rPr>
              <w:t>(федеральные казе</w:t>
            </w:r>
            <w:r w:rsidR="00981963" w:rsidRPr="006D0B65">
              <w:rPr>
                <w:sz w:val="26"/>
                <w:szCs w:val="26"/>
              </w:rPr>
              <w:t>н</w:t>
            </w:r>
            <w:r w:rsidR="00981963" w:rsidRPr="006D0B65">
              <w:rPr>
                <w:sz w:val="26"/>
                <w:szCs w:val="26"/>
              </w:rPr>
              <w:t>ные учреждения)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1 16 27000 01 7000 140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906,95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Денежные взыскания (штрафы) за правон</w:t>
            </w:r>
            <w:r w:rsidRPr="006D0B65">
              <w:rPr>
                <w:bCs/>
                <w:sz w:val="26"/>
                <w:szCs w:val="26"/>
              </w:rPr>
              <w:t>а</w:t>
            </w:r>
            <w:r w:rsidRPr="006D0B65">
              <w:rPr>
                <w:bCs/>
                <w:sz w:val="26"/>
                <w:szCs w:val="26"/>
              </w:rPr>
              <w:t>рушения в области дорожного движения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1 16 30000 01 0000 140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722 315,91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Денежные взыскания (штрафы) за нарушение правил перевозки крупногабаритных и тяж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ловесных грузов по автомобильным дорогам общего пользования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1 16 30010 01 0000 140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351,98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Денежные взыскания (штрафы) за нарушение правил перевозки крупногабаритных и тяж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ловесных грузов по автомобильным дорогам общего пользования регионального или ме</w:t>
            </w:r>
            <w:r w:rsidRPr="006D0B65">
              <w:rPr>
                <w:bCs/>
                <w:sz w:val="26"/>
                <w:szCs w:val="26"/>
              </w:rPr>
              <w:t>ж</w:t>
            </w:r>
            <w:r w:rsidRPr="006D0B65">
              <w:rPr>
                <w:bCs/>
                <w:sz w:val="26"/>
                <w:szCs w:val="26"/>
              </w:rPr>
              <w:t>муниципального значения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1 16 30012 01 0000 140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351,98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Денежные взыскания (штрафы) за нарушение правил перевозки крупногабаритных и тяж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ловесных грузов по автомобильным дорогам общего пользования регионального или ме</w:t>
            </w:r>
            <w:r w:rsidRPr="006D0B65">
              <w:rPr>
                <w:sz w:val="26"/>
                <w:szCs w:val="26"/>
              </w:rPr>
              <w:t>ж</w:t>
            </w:r>
            <w:r w:rsidRPr="006D0B65">
              <w:rPr>
                <w:sz w:val="26"/>
                <w:szCs w:val="26"/>
              </w:rPr>
              <w:lastRenderedPageBreak/>
              <w:t xml:space="preserve">муниципального значения </w:t>
            </w:r>
            <w:r w:rsidR="001257F9" w:rsidRPr="006D0B65">
              <w:rPr>
                <w:sz w:val="26"/>
                <w:szCs w:val="26"/>
              </w:rPr>
              <w:t>(федеральные г</w:t>
            </w:r>
            <w:r w:rsidR="001257F9" w:rsidRPr="006D0B65">
              <w:rPr>
                <w:sz w:val="26"/>
                <w:szCs w:val="26"/>
              </w:rPr>
              <w:t>о</w:t>
            </w:r>
            <w:r w:rsidR="001257F9" w:rsidRPr="006D0B65">
              <w:rPr>
                <w:sz w:val="26"/>
                <w:szCs w:val="26"/>
              </w:rPr>
              <w:t>сударственные органы, Банк России, органы управления государственными внебюдже</w:t>
            </w:r>
            <w:r w:rsidR="001257F9" w:rsidRPr="006D0B65">
              <w:rPr>
                <w:sz w:val="26"/>
                <w:szCs w:val="26"/>
              </w:rPr>
              <w:t>т</w:t>
            </w:r>
            <w:r w:rsidR="001257F9" w:rsidRPr="006D0B65">
              <w:rPr>
                <w:sz w:val="26"/>
                <w:szCs w:val="26"/>
              </w:rPr>
              <w:t>ными фондами Российской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1 16 30012 01 6000 140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351,98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lastRenderedPageBreak/>
              <w:t>Денежные взыскания (штрафы) за нарушение законодательства Российской Федерации о безопасности дорожного движения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1 16 30020 01 0000 140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721 963,93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Денежные взыскания (штрафы) за нарушение законодательства Российской Федерации о безопасности дорожного движения </w:t>
            </w:r>
            <w:r w:rsidR="001257F9" w:rsidRPr="006D0B65">
              <w:rPr>
                <w:sz w:val="26"/>
                <w:szCs w:val="26"/>
              </w:rPr>
              <w:t>(фед</w:t>
            </w:r>
            <w:r w:rsidR="001257F9" w:rsidRPr="006D0B65">
              <w:rPr>
                <w:sz w:val="26"/>
                <w:szCs w:val="26"/>
              </w:rPr>
              <w:t>е</w:t>
            </w:r>
            <w:r w:rsidR="001257F9" w:rsidRPr="006D0B65">
              <w:rPr>
                <w:sz w:val="26"/>
                <w:szCs w:val="26"/>
              </w:rPr>
              <w:t>ральные государственные органы, Банк Ро</w:t>
            </w:r>
            <w:r w:rsidR="001257F9" w:rsidRPr="006D0B65">
              <w:rPr>
                <w:sz w:val="26"/>
                <w:szCs w:val="26"/>
              </w:rPr>
              <w:t>с</w:t>
            </w:r>
            <w:r w:rsidR="001257F9" w:rsidRPr="006D0B65">
              <w:rPr>
                <w:sz w:val="26"/>
                <w:szCs w:val="26"/>
              </w:rPr>
              <w:t>сии, органы управления государственными внебюджетными фондами Российской Фед</w:t>
            </w:r>
            <w:r w:rsidR="001257F9" w:rsidRPr="006D0B65">
              <w:rPr>
                <w:sz w:val="26"/>
                <w:szCs w:val="26"/>
              </w:rPr>
              <w:t>е</w:t>
            </w:r>
            <w:r w:rsidR="001257F9" w:rsidRPr="006D0B65">
              <w:rPr>
                <w:sz w:val="26"/>
                <w:szCs w:val="26"/>
              </w:rPr>
              <w:t>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1 16 30020 01 6000 140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721 917,63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безопасности дорожного движения (фед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ральные казенные учреждения)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1 16 30020 01 7000 140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46,30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Денежные взыскания, налагаемые в возмещ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ние ущерба, причиненного в результате нез</w:t>
            </w:r>
            <w:r w:rsidRPr="006D0B65">
              <w:rPr>
                <w:bCs/>
                <w:sz w:val="26"/>
                <w:szCs w:val="26"/>
              </w:rPr>
              <w:t>а</w:t>
            </w:r>
            <w:r w:rsidRPr="006D0B65">
              <w:rPr>
                <w:bCs/>
                <w:sz w:val="26"/>
                <w:szCs w:val="26"/>
              </w:rPr>
              <w:t>конного или нецелевого использования бю</w:t>
            </w:r>
            <w:r w:rsidRPr="006D0B65">
              <w:rPr>
                <w:bCs/>
                <w:sz w:val="26"/>
                <w:szCs w:val="26"/>
              </w:rPr>
              <w:t>д</w:t>
            </w:r>
            <w:r w:rsidRPr="006D0B65">
              <w:rPr>
                <w:bCs/>
                <w:sz w:val="26"/>
                <w:szCs w:val="26"/>
              </w:rPr>
              <w:t>жетных средств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1 16 32000 00 0000 140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110,88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Денежные взыскания, налагаемые в возмещ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ние ущерба, причиненного в результате нез</w:t>
            </w:r>
            <w:r w:rsidRPr="006D0B65">
              <w:rPr>
                <w:bCs/>
                <w:sz w:val="26"/>
                <w:szCs w:val="26"/>
              </w:rPr>
              <w:t>а</w:t>
            </w:r>
            <w:r w:rsidRPr="006D0B65">
              <w:rPr>
                <w:bCs/>
                <w:sz w:val="26"/>
                <w:szCs w:val="26"/>
              </w:rPr>
              <w:t>конного или нецелевого использования бю</w:t>
            </w:r>
            <w:r w:rsidRPr="006D0B65">
              <w:rPr>
                <w:bCs/>
                <w:sz w:val="26"/>
                <w:szCs w:val="26"/>
              </w:rPr>
              <w:t>д</w:t>
            </w:r>
            <w:r w:rsidRPr="006D0B65">
              <w:rPr>
                <w:bCs/>
                <w:sz w:val="26"/>
                <w:szCs w:val="26"/>
              </w:rPr>
              <w:t>жетных средств (в части бюджетов субъектов Российской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1 16 32000 02 0000 140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AB3B34" w:rsidRPr="006D0B65" w:rsidRDefault="00AB3B34" w:rsidP="0000250E">
            <w:pPr>
              <w:jc w:val="right"/>
              <w:outlineLvl w:val="2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110,88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Денежные взыскания (штрафы) за нарушение законодательства Российской Федерации о размещении заказов на поставки товаров, в</w:t>
            </w:r>
            <w:r w:rsidRPr="006D0B65">
              <w:rPr>
                <w:bCs/>
                <w:sz w:val="26"/>
                <w:szCs w:val="26"/>
              </w:rPr>
              <w:t>ы</w:t>
            </w:r>
            <w:r w:rsidRPr="006D0B65">
              <w:rPr>
                <w:bCs/>
                <w:sz w:val="26"/>
                <w:szCs w:val="26"/>
              </w:rPr>
              <w:t>полнение работ, оказание услуг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1 16 33000 00 0000 140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1 096,00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Денежные взыскания (штрафы) за нарушение законодательства Российской Федерации о размещении заказов на поставки товаров, в</w:t>
            </w:r>
            <w:r w:rsidRPr="006D0B65">
              <w:rPr>
                <w:bCs/>
                <w:sz w:val="26"/>
                <w:szCs w:val="26"/>
              </w:rPr>
              <w:t>ы</w:t>
            </w:r>
            <w:r w:rsidRPr="006D0B65">
              <w:rPr>
                <w:bCs/>
                <w:sz w:val="26"/>
                <w:szCs w:val="26"/>
              </w:rPr>
              <w:t>полнение работ, оказание услуг для нужд субъектов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1 16 33020 02 0000 140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1 096,00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размещении заказов на поставки товаров, в</w:t>
            </w:r>
            <w:r w:rsidRPr="006D0B65">
              <w:rPr>
                <w:sz w:val="26"/>
                <w:szCs w:val="26"/>
              </w:rPr>
              <w:t>ы</w:t>
            </w:r>
            <w:r w:rsidRPr="006D0B65">
              <w:rPr>
                <w:sz w:val="26"/>
                <w:szCs w:val="26"/>
              </w:rPr>
              <w:t>полнение работ, оказание услуг для нужд субъектов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1 16 33020 02 0000 140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312,00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размещении заказов на поставки товаров, в</w:t>
            </w:r>
            <w:r w:rsidRPr="006D0B65">
              <w:rPr>
                <w:sz w:val="26"/>
                <w:szCs w:val="26"/>
              </w:rPr>
              <w:t>ы</w:t>
            </w:r>
            <w:r w:rsidRPr="006D0B65">
              <w:rPr>
                <w:sz w:val="26"/>
                <w:szCs w:val="26"/>
              </w:rPr>
              <w:t xml:space="preserve">полнение работ, оказание услуг для нужд </w:t>
            </w:r>
            <w:r w:rsidRPr="006D0B65">
              <w:rPr>
                <w:sz w:val="26"/>
                <w:szCs w:val="26"/>
              </w:rPr>
              <w:lastRenderedPageBreak/>
              <w:t xml:space="preserve">субъектов Российской Федерации </w:t>
            </w:r>
            <w:r w:rsidR="001257F9" w:rsidRPr="006D0B65">
              <w:rPr>
                <w:sz w:val="26"/>
                <w:szCs w:val="26"/>
              </w:rPr>
              <w:t>(федерал</w:t>
            </w:r>
            <w:r w:rsidR="001257F9" w:rsidRPr="006D0B65">
              <w:rPr>
                <w:sz w:val="26"/>
                <w:szCs w:val="26"/>
              </w:rPr>
              <w:t>ь</w:t>
            </w:r>
            <w:r w:rsidR="001257F9" w:rsidRPr="006D0B65">
              <w:rPr>
                <w:sz w:val="26"/>
                <w:szCs w:val="26"/>
              </w:rPr>
              <w:t>ные государственные органы, Банк России, органы управления государственными вн</w:t>
            </w:r>
            <w:r w:rsidR="001257F9" w:rsidRPr="006D0B65">
              <w:rPr>
                <w:sz w:val="26"/>
                <w:szCs w:val="26"/>
              </w:rPr>
              <w:t>е</w:t>
            </w:r>
            <w:r w:rsidR="001257F9" w:rsidRPr="006D0B65">
              <w:rPr>
                <w:sz w:val="26"/>
                <w:szCs w:val="26"/>
              </w:rPr>
              <w:t>бюджетными фондами Российской Федер</w:t>
            </w:r>
            <w:r w:rsidR="001257F9" w:rsidRPr="006D0B65">
              <w:rPr>
                <w:sz w:val="26"/>
                <w:szCs w:val="26"/>
              </w:rPr>
              <w:t>а</w:t>
            </w:r>
            <w:r w:rsidR="001257F9" w:rsidRPr="006D0B65">
              <w:rPr>
                <w:sz w:val="26"/>
                <w:szCs w:val="26"/>
              </w:rPr>
              <w:t>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1 16 33020 02 6000 140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00250E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784,00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lastRenderedPageBreak/>
              <w:t>Денежные взыскания (штрафы) за нарушение условий договоров (соглашений) о предоста</w:t>
            </w:r>
            <w:r w:rsidRPr="006D0B65">
              <w:rPr>
                <w:bCs/>
                <w:sz w:val="26"/>
                <w:szCs w:val="26"/>
              </w:rPr>
              <w:t>в</w:t>
            </w:r>
            <w:r w:rsidRPr="006D0B65">
              <w:rPr>
                <w:bCs/>
                <w:sz w:val="26"/>
                <w:szCs w:val="26"/>
              </w:rPr>
              <w:t>лении бюджетных кредитов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1 16 42000 00 0000 140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21,82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Денежные взыскания (штрафы) за нарушение условий договоров (соглашений) о предоста</w:t>
            </w:r>
            <w:r w:rsidRPr="006D0B65">
              <w:rPr>
                <w:bCs/>
                <w:sz w:val="26"/>
                <w:szCs w:val="26"/>
              </w:rPr>
              <w:t>в</w:t>
            </w:r>
            <w:r w:rsidRPr="006D0B65">
              <w:rPr>
                <w:bCs/>
                <w:sz w:val="26"/>
                <w:szCs w:val="26"/>
              </w:rPr>
              <w:t>лении бюджетных кредитов за счет средств бюджетов субъектов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1 16 42020 02 0000 140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21,82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1 16 90000 00 0000 140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14 299,51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Прочие поступления от денежных взысканий (штрафов) и иных сумм в возмещение уще</w:t>
            </w:r>
            <w:r w:rsidRPr="006D0B65">
              <w:rPr>
                <w:bCs/>
                <w:sz w:val="26"/>
                <w:szCs w:val="26"/>
              </w:rPr>
              <w:t>р</w:t>
            </w:r>
            <w:r w:rsidRPr="006D0B65">
              <w:rPr>
                <w:bCs/>
                <w:sz w:val="26"/>
                <w:szCs w:val="26"/>
              </w:rPr>
              <w:t>ба, зачисляемые в бюджеты субъектов Ро</w:t>
            </w:r>
            <w:r w:rsidRPr="006D0B65">
              <w:rPr>
                <w:bCs/>
                <w:sz w:val="26"/>
                <w:szCs w:val="26"/>
              </w:rPr>
              <w:t>с</w:t>
            </w:r>
            <w:r w:rsidRPr="006D0B65">
              <w:rPr>
                <w:bCs/>
                <w:sz w:val="26"/>
                <w:szCs w:val="26"/>
              </w:rPr>
              <w:t>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1 16 90020 02 0000 140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14 299,51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Прочие поступления от денежных взысканий (штрафов) и иных сумм в возмещение уще</w:t>
            </w:r>
            <w:r w:rsidRPr="006D0B65">
              <w:rPr>
                <w:sz w:val="26"/>
                <w:szCs w:val="26"/>
              </w:rPr>
              <w:t>р</w:t>
            </w:r>
            <w:r w:rsidRPr="006D0B65">
              <w:rPr>
                <w:sz w:val="26"/>
                <w:szCs w:val="26"/>
              </w:rPr>
              <w:t>ба, зачисляемые в бюджеты субъектов Ро</w:t>
            </w:r>
            <w:r w:rsidRPr="006D0B65">
              <w:rPr>
                <w:sz w:val="26"/>
                <w:szCs w:val="26"/>
              </w:rPr>
              <w:t>с</w:t>
            </w:r>
            <w:r w:rsidRPr="006D0B65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1 16 90020 02 0000 140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480,85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3900F1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Прочие поступления от денежных взысканий (штрафов) и иных сумм в возмещение уще</w:t>
            </w:r>
            <w:r w:rsidRPr="006D0B65">
              <w:rPr>
                <w:sz w:val="26"/>
                <w:szCs w:val="26"/>
              </w:rPr>
              <w:t>р</w:t>
            </w:r>
            <w:r w:rsidRPr="006D0B65">
              <w:rPr>
                <w:sz w:val="26"/>
                <w:szCs w:val="26"/>
              </w:rPr>
              <w:t>ба, зачисляемые в бюджеты субъектов Ро</w:t>
            </w:r>
            <w:r w:rsidRPr="006D0B65">
              <w:rPr>
                <w:sz w:val="26"/>
                <w:szCs w:val="26"/>
              </w:rPr>
              <w:t>с</w:t>
            </w:r>
            <w:r w:rsidRPr="006D0B65">
              <w:rPr>
                <w:sz w:val="26"/>
                <w:szCs w:val="26"/>
              </w:rPr>
              <w:t>сийской Федерации (размер которых устано</w:t>
            </w:r>
            <w:r w:rsidRPr="006D0B65">
              <w:rPr>
                <w:sz w:val="26"/>
                <w:szCs w:val="26"/>
              </w:rPr>
              <w:t>в</w:t>
            </w:r>
            <w:r w:rsidRPr="006D0B65">
              <w:rPr>
                <w:sz w:val="26"/>
                <w:szCs w:val="26"/>
              </w:rPr>
              <w:t xml:space="preserve">лен </w:t>
            </w:r>
            <w:r w:rsidR="003900F1">
              <w:rPr>
                <w:sz w:val="26"/>
                <w:szCs w:val="26"/>
              </w:rPr>
              <w:t>з</w:t>
            </w:r>
            <w:r w:rsidRPr="006D0B65">
              <w:rPr>
                <w:sz w:val="26"/>
                <w:szCs w:val="26"/>
              </w:rPr>
              <w:t>аконом Челябинской области)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1 16 90020 02 0200 140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471,85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Прочие поступления от денежных взысканий (штрафов) и иных сумм в возмещение уще</w:t>
            </w:r>
            <w:r w:rsidRPr="006D0B65">
              <w:rPr>
                <w:sz w:val="26"/>
                <w:szCs w:val="26"/>
              </w:rPr>
              <w:t>р</w:t>
            </w:r>
            <w:r w:rsidRPr="006D0B65">
              <w:rPr>
                <w:sz w:val="26"/>
                <w:szCs w:val="26"/>
              </w:rPr>
              <w:t>ба, зачисляемые в бюджеты субъектов Ро</w:t>
            </w:r>
            <w:r w:rsidRPr="006D0B65">
              <w:rPr>
                <w:sz w:val="26"/>
                <w:szCs w:val="26"/>
              </w:rPr>
              <w:t>с</w:t>
            </w:r>
            <w:r w:rsidRPr="006D0B65">
              <w:rPr>
                <w:sz w:val="26"/>
                <w:szCs w:val="26"/>
              </w:rPr>
              <w:t>сийской Федерации (за невыполнение (н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своевременное выполнение) условий догов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ров)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1 16 90020 02 0400 140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11 507,06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Прочие поступления от денежных взысканий (штрафов) и иных сумм в возмещение уще</w:t>
            </w:r>
            <w:r w:rsidRPr="006D0B65">
              <w:rPr>
                <w:sz w:val="26"/>
                <w:szCs w:val="26"/>
              </w:rPr>
              <w:t>р</w:t>
            </w:r>
            <w:r w:rsidRPr="006D0B65">
              <w:rPr>
                <w:sz w:val="26"/>
                <w:szCs w:val="26"/>
              </w:rPr>
              <w:t>ба, зачисляемые в бюджеты субъектов Ро</w:t>
            </w:r>
            <w:r w:rsidRPr="006D0B65">
              <w:rPr>
                <w:sz w:val="26"/>
                <w:szCs w:val="26"/>
              </w:rPr>
              <w:t>с</w:t>
            </w:r>
            <w:r w:rsidRPr="006D0B65">
              <w:rPr>
                <w:sz w:val="26"/>
                <w:szCs w:val="26"/>
              </w:rPr>
              <w:t xml:space="preserve">сийской Федерации </w:t>
            </w:r>
            <w:r w:rsidR="001257F9" w:rsidRPr="006D0B65">
              <w:rPr>
                <w:sz w:val="26"/>
                <w:szCs w:val="26"/>
              </w:rPr>
              <w:t>(федеральные государс</w:t>
            </w:r>
            <w:r w:rsidR="001257F9" w:rsidRPr="006D0B65">
              <w:rPr>
                <w:sz w:val="26"/>
                <w:szCs w:val="26"/>
              </w:rPr>
              <w:t>т</w:t>
            </w:r>
            <w:r w:rsidR="001257F9" w:rsidRPr="006D0B65">
              <w:rPr>
                <w:sz w:val="26"/>
                <w:szCs w:val="26"/>
              </w:rPr>
              <w:t>венные органы, Банк России, органы управл</w:t>
            </w:r>
            <w:r w:rsidR="001257F9" w:rsidRPr="006D0B65">
              <w:rPr>
                <w:sz w:val="26"/>
                <w:szCs w:val="26"/>
              </w:rPr>
              <w:t>е</w:t>
            </w:r>
            <w:r w:rsidR="001257F9" w:rsidRPr="006D0B65">
              <w:rPr>
                <w:sz w:val="26"/>
                <w:szCs w:val="26"/>
              </w:rPr>
              <w:t>ния государственными внебюджетными фо</w:t>
            </w:r>
            <w:r w:rsidR="001257F9" w:rsidRPr="006D0B65">
              <w:rPr>
                <w:sz w:val="26"/>
                <w:szCs w:val="26"/>
              </w:rPr>
              <w:t>н</w:t>
            </w:r>
            <w:r w:rsidR="001257F9" w:rsidRPr="006D0B65">
              <w:rPr>
                <w:sz w:val="26"/>
                <w:szCs w:val="26"/>
              </w:rPr>
              <w:t>дами Российской Федерации)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1 16 90020 02 6000 140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1 839,75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0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П</w:t>
            </w:r>
            <w:r w:rsidR="00187615" w:rsidRPr="006D0B65">
              <w:rPr>
                <w:bCs/>
                <w:sz w:val="26"/>
                <w:szCs w:val="26"/>
              </w:rPr>
              <w:t>рочие неналоговые доходы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0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1 17 00000 00 0000 000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0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1 620,42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Невыясненные поступления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1 17 01000 00 0000 180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-613,50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1 17 01020 02 0000 180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-613,50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1 17 05000 00 0000 180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2 233,92</w:t>
            </w:r>
          </w:p>
        </w:tc>
      </w:tr>
      <w:tr w:rsidR="00981963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981963" w:rsidRPr="006D0B65" w:rsidRDefault="00981963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lastRenderedPageBreak/>
              <w:t>Прочие неналоговые доходы бюджетов суб</w:t>
            </w:r>
            <w:r w:rsidRPr="006D0B65">
              <w:rPr>
                <w:bCs/>
                <w:sz w:val="26"/>
                <w:szCs w:val="26"/>
              </w:rPr>
              <w:t>ъ</w:t>
            </w:r>
            <w:r w:rsidRPr="006D0B65">
              <w:rPr>
                <w:bCs/>
                <w:sz w:val="26"/>
                <w:szCs w:val="26"/>
              </w:rPr>
              <w:t>ектов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1 17 05020 02 0000 180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981963" w:rsidRPr="006D0B65" w:rsidRDefault="00981963" w:rsidP="0000250E">
            <w:pPr>
              <w:jc w:val="right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2 233,92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2 00 00000 00 0000 000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25 475 012,24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0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Безвозмездные поступления от других бю</w:t>
            </w:r>
            <w:r w:rsidRPr="006D0B65">
              <w:rPr>
                <w:bCs/>
                <w:sz w:val="26"/>
                <w:szCs w:val="26"/>
              </w:rPr>
              <w:t>д</w:t>
            </w:r>
            <w:r w:rsidRPr="006D0B65">
              <w:rPr>
                <w:bCs/>
                <w:sz w:val="26"/>
                <w:szCs w:val="26"/>
              </w:rPr>
              <w:t>жетов бюджетной системы Российской Фед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0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2 02 00000 00 0000 000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0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25 517 575,66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2 02 01000 00 0000 151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10 115 021,80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Дотации на выравнивание бюджетной обе</w:t>
            </w:r>
            <w:r w:rsidRPr="006D0B65">
              <w:rPr>
                <w:bCs/>
                <w:sz w:val="26"/>
                <w:szCs w:val="26"/>
              </w:rPr>
              <w:t>с</w:t>
            </w:r>
            <w:r w:rsidRPr="006D0B65">
              <w:rPr>
                <w:bCs/>
                <w:sz w:val="26"/>
                <w:szCs w:val="26"/>
              </w:rPr>
              <w:t>печенности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2 02 01001 00 0000 151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4 033 383,30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2 02 01001 02 0000 151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4 033 383,30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2 02 01003 00 0000 151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4 615 494,70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2 02 01003 02 0000 151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4 615 494,70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Дотации бюджетам, связанные с особым р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жимом безопасного функционирования з</w:t>
            </w:r>
            <w:r w:rsidRPr="006D0B65">
              <w:rPr>
                <w:bCs/>
                <w:sz w:val="26"/>
                <w:szCs w:val="26"/>
              </w:rPr>
              <w:t>а</w:t>
            </w:r>
            <w:r w:rsidRPr="006D0B65">
              <w:rPr>
                <w:bCs/>
                <w:sz w:val="26"/>
                <w:szCs w:val="26"/>
              </w:rPr>
              <w:t>крытых административно-территориальных образований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2 02 01007 00 0000 151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1 466 143,80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Дотации бюджетам субъектов Российской Федерации, связанные с особым режимом безопасного функционирования закрытых а</w:t>
            </w:r>
            <w:r w:rsidRPr="006D0B65">
              <w:rPr>
                <w:sz w:val="26"/>
                <w:szCs w:val="26"/>
              </w:rPr>
              <w:t>д</w:t>
            </w:r>
            <w:r w:rsidRPr="006D0B65">
              <w:rPr>
                <w:sz w:val="26"/>
                <w:szCs w:val="26"/>
              </w:rPr>
              <w:t>министративно-территориальных образов</w:t>
            </w:r>
            <w:r w:rsidRPr="006D0B65">
              <w:rPr>
                <w:sz w:val="26"/>
                <w:szCs w:val="26"/>
              </w:rPr>
              <w:t>а</w:t>
            </w:r>
            <w:r w:rsidRPr="006D0B65">
              <w:rPr>
                <w:sz w:val="26"/>
                <w:szCs w:val="26"/>
              </w:rPr>
              <w:t>ний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2 02 01007 02 0000 151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1 466 143,80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Субсидии бюджетам бюджетной системы  Российской Федерации (межбюджетные су</w:t>
            </w:r>
            <w:r w:rsidRPr="006D0B65">
              <w:rPr>
                <w:bCs/>
                <w:sz w:val="26"/>
                <w:szCs w:val="26"/>
              </w:rPr>
              <w:t>б</w:t>
            </w:r>
            <w:r w:rsidRPr="006D0B65">
              <w:rPr>
                <w:bCs/>
                <w:sz w:val="26"/>
                <w:szCs w:val="26"/>
              </w:rPr>
              <w:t>сидии)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2 02 02000 00 0000 151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5 859 381,99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Субсидии бюджетам субъектов Российской Федерации на оздоровление детей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2 02 02005 02 0000 151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90 035,90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Субсидии бюджетам на государственную поддержку малого и среднего предприним</w:t>
            </w:r>
            <w:r w:rsidRPr="006D0B65">
              <w:rPr>
                <w:bCs/>
                <w:sz w:val="26"/>
                <w:szCs w:val="26"/>
              </w:rPr>
              <w:t>а</w:t>
            </w:r>
            <w:r w:rsidRPr="006D0B65">
              <w:rPr>
                <w:bCs/>
                <w:sz w:val="26"/>
                <w:szCs w:val="26"/>
              </w:rPr>
              <w:t>тельства, включая крестьянские (фермерские) хозяйства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2 02 02009 00 0000 151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153 000,00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Субсидии бюджетам субъектов Российской Федерации на государственную поддержку малого и среднего предпринимательства, включая крестьянские (фермерские) хозяй</w:t>
            </w:r>
            <w:r w:rsidR="00E6429A">
              <w:rPr>
                <w:sz w:val="26"/>
                <w:szCs w:val="26"/>
              </w:rPr>
              <w:t>-</w:t>
            </w:r>
            <w:r w:rsidRPr="006D0B65">
              <w:rPr>
                <w:sz w:val="26"/>
                <w:szCs w:val="26"/>
              </w:rPr>
              <w:t>ства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2 02 02009 02 0000 151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153 000,00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Субсидии бюджетам на реализацию программ поддержки социально ориентированных н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коммерческих организаций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2 02 02019 00 0000 151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20 229,00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Субсидии бюджетам субъектов Российской </w:t>
            </w:r>
            <w:r w:rsidRPr="006D0B65">
              <w:rPr>
                <w:sz w:val="26"/>
                <w:szCs w:val="26"/>
              </w:rPr>
              <w:lastRenderedPageBreak/>
              <w:t>Федерации на реализацию программ по</w:t>
            </w:r>
            <w:r w:rsidRPr="006D0B65">
              <w:rPr>
                <w:sz w:val="26"/>
                <w:szCs w:val="26"/>
              </w:rPr>
              <w:t>д</w:t>
            </w:r>
            <w:r w:rsidRPr="006D0B65">
              <w:rPr>
                <w:sz w:val="26"/>
                <w:szCs w:val="26"/>
              </w:rPr>
              <w:t>держки социально ориентированных неко</w:t>
            </w:r>
            <w:r w:rsidRPr="006D0B65">
              <w:rPr>
                <w:sz w:val="26"/>
                <w:szCs w:val="26"/>
              </w:rPr>
              <w:t>м</w:t>
            </w:r>
            <w:r w:rsidRPr="006D0B65">
              <w:rPr>
                <w:sz w:val="26"/>
                <w:szCs w:val="26"/>
              </w:rPr>
              <w:t>мерческих организаций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643A87" w:rsidRDefault="00643A87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2 02 02019 02 0000 151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643A87" w:rsidRDefault="00643A87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20 229,00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lastRenderedPageBreak/>
              <w:t>Субсидии бюджетам на реализацию мер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приятий, предусмотренных региональной программой переселения, включенной в Г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сударственную программу по оказанию с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действия добровольному переселению в Ро</w:t>
            </w:r>
            <w:r w:rsidRPr="006D0B65">
              <w:rPr>
                <w:bCs/>
                <w:sz w:val="26"/>
                <w:szCs w:val="26"/>
              </w:rPr>
              <w:t>с</w:t>
            </w:r>
            <w:r w:rsidRPr="006D0B65">
              <w:rPr>
                <w:bCs/>
                <w:sz w:val="26"/>
                <w:szCs w:val="26"/>
              </w:rPr>
              <w:t>сийскую Федерацию соотечественников, проживающих за рубежом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2 02 02046 00 0000 151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1 217,30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Субсидии бюджетам субъектов Российской Федерации на реализацию мероприятий, пр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дусмотренных региональной программой п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реселения, включенной в Государственную программу по оказанию содействия добр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вольному переселению в Российскую Фед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рацию соотечественников, проживающих за рубежом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2 02 02046 02 0000 151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1 217,30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Субсидии бюджетам на реализацию фед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ральных целевых программ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2 02 02051 00 0000 151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233 237,32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Субсидии бюджетам субъектов Российской Федерации на реализацию федеральных цел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вых программ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2 02 02051 02 0000 151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233 237,32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Субсидии бюджетам субъектов Российской Федерации на оказание высокотехнологичной медицинской помощи гражданам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2 02 02054 02 0000 151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109 805,60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Субсидии бюджетам субъектов Российской Федерации на поощрение лучших учителей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2 02 02067 02 0000 151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4 600,00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Субсидии бюджетам на софинансирование капитальных вложений в объекты государс</w:t>
            </w:r>
            <w:r w:rsidRPr="006D0B65">
              <w:rPr>
                <w:bCs/>
                <w:sz w:val="26"/>
                <w:szCs w:val="26"/>
              </w:rPr>
              <w:t>т</w:t>
            </w:r>
            <w:r w:rsidRPr="006D0B65">
              <w:rPr>
                <w:bCs/>
                <w:sz w:val="26"/>
                <w:szCs w:val="26"/>
              </w:rPr>
              <w:t>венной (муниципальной) собственности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2 02 02077 00 0000 151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165 816,90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Субсидии бюджетам субъектов Российской Федерации  на софинансирование капитал</w:t>
            </w:r>
            <w:r w:rsidRPr="006D0B65">
              <w:rPr>
                <w:sz w:val="26"/>
                <w:szCs w:val="26"/>
              </w:rPr>
              <w:t>ь</w:t>
            </w:r>
            <w:r w:rsidRPr="006D0B65">
              <w:rPr>
                <w:sz w:val="26"/>
                <w:szCs w:val="26"/>
              </w:rPr>
              <w:t>ных вложений в объекты государственной (муниципальной) собственности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2 02 02077 02 0000 151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165 816,90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Субсидии бюджетам на осуществление мер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приятий по обеспечению жильем граждан Российской Федерации, проживающих в сел</w:t>
            </w:r>
            <w:r w:rsidRPr="006D0B65">
              <w:rPr>
                <w:bCs/>
                <w:sz w:val="26"/>
                <w:szCs w:val="26"/>
              </w:rPr>
              <w:t>ь</w:t>
            </w:r>
            <w:r w:rsidRPr="006D0B65">
              <w:rPr>
                <w:bCs/>
                <w:sz w:val="26"/>
                <w:szCs w:val="26"/>
              </w:rPr>
              <w:t>ской местности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2 02 02085 00 0000 151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8 689,00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Субсидии бюджетам субъектов Российской Федерации на осуществление мероприятий по обеспечению жильем граждан Российской Федерации, проживающих в сельской местн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сти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2 02 02085 02 0000 151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8 689,00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lastRenderedPageBreak/>
              <w:t>Субсидии бюджетам субъектов Российской Федерации на реализацию дополнительных мероприятий в сфере занятости населения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643A87" w:rsidRDefault="00643A87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2 02 02101 02 0000 151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643A87" w:rsidRDefault="00643A87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643A87" w:rsidRDefault="00643A87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21 802,30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Субсидии бюджетам субъектов Российской Федерации на реализацию мероприятий Гос</w:t>
            </w:r>
            <w:r w:rsidRPr="006D0B65">
              <w:rPr>
                <w:bCs/>
                <w:sz w:val="26"/>
                <w:szCs w:val="26"/>
              </w:rPr>
              <w:t>у</w:t>
            </w:r>
            <w:r w:rsidRPr="006D0B65">
              <w:rPr>
                <w:bCs/>
                <w:sz w:val="26"/>
                <w:szCs w:val="26"/>
              </w:rPr>
              <w:t>дарственного плана подготовки управленч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ских кадров для организаций народного х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зяйства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2 02 02103 02 0000 151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1 751,56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учреждений социального обслуживания населения и оказанием адре</w:t>
            </w:r>
            <w:r w:rsidRPr="006D0B65">
              <w:rPr>
                <w:bCs/>
                <w:sz w:val="26"/>
                <w:szCs w:val="26"/>
              </w:rPr>
              <w:t>с</w:t>
            </w:r>
            <w:r w:rsidRPr="006D0B65">
              <w:rPr>
                <w:bCs/>
                <w:sz w:val="26"/>
                <w:szCs w:val="26"/>
              </w:rPr>
              <w:t>ной социальной помощи неработающим пе</w:t>
            </w:r>
            <w:r w:rsidRPr="006D0B65">
              <w:rPr>
                <w:bCs/>
                <w:sz w:val="26"/>
                <w:szCs w:val="26"/>
              </w:rPr>
              <w:t>н</w:t>
            </w:r>
            <w:r w:rsidRPr="006D0B65">
              <w:rPr>
                <w:bCs/>
                <w:sz w:val="26"/>
                <w:szCs w:val="26"/>
              </w:rPr>
              <w:t>сионерам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2 02 02118 02 0000 151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15 077,17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Субсидии бюджетам субъектов Российской Федерации на приобретение специализир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ванной лесопожарной техники и оборудов</w:t>
            </w:r>
            <w:r w:rsidRPr="006D0B65">
              <w:rPr>
                <w:sz w:val="26"/>
                <w:szCs w:val="26"/>
              </w:rPr>
              <w:t>а</w:t>
            </w:r>
            <w:r w:rsidRPr="006D0B65">
              <w:rPr>
                <w:sz w:val="26"/>
                <w:szCs w:val="26"/>
              </w:rPr>
              <w:t>ния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2 02 02124 02 0000 151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6 336,04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Субсидии бюджетам субъектов Российской Федерации на закупку оборудования и ра</w:t>
            </w:r>
            <w:r w:rsidRPr="006D0B65">
              <w:rPr>
                <w:bCs/>
                <w:sz w:val="26"/>
                <w:szCs w:val="26"/>
              </w:rPr>
              <w:t>с</w:t>
            </w:r>
            <w:r w:rsidRPr="006D0B65">
              <w:rPr>
                <w:bCs/>
                <w:sz w:val="26"/>
                <w:szCs w:val="26"/>
              </w:rPr>
              <w:t>ходных материалов для неонатального и а</w:t>
            </w:r>
            <w:r w:rsidRPr="006D0B65">
              <w:rPr>
                <w:bCs/>
                <w:sz w:val="26"/>
                <w:szCs w:val="26"/>
              </w:rPr>
              <w:t>у</w:t>
            </w:r>
            <w:r w:rsidRPr="006D0B65">
              <w:rPr>
                <w:bCs/>
                <w:sz w:val="26"/>
                <w:szCs w:val="26"/>
              </w:rPr>
              <w:t>диологического скрининга в учреждениях г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сударственной и муниципальной систем здр</w:t>
            </w:r>
            <w:r w:rsidRPr="006D0B65">
              <w:rPr>
                <w:bCs/>
                <w:sz w:val="26"/>
                <w:szCs w:val="26"/>
              </w:rPr>
              <w:t>а</w:t>
            </w:r>
            <w:r w:rsidRPr="006D0B65">
              <w:rPr>
                <w:bCs/>
                <w:sz w:val="26"/>
                <w:szCs w:val="26"/>
              </w:rPr>
              <w:t>воохранения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2 02 02128 02 0000 151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16 222,20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Субсидии бюджетам субъектов Российской Федерации на финансовое обеспечение мер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приятий, направленных на проведение прен</w:t>
            </w:r>
            <w:r w:rsidRPr="006D0B65">
              <w:rPr>
                <w:bCs/>
                <w:sz w:val="26"/>
                <w:szCs w:val="26"/>
              </w:rPr>
              <w:t>а</w:t>
            </w:r>
            <w:r w:rsidRPr="006D0B65">
              <w:rPr>
                <w:bCs/>
                <w:sz w:val="26"/>
                <w:szCs w:val="26"/>
              </w:rPr>
              <w:t>тальной (дородовой) диагностики нарушений развития ребенка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2 02 02129 02 0000 151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18 664,80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Субсидии бюджетам на оказание адресной финансовой поддержки спортивным орган</w:t>
            </w:r>
            <w:r w:rsidRPr="006D0B65">
              <w:rPr>
                <w:bCs/>
                <w:sz w:val="26"/>
                <w:szCs w:val="26"/>
              </w:rPr>
              <w:t>и</w:t>
            </w:r>
            <w:r w:rsidRPr="006D0B65">
              <w:rPr>
                <w:bCs/>
                <w:sz w:val="26"/>
                <w:szCs w:val="26"/>
              </w:rPr>
              <w:t>зациям, осуществляющим подготовку спо</w:t>
            </w:r>
            <w:r w:rsidRPr="006D0B65">
              <w:rPr>
                <w:bCs/>
                <w:sz w:val="26"/>
                <w:szCs w:val="26"/>
              </w:rPr>
              <w:t>р</w:t>
            </w:r>
            <w:r w:rsidRPr="006D0B65">
              <w:rPr>
                <w:bCs/>
                <w:sz w:val="26"/>
                <w:szCs w:val="26"/>
              </w:rPr>
              <w:t>тивного резерва для сборных команд Росси</w:t>
            </w:r>
            <w:r w:rsidRPr="006D0B65">
              <w:rPr>
                <w:bCs/>
                <w:sz w:val="26"/>
                <w:szCs w:val="26"/>
              </w:rPr>
              <w:t>й</w:t>
            </w:r>
            <w:r w:rsidRPr="006D0B65">
              <w:rPr>
                <w:bCs/>
                <w:sz w:val="26"/>
                <w:szCs w:val="26"/>
              </w:rPr>
              <w:t>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2 02 02133 00 0000 151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7 661,39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Субсидии бюджетам субъектов Российской Федерации на оказание адресной финансовой поддержки спортивным организациям, ос</w:t>
            </w:r>
            <w:r w:rsidRPr="006D0B65">
              <w:rPr>
                <w:sz w:val="26"/>
                <w:szCs w:val="26"/>
              </w:rPr>
              <w:t>у</w:t>
            </w:r>
            <w:r w:rsidRPr="006D0B65">
              <w:rPr>
                <w:sz w:val="26"/>
                <w:szCs w:val="26"/>
              </w:rPr>
              <w:t>ществляющим подготовку спортивного резе</w:t>
            </w:r>
            <w:r w:rsidRPr="006D0B65">
              <w:rPr>
                <w:sz w:val="26"/>
                <w:szCs w:val="26"/>
              </w:rPr>
              <w:t>р</w:t>
            </w:r>
            <w:r w:rsidRPr="006D0B65">
              <w:rPr>
                <w:sz w:val="26"/>
                <w:szCs w:val="26"/>
              </w:rPr>
              <w:t>ва для сборных команд Российской Федер</w:t>
            </w:r>
            <w:r w:rsidRPr="006D0B65">
              <w:rPr>
                <w:sz w:val="26"/>
                <w:szCs w:val="26"/>
              </w:rPr>
              <w:t>а</w:t>
            </w:r>
            <w:r w:rsidRPr="006D0B65">
              <w:rPr>
                <w:sz w:val="26"/>
                <w:szCs w:val="26"/>
              </w:rPr>
              <w:t>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2 02 02133 02 0000 151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7 661,39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Субсидии бюджетам субъектов Российской Федерации на предоставление жилых пом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 xml:space="preserve">щений детям-сиротам и детям, оставшимся </w:t>
            </w:r>
            <w:r w:rsidRPr="006D0B65">
              <w:rPr>
                <w:bCs/>
                <w:sz w:val="26"/>
                <w:szCs w:val="26"/>
              </w:rPr>
              <w:lastRenderedPageBreak/>
              <w:t>без попечения родителей, лицам из их числа по договорам найма специализированных ж</w:t>
            </w:r>
            <w:r w:rsidRPr="006D0B65">
              <w:rPr>
                <w:bCs/>
                <w:sz w:val="26"/>
                <w:szCs w:val="26"/>
              </w:rPr>
              <w:t>и</w:t>
            </w:r>
            <w:r w:rsidRPr="006D0B65">
              <w:rPr>
                <w:bCs/>
                <w:sz w:val="26"/>
                <w:szCs w:val="26"/>
              </w:rPr>
              <w:t>лых помещений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643A87" w:rsidRDefault="00643A87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2 02 02173 02 0000 151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643A87" w:rsidRDefault="00643A87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643A87" w:rsidRDefault="00643A87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643A87" w:rsidRDefault="00643A87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643A87" w:rsidRDefault="00643A87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643A87" w:rsidRDefault="00643A87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124 037,90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lastRenderedPageBreak/>
              <w:t>Субсидии бюджетам субъектов Российской Федерации на возмещение части затрат на приобретение элитных семян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2 02 02174 02 0000 151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9 965,60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Субсидии бюджетам субъектов Российской Федерации на поддержку экономически зн</w:t>
            </w:r>
            <w:r w:rsidRPr="006D0B65">
              <w:rPr>
                <w:bCs/>
                <w:sz w:val="26"/>
                <w:szCs w:val="26"/>
              </w:rPr>
              <w:t>а</w:t>
            </w:r>
            <w:r w:rsidRPr="006D0B65">
              <w:rPr>
                <w:bCs/>
                <w:sz w:val="26"/>
                <w:szCs w:val="26"/>
              </w:rPr>
              <w:t>чимых региональных программ в области ра</w:t>
            </w:r>
            <w:r w:rsidRPr="006D0B65">
              <w:rPr>
                <w:bCs/>
                <w:sz w:val="26"/>
                <w:szCs w:val="26"/>
              </w:rPr>
              <w:t>с</w:t>
            </w:r>
            <w:r w:rsidRPr="006D0B65">
              <w:rPr>
                <w:bCs/>
                <w:sz w:val="26"/>
                <w:szCs w:val="26"/>
              </w:rPr>
              <w:t>тениеводства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2 02 02178 02 0000 151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3 426,70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Субсидии бюджетам субъектов Российской Федерации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2 02 02181 02 0000 151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93 801,90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Субсидии бюджетам субъектов Российской Федерации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</w:t>
            </w:r>
            <w:r w:rsidRPr="006D0B65">
              <w:rPr>
                <w:bCs/>
                <w:sz w:val="26"/>
                <w:szCs w:val="26"/>
              </w:rPr>
              <w:t>д</w:t>
            </w:r>
            <w:r w:rsidRPr="006D0B65">
              <w:rPr>
                <w:bCs/>
                <w:sz w:val="26"/>
                <w:szCs w:val="26"/>
              </w:rPr>
              <w:t>ства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2 02 02182 02 0000 151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495 842,07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Субсидии бюджетам субъектов Российской Федерации на возмещение части затрат сел</w:t>
            </w:r>
            <w:r w:rsidRPr="006D0B65">
              <w:rPr>
                <w:bCs/>
                <w:sz w:val="26"/>
                <w:szCs w:val="26"/>
              </w:rPr>
              <w:t>ь</w:t>
            </w:r>
            <w:r w:rsidRPr="006D0B65">
              <w:rPr>
                <w:bCs/>
                <w:sz w:val="26"/>
                <w:szCs w:val="26"/>
              </w:rPr>
              <w:t>скохозяйственных товаропроизводителей на уплату страховой премии, начисленной по д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говору сельскохозяйственного страхования в области растениеводства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2 02 02183 02 0000 151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48 145,40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Субсидии бюджетам субъектов Российской Федерации на оказание несвязанной по</w:t>
            </w:r>
            <w:r w:rsidRPr="006D0B65">
              <w:rPr>
                <w:bCs/>
                <w:sz w:val="26"/>
                <w:szCs w:val="26"/>
              </w:rPr>
              <w:t>д</w:t>
            </w:r>
            <w:r w:rsidRPr="006D0B65">
              <w:rPr>
                <w:bCs/>
                <w:sz w:val="26"/>
                <w:szCs w:val="26"/>
              </w:rPr>
              <w:t>держки сельскохозяйственным товаропрои</w:t>
            </w:r>
            <w:r w:rsidRPr="006D0B65">
              <w:rPr>
                <w:bCs/>
                <w:sz w:val="26"/>
                <w:szCs w:val="26"/>
              </w:rPr>
              <w:t>з</w:t>
            </w:r>
            <w:r w:rsidRPr="006D0B65">
              <w:rPr>
                <w:bCs/>
                <w:sz w:val="26"/>
                <w:szCs w:val="26"/>
              </w:rPr>
              <w:t>водителям в области растениеводства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2 02 02184 02 0000 151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362 378,60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Субсидии бюджетам субъектов Российской Федерации на поддержку племенного живо</w:t>
            </w:r>
            <w:r w:rsidRPr="006D0B65">
              <w:rPr>
                <w:bCs/>
                <w:sz w:val="26"/>
                <w:szCs w:val="26"/>
              </w:rPr>
              <w:t>т</w:t>
            </w:r>
            <w:r w:rsidRPr="006D0B65">
              <w:rPr>
                <w:bCs/>
                <w:sz w:val="26"/>
                <w:szCs w:val="26"/>
              </w:rPr>
              <w:t>новодства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2 02 02185 02 0000 151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17 732,00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Субсидии бюджетам субъектов Российской Федерации на 1 килограмм реализованного и (или) отгруженного на собственную перер</w:t>
            </w:r>
            <w:r w:rsidRPr="006D0B65">
              <w:rPr>
                <w:bCs/>
                <w:sz w:val="26"/>
                <w:szCs w:val="26"/>
              </w:rPr>
              <w:t>а</w:t>
            </w:r>
            <w:r w:rsidRPr="006D0B65">
              <w:rPr>
                <w:bCs/>
                <w:sz w:val="26"/>
                <w:szCs w:val="26"/>
              </w:rPr>
              <w:t>ботку молока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2 02 02186 02 0000 151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61 135,90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Субсидии бюджетам субъектов Российской Федерации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2 02 02190 02 0000 151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512 499,10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 xml:space="preserve">Субсидии бюджетам субъектов Российской </w:t>
            </w:r>
            <w:r w:rsidRPr="006D0B65">
              <w:rPr>
                <w:bCs/>
                <w:sz w:val="26"/>
                <w:szCs w:val="26"/>
              </w:rPr>
              <w:lastRenderedPageBreak/>
              <w:t>Федерации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</w:t>
            </w:r>
            <w:r w:rsidRPr="006D0B65">
              <w:rPr>
                <w:bCs/>
                <w:sz w:val="26"/>
                <w:szCs w:val="26"/>
              </w:rPr>
              <w:t>д</w:t>
            </w:r>
            <w:r w:rsidRPr="006D0B65">
              <w:rPr>
                <w:bCs/>
                <w:sz w:val="26"/>
                <w:szCs w:val="26"/>
              </w:rPr>
              <w:t>ства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643A87" w:rsidRDefault="00643A87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2 02 02191 02 0000 151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643A87" w:rsidRDefault="00643A87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643A87" w:rsidRDefault="00643A87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643A87" w:rsidRDefault="00643A87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643A87" w:rsidRDefault="00643A87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643A87" w:rsidRDefault="00643A87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643A87" w:rsidRDefault="00643A87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1 757 850,50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lastRenderedPageBreak/>
              <w:t>Субсидии бюджетам субъектов Российской Федерации на возмещение части затрат сел</w:t>
            </w:r>
            <w:r w:rsidRPr="006D0B65">
              <w:rPr>
                <w:bCs/>
                <w:sz w:val="26"/>
                <w:szCs w:val="26"/>
              </w:rPr>
              <w:t>ь</w:t>
            </w:r>
            <w:r w:rsidRPr="006D0B65">
              <w:rPr>
                <w:bCs/>
                <w:sz w:val="26"/>
                <w:szCs w:val="26"/>
              </w:rPr>
              <w:t>скохозяйственных товаропроизводителей на уплату страховой премии, начисленной по д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говору сельскохозяйственного страхования в области животноводства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2 02 02192 02 0000 151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7 743,60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Субсидии бюджетам субъектов Российской Федерации на поддержку племенного крупн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го рогатого скота мясного направления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2 02 02193 02 0000 151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13 342,20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Субсидии бюджетам субъектов Российской Федерации на поддержку экономически зн</w:t>
            </w:r>
            <w:r w:rsidRPr="006D0B65">
              <w:rPr>
                <w:bCs/>
                <w:sz w:val="26"/>
                <w:szCs w:val="26"/>
              </w:rPr>
              <w:t>а</w:t>
            </w:r>
            <w:r w:rsidRPr="006D0B65">
              <w:rPr>
                <w:bCs/>
                <w:sz w:val="26"/>
                <w:szCs w:val="26"/>
              </w:rPr>
              <w:t>чимых региональных программ по развитию мясного скотоводства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2 02 02194 02 0000 151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32 354,00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Субсидии бюджетам субъектов Российской Федерации на поддержку начинающих фе</w:t>
            </w:r>
            <w:r w:rsidRPr="006D0B65">
              <w:rPr>
                <w:bCs/>
                <w:sz w:val="26"/>
                <w:szCs w:val="26"/>
              </w:rPr>
              <w:t>р</w:t>
            </w:r>
            <w:r w:rsidRPr="006D0B65">
              <w:rPr>
                <w:bCs/>
                <w:sz w:val="26"/>
                <w:szCs w:val="26"/>
              </w:rPr>
              <w:t>меров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2 02 02196 02 0000 151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14 390,00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Субсидии бюджетам на развитие семейных животноводческих ферм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2 02 02197 00 0000 151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4 433,00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Субсидии бюджетам субъектов Российской Федерации на развитие семейных животн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водческих ферм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2 02 02197 02 0000 151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4 433,00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Субсидии бюджетам субъектов Российской Федерации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2 02 02198 02 0000 151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83 377,20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Субсидии бюджетам субъектов Российской Федерации на возмещение части затрат кр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стьянских (фермерских) хозяйств, включая индивидуальных предпринимателей, при оформлении в собственность используемых ими земельных участков из земель сельскох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зяйственного назначения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2 02 02199 02 0000 151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141,91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Субсидии бюджетам на модернизацию реги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нальных систем дошкольного образования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2 02 02204 00 0000 151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1 200 000,00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Субсидии бюджетам субъектов Российской Федерации на модернизацию региональных систем дошкольного образования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2 02 02204 02 0000 151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1 200 000,00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 xml:space="preserve">Субсидии бюджетам субъектов Российской </w:t>
            </w:r>
            <w:r w:rsidRPr="006D0B65">
              <w:rPr>
                <w:bCs/>
                <w:sz w:val="26"/>
                <w:szCs w:val="26"/>
              </w:rPr>
              <w:lastRenderedPageBreak/>
              <w:t>Федерации на реализацию отдельных мер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приятий государственной программы Росси</w:t>
            </w:r>
            <w:r w:rsidRPr="006D0B65">
              <w:rPr>
                <w:bCs/>
                <w:sz w:val="26"/>
                <w:szCs w:val="26"/>
              </w:rPr>
              <w:t>й</w:t>
            </w:r>
            <w:r w:rsidRPr="006D0B65">
              <w:rPr>
                <w:bCs/>
                <w:sz w:val="26"/>
                <w:szCs w:val="26"/>
              </w:rPr>
              <w:t>ской Федерации «Развитие здравоохранения»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643A87" w:rsidRDefault="00643A87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2 02 02208 02 0000 151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643A87" w:rsidRDefault="00643A87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643A87" w:rsidRDefault="00643A87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643A87" w:rsidRDefault="00643A87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46 611,50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lastRenderedPageBreak/>
              <w:t>Субсидии бюджетам субъектов Российской Федерации на социальную поддержку Героев Социалистического Труда, Героев Труда Ро</w:t>
            </w:r>
            <w:r w:rsidRPr="006D0B65">
              <w:rPr>
                <w:bCs/>
                <w:sz w:val="26"/>
                <w:szCs w:val="26"/>
              </w:rPr>
              <w:t>с</w:t>
            </w:r>
            <w:r w:rsidRPr="006D0B65">
              <w:rPr>
                <w:bCs/>
                <w:sz w:val="26"/>
                <w:szCs w:val="26"/>
              </w:rPr>
              <w:t>сийской Федерации и полных кавалеров о</w:t>
            </w:r>
            <w:r w:rsidRPr="006D0B65">
              <w:rPr>
                <w:bCs/>
                <w:sz w:val="26"/>
                <w:szCs w:val="26"/>
              </w:rPr>
              <w:t>р</w:t>
            </w:r>
            <w:r w:rsidRPr="006D0B65">
              <w:rPr>
                <w:bCs/>
                <w:sz w:val="26"/>
                <w:szCs w:val="26"/>
              </w:rPr>
              <w:t>дена Трудовой Славы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2 02 02213 02 0000 151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435,47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Субсидии бюджетам на поддержку реги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нальных проектов в сфере информационных технологий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2 02 02217 00 0000 000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21 811,00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Субсидии бюджетам субъектов Российской Федерации на поддержку региональных пр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ектов в сфере информационных технологий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2 02 02217 02 0000 151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21 811,00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Субсидии бюджетам на закупку автобусов и техники для жилищно-коммунального хозя</w:t>
            </w:r>
            <w:r w:rsidRPr="006D0B65">
              <w:rPr>
                <w:bCs/>
                <w:sz w:val="26"/>
                <w:szCs w:val="26"/>
              </w:rPr>
              <w:t>й</w:t>
            </w:r>
            <w:r w:rsidRPr="006D0B65">
              <w:rPr>
                <w:bCs/>
                <w:sz w:val="26"/>
                <w:szCs w:val="26"/>
              </w:rPr>
              <w:t>ства, работающих на газомоторном топливе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2 02 02219 00 0000 151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73 779,96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Субсидии бюджетам субъектов Российской Федерации на закупку автобусов и техники для жилищно-коммунального хозяйства, р</w:t>
            </w:r>
            <w:r w:rsidRPr="006D0B65">
              <w:rPr>
                <w:sz w:val="26"/>
                <w:szCs w:val="26"/>
              </w:rPr>
              <w:t>а</w:t>
            </w:r>
            <w:r w:rsidRPr="006D0B65">
              <w:rPr>
                <w:sz w:val="26"/>
                <w:szCs w:val="26"/>
              </w:rPr>
              <w:t>ботающих на газомоторном топливе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2 02 02219 02 0000 151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73 779,96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2 02 03000 00 0000 151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7 037 581,86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2 02 03001 00 0000 151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1 833 841,23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2 02 03001 02 0000 151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1 833 841,23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Субвенции бюджетам на осуществление п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реданного полномочия Российской Федер</w:t>
            </w:r>
            <w:r w:rsidRPr="006D0B65">
              <w:rPr>
                <w:bCs/>
                <w:sz w:val="26"/>
                <w:szCs w:val="26"/>
              </w:rPr>
              <w:t>а</w:t>
            </w:r>
            <w:r w:rsidRPr="006D0B65">
              <w:rPr>
                <w:bCs/>
                <w:sz w:val="26"/>
                <w:szCs w:val="26"/>
              </w:rPr>
              <w:t>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2 02 03004 00 0000 151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227 628,30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Субвенции бюджетам субъектов Российской Федерации на осуществление переданного полномочия Российской Федерации по ос</w:t>
            </w:r>
            <w:r w:rsidRPr="006D0B65">
              <w:rPr>
                <w:sz w:val="26"/>
                <w:szCs w:val="26"/>
              </w:rPr>
              <w:t>у</w:t>
            </w:r>
            <w:r w:rsidRPr="006D0B65">
              <w:rPr>
                <w:sz w:val="26"/>
                <w:szCs w:val="26"/>
              </w:rPr>
              <w:t>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2 02 03004 02 0000 151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227 628,30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Субвенции бюджетам на государственные единовременные пособия и ежемесячные д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нежные компенсации гражданам при возни</w:t>
            </w:r>
            <w:r w:rsidRPr="006D0B65">
              <w:rPr>
                <w:bCs/>
                <w:sz w:val="26"/>
                <w:szCs w:val="26"/>
              </w:rPr>
              <w:t>к</w:t>
            </w:r>
            <w:r w:rsidRPr="006D0B65">
              <w:rPr>
                <w:bCs/>
                <w:sz w:val="26"/>
                <w:szCs w:val="26"/>
              </w:rPr>
              <w:t>новении поствакцинальных осложнений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2 02 03011 00 0000 151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225,53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7A513D" w:rsidRDefault="00B66BDD" w:rsidP="0055681D">
            <w:pPr>
              <w:jc w:val="both"/>
              <w:outlineLvl w:val="3"/>
              <w:rPr>
                <w:spacing w:val="-4"/>
                <w:sz w:val="26"/>
                <w:szCs w:val="26"/>
              </w:rPr>
            </w:pPr>
            <w:r w:rsidRPr="007A513D">
              <w:rPr>
                <w:spacing w:val="-4"/>
                <w:sz w:val="26"/>
                <w:szCs w:val="26"/>
              </w:rPr>
              <w:lastRenderedPageBreak/>
              <w:t>Субвенции бюджетам субъектов Российской Федерации на государственные единовреме</w:t>
            </w:r>
            <w:r w:rsidRPr="007A513D">
              <w:rPr>
                <w:spacing w:val="-4"/>
                <w:sz w:val="26"/>
                <w:szCs w:val="26"/>
              </w:rPr>
              <w:t>н</w:t>
            </w:r>
            <w:r w:rsidRPr="007A513D">
              <w:rPr>
                <w:spacing w:val="-4"/>
                <w:sz w:val="26"/>
                <w:szCs w:val="26"/>
              </w:rPr>
              <w:t>ные пособия и ежемесячные денежные компе</w:t>
            </w:r>
            <w:r w:rsidRPr="007A513D">
              <w:rPr>
                <w:spacing w:val="-4"/>
                <w:sz w:val="26"/>
                <w:szCs w:val="26"/>
              </w:rPr>
              <w:t>н</w:t>
            </w:r>
            <w:r w:rsidRPr="007A513D">
              <w:rPr>
                <w:spacing w:val="-4"/>
                <w:sz w:val="26"/>
                <w:szCs w:val="26"/>
              </w:rPr>
              <w:t>сации гражданам при возникновении поства</w:t>
            </w:r>
            <w:r w:rsidRPr="007A513D">
              <w:rPr>
                <w:spacing w:val="-4"/>
                <w:sz w:val="26"/>
                <w:szCs w:val="26"/>
              </w:rPr>
              <w:t>к</w:t>
            </w:r>
            <w:r w:rsidRPr="007A513D">
              <w:rPr>
                <w:spacing w:val="-4"/>
                <w:sz w:val="26"/>
                <w:szCs w:val="26"/>
              </w:rPr>
              <w:t>цинальных осложнений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643A87" w:rsidRDefault="00643A87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2 02 03011 02 0000 151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643A87" w:rsidRDefault="00643A87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225,53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Субвенции бюджетам на выплаты инвалидам компенсаций страховых премий по договорам обязательного страхования гражданской о</w:t>
            </w:r>
            <w:r w:rsidRPr="006D0B65">
              <w:rPr>
                <w:bCs/>
                <w:sz w:val="26"/>
                <w:szCs w:val="26"/>
              </w:rPr>
              <w:t>т</w:t>
            </w:r>
            <w:r w:rsidRPr="006D0B65">
              <w:rPr>
                <w:bCs/>
                <w:sz w:val="26"/>
                <w:szCs w:val="26"/>
              </w:rPr>
              <w:t>ветственности владельцев транспортных средств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2 02 03012 00 0000 151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181,98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Субвенции бюджетам субъектов Российской Федерации на выплаты инвалидам компенс</w:t>
            </w:r>
            <w:r w:rsidRPr="006D0B65">
              <w:rPr>
                <w:sz w:val="26"/>
                <w:szCs w:val="26"/>
              </w:rPr>
              <w:t>а</w:t>
            </w:r>
            <w:r w:rsidRPr="006D0B65">
              <w:rPr>
                <w:sz w:val="26"/>
                <w:szCs w:val="26"/>
              </w:rPr>
              <w:t>ций страховых премий по договорам обяз</w:t>
            </w:r>
            <w:r w:rsidRPr="006D0B65">
              <w:rPr>
                <w:sz w:val="26"/>
                <w:szCs w:val="26"/>
              </w:rPr>
              <w:t>а</w:t>
            </w:r>
            <w:r w:rsidRPr="006D0B65">
              <w:rPr>
                <w:sz w:val="26"/>
                <w:szCs w:val="26"/>
              </w:rPr>
              <w:t>тельного страхования гражданской ответс</w:t>
            </w:r>
            <w:r w:rsidRPr="006D0B65">
              <w:rPr>
                <w:sz w:val="26"/>
                <w:szCs w:val="26"/>
              </w:rPr>
              <w:t>т</w:t>
            </w:r>
            <w:r w:rsidRPr="006D0B65">
              <w:rPr>
                <w:sz w:val="26"/>
                <w:szCs w:val="26"/>
              </w:rPr>
              <w:t>венности владельцев транспортных средств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2 02 03012 02 0000 151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181,98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Субвенции бюджетам на осуществление пе</w:t>
            </w:r>
            <w:r w:rsidRPr="006D0B65">
              <w:rPr>
                <w:bCs/>
                <w:sz w:val="26"/>
                <w:szCs w:val="26"/>
              </w:rPr>
              <w:t>р</w:t>
            </w:r>
            <w:r w:rsidRPr="006D0B65">
              <w:rPr>
                <w:bCs/>
                <w:sz w:val="26"/>
                <w:szCs w:val="26"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2 02 03015 00 0000 151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41 967,00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Субвенции бюджетам субъектов Российской Федерации на осуществление первичного в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инского учета на территориях, где отсутств</w:t>
            </w:r>
            <w:r w:rsidRPr="006D0B65">
              <w:rPr>
                <w:sz w:val="26"/>
                <w:szCs w:val="26"/>
              </w:rPr>
              <w:t>у</w:t>
            </w:r>
            <w:r w:rsidRPr="006D0B65">
              <w:rPr>
                <w:sz w:val="26"/>
                <w:szCs w:val="26"/>
              </w:rPr>
              <w:t>ют военные комиссариаты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2 02 03015 02 0000 151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41 967,00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Субвенции бюджетам на осуществление о</w:t>
            </w:r>
            <w:r w:rsidRPr="006D0B65">
              <w:rPr>
                <w:bCs/>
                <w:sz w:val="26"/>
                <w:szCs w:val="26"/>
              </w:rPr>
              <w:t>т</w:t>
            </w:r>
            <w:r w:rsidRPr="006D0B65">
              <w:rPr>
                <w:bCs/>
                <w:sz w:val="26"/>
                <w:szCs w:val="26"/>
              </w:rPr>
              <w:t>дельных полномочий в области лесных отн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шений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2 02 03018 00 0000 151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267 812,60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Субвенции бюджетам субъектов Российской Федерации на осуществление отдельных по</w:t>
            </w:r>
            <w:r w:rsidRPr="006D0B65">
              <w:rPr>
                <w:sz w:val="26"/>
                <w:szCs w:val="26"/>
              </w:rPr>
              <w:t>л</w:t>
            </w:r>
            <w:r w:rsidRPr="006D0B65">
              <w:rPr>
                <w:sz w:val="26"/>
                <w:szCs w:val="26"/>
              </w:rPr>
              <w:t>номочий в области лесных отношений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2 02 03018 02 0000 151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267 812,60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Субвенции бюджетам на осуществление о</w:t>
            </w:r>
            <w:r w:rsidRPr="006D0B65">
              <w:rPr>
                <w:bCs/>
                <w:sz w:val="26"/>
                <w:szCs w:val="26"/>
              </w:rPr>
              <w:t>т</w:t>
            </w:r>
            <w:r w:rsidRPr="006D0B65">
              <w:rPr>
                <w:bCs/>
                <w:sz w:val="26"/>
                <w:szCs w:val="26"/>
              </w:rPr>
              <w:t>дельных полномочий в области водных отн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шений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2 02 03019 00 0000 151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24 610,30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Субвенции бюджетам субъектов Российской Федерации на осуществление отдельных по</w:t>
            </w:r>
            <w:r w:rsidRPr="006D0B65">
              <w:rPr>
                <w:sz w:val="26"/>
                <w:szCs w:val="26"/>
              </w:rPr>
              <w:t>л</w:t>
            </w:r>
            <w:r w:rsidRPr="006D0B65">
              <w:rPr>
                <w:sz w:val="26"/>
                <w:szCs w:val="26"/>
              </w:rPr>
              <w:t>номочий в области водных отношений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2 02 03019 02 0000 151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24 610,30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Субвенции бюджетам на выплату единовр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2 02 03020 00 0000 151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26 366,49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Субвенции бюджетам субъектов Российской Федерации на выплату единовременного п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собия при всех формах устройства детей, л</w:t>
            </w:r>
            <w:r w:rsidRPr="006D0B65">
              <w:rPr>
                <w:sz w:val="26"/>
                <w:szCs w:val="26"/>
              </w:rPr>
              <w:t>и</w:t>
            </w:r>
            <w:r w:rsidRPr="006D0B65">
              <w:rPr>
                <w:sz w:val="26"/>
                <w:szCs w:val="26"/>
              </w:rPr>
              <w:t>шенных родительского попечения, в семью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2 02 03020 02 0000 151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26 366,49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Субвенции бюджетам на реализацию полн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мочий Российской Федерации по осуществл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нию социальных выплат безработным гра</w:t>
            </w:r>
            <w:r w:rsidRPr="006D0B65">
              <w:rPr>
                <w:bCs/>
                <w:sz w:val="26"/>
                <w:szCs w:val="26"/>
              </w:rPr>
              <w:t>ж</w:t>
            </w:r>
            <w:r w:rsidRPr="006D0B65">
              <w:rPr>
                <w:bCs/>
                <w:sz w:val="26"/>
                <w:szCs w:val="26"/>
              </w:rPr>
              <w:lastRenderedPageBreak/>
              <w:t>данам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E6429A" w:rsidRDefault="00E6429A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E6429A" w:rsidRDefault="00E6429A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E6429A" w:rsidRDefault="00E6429A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lastRenderedPageBreak/>
              <w:t>2 02 03025 00 0000 151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E6429A" w:rsidRDefault="00E6429A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E6429A" w:rsidRDefault="00E6429A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E6429A" w:rsidRDefault="00E6429A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lastRenderedPageBreak/>
              <w:t>1 325 379,70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lastRenderedPageBreak/>
              <w:t>Субвенции бюджетам субъектов Российской Федерации на реализацию полномочий Ро</w:t>
            </w:r>
            <w:r w:rsidRPr="006D0B65">
              <w:rPr>
                <w:sz w:val="26"/>
                <w:szCs w:val="26"/>
              </w:rPr>
              <w:t>с</w:t>
            </w:r>
            <w:r w:rsidRPr="006D0B65">
              <w:rPr>
                <w:sz w:val="26"/>
                <w:szCs w:val="26"/>
              </w:rPr>
              <w:t>сийской Федерации по осуществлению соц</w:t>
            </w:r>
            <w:r w:rsidRPr="006D0B65">
              <w:rPr>
                <w:sz w:val="26"/>
                <w:szCs w:val="26"/>
              </w:rPr>
              <w:t>и</w:t>
            </w:r>
            <w:r w:rsidRPr="006D0B65">
              <w:rPr>
                <w:sz w:val="26"/>
                <w:szCs w:val="26"/>
              </w:rPr>
              <w:t>альных выплат безработным гражданам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2 02 03025 02 0000 151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1 325 379,70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Субвенции бюджетам на выплату единовр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менного пособия беременной жене военн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служащего, проходящего военную службу по призыву, а также ежемесячного пособия на ребенка военнослужащего, проходящего в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енную службу по призыву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2 02 03053 00 0000 151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29 188,52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Субвенции бюджетам субъектов Российской Федерации на выплату единовременного п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собия беременной жене военнослужащего, проходящего военную службу по призыву, а также ежемесячного пособия на ребенка в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еннослужащего, проходящего военную слу</w:t>
            </w:r>
            <w:r w:rsidRPr="006D0B65">
              <w:rPr>
                <w:sz w:val="26"/>
                <w:szCs w:val="26"/>
              </w:rPr>
              <w:t>ж</w:t>
            </w:r>
            <w:r w:rsidRPr="006D0B65">
              <w:rPr>
                <w:sz w:val="26"/>
                <w:szCs w:val="26"/>
              </w:rPr>
              <w:t>бу по призыву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2 02 03053 02 0000 151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29 188,52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Субвенции бюджетам субъектов Российской Федерации на обеспечение инвалидов техн</w:t>
            </w:r>
            <w:r w:rsidRPr="006D0B65">
              <w:rPr>
                <w:bCs/>
                <w:sz w:val="26"/>
                <w:szCs w:val="26"/>
              </w:rPr>
              <w:t>и</w:t>
            </w:r>
            <w:r w:rsidRPr="006D0B65">
              <w:rPr>
                <w:bCs/>
                <w:sz w:val="26"/>
                <w:szCs w:val="26"/>
              </w:rPr>
              <w:t>ческими средствами реабилитации, включая изготовление и ремонт протезно-ортопе</w:t>
            </w:r>
            <w:r w:rsidR="007A513D">
              <w:rPr>
                <w:bCs/>
                <w:sz w:val="26"/>
                <w:szCs w:val="26"/>
              </w:rPr>
              <w:t>-</w:t>
            </w:r>
            <w:r w:rsidRPr="006D0B65">
              <w:rPr>
                <w:bCs/>
                <w:sz w:val="26"/>
                <w:szCs w:val="26"/>
              </w:rPr>
              <w:t>дических изделий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2 02 03066 02 0000 151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525 303,40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Субвенции бюджетам субъектов Российской Федерации на оказание государственной с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циальной помощи отдельным категориям граждан в части оплаты санаторно-курортного лечения, а также проезда на ме</w:t>
            </w:r>
            <w:r w:rsidRPr="006D0B65">
              <w:rPr>
                <w:bCs/>
                <w:sz w:val="26"/>
                <w:szCs w:val="26"/>
              </w:rPr>
              <w:t>ж</w:t>
            </w:r>
            <w:r w:rsidRPr="006D0B65">
              <w:rPr>
                <w:bCs/>
                <w:sz w:val="26"/>
                <w:szCs w:val="26"/>
              </w:rPr>
              <w:t>дугородном транспорте к месту лечения и о</w:t>
            </w:r>
            <w:r w:rsidRPr="006D0B65">
              <w:rPr>
                <w:bCs/>
                <w:sz w:val="26"/>
                <w:szCs w:val="26"/>
              </w:rPr>
              <w:t>б</w:t>
            </w:r>
            <w:r w:rsidRPr="006D0B65">
              <w:rPr>
                <w:bCs/>
                <w:sz w:val="26"/>
                <w:szCs w:val="26"/>
              </w:rPr>
              <w:t>ратно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2 02 03067 02 0000 151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108 739,20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Субвенции бюджетам на оказание отдельным категориям граждан государственной соц</w:t>
            </w:r>
            <w:r w:rsidRPr="006D0B65">
              <w:rPr>
                <w:bCs/>
                <w:sz w:val="26"/>
                <w:szCs w:val="26"/>
              </w:rPr>
              <w:t>и</w:t>
            </w:r>
            <w:r w:rsidRPr="006D0B65">
              <w:rPr>
                <w:bCs/>
                <w:sz w:val="26"/>
                <w:szCs w:val="26"/>
              </w:rPr>
              <w:t>альной помощи по обеспечению лекарстве</w:t>
            </w:r>
            <w:r w:rsidRPr="006D0B65">
              <w:rPr>
                <w:bCs/>
                <w:sz w:val="26"/>
                <w:szCs w:val="26"/>
              </w:rPr>
              <w:t>н</w:t>
            </w:r>
            <w:r w:rsidRPr="006D0B65">
              <w:rPr>
                <w:bCs/>
                <w:sz w:val="26"/>
                <w:szCs w:val="26"/>
              </w:rPr>
              <w:t>ными препаратами, медицинскими издели</w:t>
            </w:r>
            <w:r w:rsidRPr="006D0B65">
              <w:rPr>
                <w:bCs/>
                <w:sz w:val="26"/>
                <w:szCs w:val="26"/>
              </w:rPr>
              <w:t>я</w:t>
            </w:r>
            <w:r w:rsidRPr="006D0B65">
              <w:rPr>
                <w:bCs/>
                <w:sz w:val="26"/>
                <w:szCs w:val="26"/>
              </w:rPr>
              <w:t>ми, а также специализированными продукт</w:t>
            </w:r>
            <w:r w:rsidRPr="006D0B65">
              <w:rPr>
                <w:bCs/>
                <w:sz w:val="26"/>
                <w:szCs w:val="26"/>
              </w:rPr>
              <w:t>а</w:t>
            </w:r>
            <w:r w:rsidRPr="006D0B65">
              <w:rPr>
                <w:bCs/>
                <w:sz w:val="26"/>
                <w:szCs w:val="26"/>
              </w:rPr>
              <w:t>ми лечебного питания для детей-инвалидов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2 02 03068 00 0000 151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590 008,46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Субвенции бюджетам субъектов Российской Федерации на оказание отдельным категор</w:t>
            </w:r>
            <w:r w:rsidRPr="006D0B65">
              <w:rPr>
                <w:sz w:val="26"/>
                <w:szCs w:val="26"/>
              </w:rPr>
              <w:t>и</w:t>
            </w:r>
            <w:r w:rsidRPr="006D0B65">
              <w:rPr>
                <w:sz w:val="26"/>
                <w:szCs w:val="26"/>
              </w:rPr>
              <w:t>ям граждан государственной социальной п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мощи по обеспечению лекарственными пр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паратами, медицинскими изделиями, а также специализированными продуктами лечебного питания для детей-инвалидов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2 02 03068 02 0000 151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590 008,46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E6429A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 xml:space="preserve">Субвенции бюджетам на обеспечение жильем отдельных категорий граждан, установленных </w:t>
            </w:r>
            <w:r w:rsidRPr="006D0B65">
              <w:rPr>
                <w:bCs/>
                <w:sz w:val="26"/>
                <w:szCs w:val="26"/>
              </w:rPr>
              <w:lastRenderedPageBreak/>
              <w:t>Федеральным законом от 12 января 1995 года № 5-ФЗ «О ветеранах», в соответствии с Ук</w:t>
            </w:r>
            <w:r w:rsidRPr="006D0B65">
              <w:rPr>
                <w:bCs/>
                <w:sz w:val="26"/>
                <w:szCs w:val="26"/>
              </w:rPr>
              <w:t>а</w:t>
            </w:r>
            <w:r w:rsidRPr="006D0B65">
              <w:rPr>
                <w:bCs/>
                <w:sz w:val="26"/>
                <w:szCs w:val="26"/>
              </w:rPr>
              <w:t xml:space="preserve">зом Президента Российской Федерации от </w:t>
            </w:r>
            <w:r w:rsidR="00E6429A">
              <w:rPr>
                <w:bCs/>
                <w:sz w:val="26"/>
                <w:szCs w:val="26"/>
              </w:rPr>
              <w:br/>
            </w:r>
            <w:r w:rsidRPr="006D0B65">
              <w:rPr>
                <w:bCs/>
                <w:sz w:val="26"/>
                <w:szCs w:val="26"/>
              </w:rPr>
              <w:t>7 мая 2008 года № 714 «Об обеспечении жильем ветеранов Великой Отечественной войны 1941</w:t>
            </w:r>
            <w:r w:rsidR="00E6429A">
              <w:rPr>
                <w:bCs/>
                <w:sz w:val="26"/>
                <w:szCs w:val="26"/>
              </w:rPr>
              <w:t>−</w:t>
            </w:r>
            <w:r w:rsidRPr="006D0B65">
              <w:rPr>
                <w:bCs/>
                <w:sz w:val="26"/>
                <w:szCs w:val="26"/>
              </w:rPr>
              <w:t>1945 годов»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2 02 03069 00 0000 151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52 180,20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E6429A" w:rsidRDefault="00B66BDD" w:rsidP="007A513D">
            <w:pPr>
              <w:jc w:val="both"/>
              <w:outlineLvl w:val="3"/>
              <w:rPr>
                <w:spacing w:val="-6"/>
                <w:sz w:val="26"/>
                <w:szCs w:val="26"/>
              </w:rPr>
            </w:pPr>
            <w:r w:rsidRPr="00E6429A">
              <w:rPr>
                <w:spacing w:val="-6"/>
                <w:sz w:val="26"/>
                <w:szCs w:val="26"/>
              </w:rPr>
              <w:lastRenderedPageBreak/>
              <w:t>Субвенции бюджетам субъектов Российской Федерации на обеспечение жильем отдельных категорий граждан, установленных Федерал</w:t>
            </w:r>
            <w:r w:rsidRPr="00E6429A">
              <w:rPr>
                <w:spacing w:val="-6"/>
                <w:sz w:val="26"/>
                <w:szCs w:val="26"/>
              </w:rPr>
              <w:t>ь</w:t>
            </w:r>
            <w:r w:rsidRPr="00E6429A">
              <w:rPr>
                <w:spacing w:val="-6"/>
                <w:sz w:val="26"/>
                <w:szCs w:val="26"/>
              </w:rPr>
              <w:t xml:space="preserve">ным законом от 12 января 1995 года № 5-ФЗ </w:t>
            </w:r>
            <w:r w:rsidR="00E6429A">
              <w:rPr>
                <w:spacing w:val="-6"/>
                <w:sz w:val="26"/>
                <w:szCs w:val="26"/>
              </w:rPr>
              <w:br/>
            </w:r>
            <w:r w:rsidRPr="00E6429A">
              <w:rPr>
                <w:spacing w:val="-6"/>
                <w:sz w:val="26"/>
                <w:szCs w:val="26"/>
              </w:rPr>
              <w:t>«О ветеранах», в соответствии с Указом През</w:t>
            </w:r>
            <w:r w:rsidRPr="00E6429A">
              <w:rPr>
                <w:spacing w:val="-6"/>
                <w:sz w:val="26"/>
                <w:szCs w:val="26"/>
              </w:rPr>
              <w:t>и</w:t>
            </w:r>
            <w:r w:rsidRPr="00E6429A">
              <w:rPr>
                <w:spacing w:val="-6"/>
                <w:sz w:val="26"/>
                <w:szCs w:val="26"/>
              </w:rPr>
              <w:t xml:space="preserve">дента Российской Федерации от 7 мая 2008 года № 714 «Об обеспечении жильем ветеранов </w:t>
            </w:r>
            <w:r w:rsidR="00E6429A">
              <w:rPr>
                <w:spacing w:val="-6"/>
                <w:sz w:val="26"/>
                <w:szCs w:val="26"/>
              </w:rPr>
              <w:br/>
            </w:r>
            <w:r w:rsidRPr="00E6429A">
              <w:rPr>
                <w:spacing w:val="-6"/>
                <w:sz w:val="26"/>
                <w:szCs w:val="26"/>
              </w:rPr>
              <w:t>Великой Отечественной войны 1941</w:t>
            </w:r>
            <w:r w:rsidR="007A513D">
              <w:rPr>
                <w:spacing w:val="-6"/>
                <w:sz w:val="26"/>
                <w:szCs w:val="26"/>
              </w:rPr>
              <w:t>−</w:t>
            </w:r>
            <w:r w:rsidRPr="00E6429A">
              <w:rPr>
                <w:spacing w:val="-6"/>
                <w:sz w:val="26"/>
                <w:szCs w:val="26"/>
              </w:rPr>
              <w:t>1945 г</w:t>
            </w:r>
            <w:r w:rsidRPr="00E6429A">
              <w:rPr>
                <w:spacing w:val="-6"/>
                <w:sz w:val="26"/>
                <w:szCs w:val="26"/>
              </w:rPr>
              <w:t>о</w:t>
            </w:r>
            <w:r w:rsidRPr="00E6429A">
              <w:rPr>
                <w:spacing w:val="-6"/>
                <w:sz w:val="26"/>
                <w:szCs w:val="26"/>
              </w:rPr>
              <w:t>дов»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2 02 03069 02 0000 151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52 180,20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Субвенции бюджетам на 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2 02 03070 00 0000 151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40 043,20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Субвенции бюджетам субъектов Российской Федерации на обеспечение жильем отдельных категорий граждан, установленных Фед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 xml:space="preserve">ральными законами от 12 января 1995 года </w:t>
            </w:r>
            <w:r w:rsidR="007A513D">
              <w:rPr>
                <w:sz w:val="26"/>
                <w:szCs w:val="26"/>
              </w:rPr>
              <w:br/>
            </w:r>
            <w:r w:rsidRPr="006D0B65">
              <w:rPr>
                <w:sz w:val="26"/>
                <w:szCs w:val="26"/>
              </w:rPr>
              <w:t>№ 5-ФЗ «О ветеранах» и от 24 ноября 1995 года № 181-ФЗ «О социальной защите инв</w:t>
            </w:r>
            <w:r w:rsidRPr="006D0B65">
              <w:rPr>
                <w:sz w:val="26"/>
                <w:szCs w:val="26"/>
              </w:rPr>
              <w:t>а</w:t>
            </w:r>
            <w:r w:rsidRPr="006D0B65">
              <w:rPr>
                <w:sz w:val="26"/>
                <w:szCs w:val="26"/>
              </w:rPr>
              <w:t>лидов в Российской Федерации»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2 02 03070 02 0000 151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40 043,20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Субвенции бюджетам на выплату государс</w:t>
            </w:r>
            <w:r w:rsidRPr="006D0B65">
              <w:rPr>
                <w:bCs/>
                <w:sz w:val="26"/>
                <w:szCs w:val="26"/>
              </w:rPr>
              <w:t>т</w:t>
            </w:r>
            <w:r w:rsidRPr="006D0B65">
              <w:rPr>
                <w:bCs/>
                <w:sz w:val="26"/>
                <w:szCs w:val="26"/>
              </w:rPr>
              <w:t>венных пособий лицам, не подлежащим об</w:t>
            </w:r>
            <w:r w:rsidRPr="006D0B65">
              <w:rPr>
                <w:bCs/>
                <w:sz w:val="26"/>
                <w:szCs w:val="26"/>
              </w:rPr>
              <w:t>я</w:t>
            </w:r>
            <w:r w:rsidRPr="006D0B65">
              <w:rPr>
                <w:bCs/>
                <w:sz w:val="26"/>
                <w:szCs w:val="26"/>
              </w:rPr>
              <w:t>зательному социальному страхованию на сл</w:t>
            </w:r>
            <w:r w:rsidRPr="006D0B65">
              <w:rPr>
                <w:bCs/>
                <w:sz w:val="26"/>
                <w:szCs w:val="26"/>
              </w:rPr>
              <w:t>у</w:t>
            </w:r>
            <w:r w:rsidRPr="006D0B65">
              <w:rPr>
                <w:bCs/>
                <w:sz w:val="26"/>
                <w:szCs w:val="26"/>
              </w:rPr>
              <w:t>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</w:t>
            </w:r>
            <w:r w:rsidRPr="006D0B65">
              <w:rPr>
                <w:bCs/>
                <w:sz w:val="26"/>
                <w:szCs w:val="26"/>
              </w:rPr>
              <w:t>и</w:t>
            </w:r>
            <w:r w:rsidRPr="006D0B65">
              <w:rPr>
                <w:bCs/>
                <w:sz w:val="26"/>
                <w:szCs w:val="26"/>
              </w:rPr>
              <w:t>цами)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2 02 03122 00 0000 151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1 694 165,25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Субвенции бюджетам субъектов Российской Федерации на выплату государственных п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собий лицам, не подлежащим обязательному социальному страхованию на случай време</w:t>
            </w:r>
            <w:r w:rsidRPr="006D0B65">
              <w:rPr>
                <w:sz w:val="26"/>
                <w:szCs w:val="26"/>
              </w:rPr>
              <w:t>н</w:t>
            </w:r>
            <w:r w:rsidRPr="006D0B65">
              <w:rPr>
                <w:sz w:val="26"/>
                <w:szCs w:val="26"/>
              </w:rPr>
              <w:t>ной нетрудоспособности и в связи с матери</w:t>
            </w:r>
            <w:r w:rsidRPr="006D0B65">
              <w:rPr>
                <w:sz w:val="26"/>
                <w:szCs w:val="26"/>
              </w:rPr>
              <w:t>н</w:t>
            </w:r>
            <w:r w:rsidRPr="006D0B65">
              <w:rPr>
                <w:sz w:val="26"/>
                <w:szCs w:val="26"/>
              </w:rPr>
              <w:t>ством, и лицам, уволенным в связи с ликвид</w:t>
            </w:r>
            <w:r w:rsidRPr="006D0B65">
              <w:rPr>
                <w:sz w:val="26"/>
                <w:szCs w:val="26"/>
              </w:rPr>
              <w:t>а</w:t>
            </w:r>
            <w:r w:rsidRPr="006D0B65">
              <w:rPr>
                <w:sz w:val="26"/>
                <w:szCs w:val="26"/>
              </w:rPr>
              <w:t>цией организаций (прекращением деятельн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сти, полномочий физическими лицами)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2 02 03122 02 0000 151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1 694 165,25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Единая субвенция бюджетам субъектов Ро</w:t>
            </w:r>
            <w:r w:rsidRPr="006D0B65">
              <w:rPr>
                <w:sz w:val="26"/>
                <w:szCs w:val="26"/>
              </w:rPr>
              <w:t>с</w:t>
            </w:r>
            <w:r w:rsidRPr="006D0B65">
              <w:rPr>
                <w:sz w:val="26"/>
                <w:szCs w:val="26"/>
              </w:rPr>
              <w:lastRenderedPageBreak/>
              <w:t>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E6429A" w:rsidRDefault="00E6429A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lastRenderedPageBreak/>
              <w:t>2 02 03998 02 0000 151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E6429A" w:rsidRDefault="00E6429A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lastRenderedPageBreak/>
              <w:t>249 940,50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lastRenderedPageBreak/>
              <w:t>Иные межбюджетные трансферты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2 02 04000 00 0000 151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2 505 590,01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Межбюджетные трансферты, передаваемые бюджетам на содержание депутатов Госуда</w:t>
            </w:r>
            <w:r w:rsidRPr="006D0B65">
              <w:rPr>
                <w:bCs/>
                <w:sz w:val="26"/>
                <w:szCs w:val="26"/>
              </w:rPr>
              <w:t>р</w:t>
            </w:r>
            <w:r w:rsidRPr="006D0B65">
              <w:rPr>
                <w:bCs/>
                <w:sz w:val="26"/>
                <w:szCs w:val="26"/>
              </w:rPr>
              <w:t>ственной Думы и их помощников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2 02 04001 00 0000 151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12 768,78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содержание депутатов Государственной Думы и их помощников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2 02 04001 02 0000 151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12 768,78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Межбюджетные трансферты, передаваемые бюджетам на содержание членов Совета Ф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дерации и их помощников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2 02 04002 00 0000 151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1 795,04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содержание членов Совета Федерации и их помощников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2 02 04002 02 0000 151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1 795,04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Межбюджетные трансферты, передаваемые бюджетам на переселение граждан из закр</w:t>
            </w:r>
            <w:r w:rsidRPr="006D0B65">
              <w:rPr>
                <w:bCs/>
                <w:sz w:val="26"/>
                <w:szCs w:val="26"/>
              </w:rPr>
              <w:t>ы</w:t>
            </w:r>
            <w:r w:rsidRPr="006D0B65">
              <w:rPr>
                <w:bCs/>
                <w:sz w:val="26"/>
                <w:szCs w:val="26"/>
              </w:rPr>
              <w:t>тых административно-территориальных обр</w:t>
            </w:r>
            <w:r w:rsidRPr="006D0B65">
              <w:rPr>
                <w:bCs/>
                <w:sz w:val="26"/>
                <w:szCs w:val="26"/>
              </w:rPr>
              <w:t>а</w:t>
            </w:r>
            <w:r w:rsidRPr="006D0B65">
              <w:rPr>
                <w:bCs/>
                <w:sz w:val="26"/>
                <w:szCs w:val="26"/>
              </w:rPr>
              <w:t>зований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2 02 04010 00 0000 151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16 150,00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переселение граждан из закрытых админ</w:t>
            </w:r>
            <w:r w:rsidRPr="006D0B65">
              <w:rPr>
                <w:sz w:val="26"/>
                <w:szCs w:val="26"/>
              </w:rPr>
              <w:t>и</w:t>
            </w:r>
            <w:r w:rsidRPr="006D0B65">
              <w:rPr>
                <w:sz w:val="26"/>
                <w:szCs w:val="26"/>
              </w:rPr>
              <w:t>стративно-территориальных образований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2 02 04010 02 0000 151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16 150,00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Межбюджетные трансферты, передаваемые бюджетам на осуществление отдельных по</w:t>
            </w:r>
            <w:r w:rsidRPr="006D0B65">
              <w:rPr>
                <w:bCs/>
                <w:sz w:val="26"/>
                <w:szCs w:val="26"/>
              </w:rPr>
              <w:t>л</w:t>
            </w:r>
            <w:r w:rsidRPr="006D0B65">
              <w:rPr>
                <w:bCs/>
                <w:sz w:val="26"/>
                <w:szCs w:val="26"/>
              </w:rPr>
              <w:t>номочий в области обеспечения лекарстве</w:t>
            </w:r>
            <w:r w:rsidRPr="006D0B65">
              <w:rPr>
                <w:bCs/>
                <w:sz w:val="26"/>
                <w:szCs w:val="26"/>
              </w:rPr>
              <w:t>н</w:t>
            </w:r>
            <w:r w:rsidRPr="006D0B65">
              <w:rPr>
                <w:bCs/>
                <w:sz w:val="26"/>
                <w:szCs w:val="26"/>
              </w:rPr>
              <w:t>ными препаратами, а также специализирова</w:t>
            </w:r>
            <w:r w:rsidRPr="006D0B65">
              <w:rPr>
                <w:bCs/>
                <w:sz w:val="26"/>
                <w:szCs w:val="26"/>
              </w:rPr>
              <w:t>н</w:t>
            </w:r>
            <w:r w:rsidRPr="006D0B65">
              <w:rPr>
                <w:bCs/>
                <w:sz w:val="26"/>
                <w:szCs w:val="26"/>
              </w:rPr>
              <w:t>ными продуктами лечебного питания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2 02 04017 00 0000 151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271 190,00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осуществление отдельных полномочий в области обеспечения лекарственными преп</w:t>
            </w:r>
            <w:r w:rsidRPr="006D0B65">
              <w:rPr>
                <w:sz w:val="26"/>
                <w:szCs w:val="26"/>
              </w:rPr>
              <w:t>а</w:t>
            </w:r>
            <w:r w:rsidRPr="006D0B65">
              <w:rPr>
                <w:sz w:val="26"/>
                <w:szCs w:val="26"/>
              </w:rPr>
              <w:t>ратами, а также специализированными пр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дуктами лечебного питания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2 02 04017 02 0000 151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271 190,00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Межбюджетные трансферты, передаваемые бюджетам на реализацию программ и мер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приятий по модернизации здравоохранения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2 02 04034 00 0000 151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936 821,10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Межбюджетные трансферты, передаваемые бюджетам на реализацию программ и мер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приятий по модернизации здравоохранения в части укрепления материально-технической базы медицинских учреждений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2 02 04034 00 0001 151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936 821,10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 xml:space="preserve">Межбюджетные трансферты, передаваемые бюджетам субъектов Российской Федерации </w:t>
            </w:r>
            <w:r w:rsidRPr="006D0B65">
              <w:rPr>
                <w:sz w:val="26"/>
                <w:szCs w:val="26"/>
              </w:rPr>
              <w:lastRenderedPageBreak/>
              <w:t>на реализацию региональных программ м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дернизации здравоохранения субъектов Ро</w:t>
            </w:r>
            <w:r w:rsidRPr="006D0B65">
              <w:rPr>
                <w:sz w:val="26"/>
                <w:szCs w:val="26"/>
              </w:rPr>
              <w:t>с</w:t>
            </w:r>
            <w:r w:rsidRPr="006D0B65">
              <w:rPr>
                <w:sz w:val="26"/>
                <w:szCs w:val="26"/>
              </w:rPr>
              <w:t>сийской Федерации в части укрепления мат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риально-технической базы медицинских у</w:t>
            </w:r>
            <w:r w:rsidRPr="006D0B65">
              <w:rPr>
                <w:sz w:val="26"/>
                <w:szCs w:val="26"/>
              </w:rPr>
              <w:t>ч</w:t>
            </w:r>
            <w:r w:rsidRPr="006D0B65">
              <w:rPr>
                <w:sz w:val="26"/>
                <w:szCs w:val="26"/>
              </w:rPr>
              <w:t>реждений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643A87" w:rsidRDefault="00643A87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2 02 04034 02 0001 151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643A87" w:rsidRDefault="00643A87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936 821,10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lastRenderedPageBreak/>
              <w:t>Межбюджетные трансферты, передаваемые бюджетам на выплату стипендий Президента Российской Федерации и Правительства Ро</w:t>
            </w:r>
            <w:r w:rsidRPr="006D0B65">
              <w:rPr>
                <w:bCs/>
                <w:sz w:val="26"/>
                <w:szCs w:val="26"/>
              </w:rPr>
              <w:t>с</w:t>
            </w:r>
            <w:r w:rsidRPr="006D0B65">
              <w:rPr>
                <w:bCs/>
                <w:sz w:val="26"/>
                <w:szCs w:val="26"/>
              </w:rPr>
              <w:t>сийской Федерации для обучающихся по н</w:t>
            </w:r>
            <w:r w:rsidRPr="006D0B65">
              <w:rPr>
                <w:bCs/>
                <w:sz w:val="26"/>
                <w:szCs w:val="26"/>
              </w:rPr>
              <w:t>а</w:t>
            </w:r>
            <w:r w:rsidRPr="006D0B65">
              <w:rPr>
                <w:bCs/>
                <w:sz w:val="26"/>
                <w:szCs w:val="26"/>
              </w:rPr>
              <w:t>правлениям подготовки (специальностям), с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2 02 04042 00 0000 151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7 128,00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Межбюджетные трансферты, передаваемые</w:t>
            </w:r>
            <w:r w:rsidR="00892850">
              <w:rPr>
                <w:sz w:val="26"/>
                <w:szCs w:val="26"/>
              </w:rPr>
              <w:t xml:space="preserve"> бюджетам субъектов Российской Ф</w:t>
            </w:r>
            <w:r w:rsidRPr="006D0B65">
              <w:rPr>
                <w:sz w:val="26"/>
                <w:szCs w:val="26"/>
              </w:rPr>
              <w:t>едерации на выплату стипендий Президента Росси</w:t>
            </w:r>
            <w:r w:rsidRPr="006D0B65">
              <w:rPr>
                <w:sz w:val="26"/>
                <w:szCs w:val="26"/>
              </w:rPr>
              <w:t>й</w:t>
            </w:r>
            <w:r w:rsidRPr="006D0B65">
              <w:rPr>
                <w:sz w:val="26"/>
                <w:szCs w:val="26"/>
              </w:rPr>
              <w:t>ской Федерации и Правительства Российской Федерации для обучающихся по направлен</w:t>
            </w:r>
            <w:r w:rsidRPr="006D0B65">
              <w:rPr>
                <w:sz w:val="26"/>
                <w:szCs w:val="26"/>
              </w:rPr>
              <w:t>и</w:t>
            </w:r>
            <w:r w:rsidRPr="006D0B65">
              <w:rPr>
                <w:sz w:val="26"/>
                <w:szCs w:val="26"/>
              </w:rPr>
              <w:t>ям подготовки (специальностям), соответс</w:t>
            </w:r>
            <w:r w:rsidRPr="006D0B65">
              <w:rPr>
                <w:sz w:val="26"/>
                <w:szCs w:val="26"/>
              </w:rPr>
              <w:t>т</w:t>
            </w:r>
            <w:r w:rsidRPr="006D0B65">
              <w:rPr>
                <w:sz w:val="26"/>
                <w:szCs w:val="26"/>
              </w:rPr>
              <w:t>вующим приоритетным направлениям моде</w:t>
            </w:r>
            <w:r w:rsidRPr="006D0B65">
              <w:rPr>
                <w:sz w:val="26"/>
                <w:szCs w:val="26"/>
              </w:rPr>
              <w:t>р</w:t>
            </w:r>
            <w:r w:rsidRPr="006D0B65">
              <w:rPr>
                <w:sz w:val="26"/>
                <w:szCs w:val="26"/>
              </w:rPr>
              <w:t>низации и технологического развития экон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мики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2 02 04042 02 0000 151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7 128,00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Межбюджетные трансферты, передаваемые бюджетам субъектов Российской Федерации на единовременные компенсационные выпл</w:t>
            </w:r>
            <w:r w:rsidRPr="006D0B65">
              <w:rPr>
                <w:bCs/>
                <w:sz w:val="26"/>
                <w:szCs w:val="26"/>
              </w:rPr>
              <w:t>а</w:t>
            </w:r>
            <w:r w:rsidRPr="006D0B65">
              <w:rPr>
                <w:bCs/>
                <w:sz w:val="26"/>
                <w:szCs w:val="26"/>
              </w:rPr>
              <w:t>ты медицинским работникам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2 02 04043 02 0000 151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42 000,00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Межбюджетные трансферты, передаваемые бюджетам субъектов Российской Федерации на реализацию отдельных полномочий в о</w:t>
            </w:r>
            <w:r w:rsidRPr="006D0B65">
              <w:rPr>
                <w:bCs/>
                <w:sz w:val="26"/>
                <w:szCs w:val="26"/>
              </w:rPr>
              <w:t>б</w:t>
            </w:r>
            <w:r w:rsidRPr="006D0B65">
              <w:rPr>
                <w:bCs/>
                <w:sz w:val="26"/>
                <w:szCs w:val="26"/>
              </w:rPr>
              <w:t>ласти лекарственного обеспечения населения закрытых административно-территориальных образований, обслуживаемых федеральными государственными бюджетными учрежд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ниями здравоохранения, находящимися в в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дении Федерального медико-биологического агентства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2 02 04047 02 0000 151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26 486,80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Межбюджетные трансферты, передаваемые бюджетам на государственную поддержку муниципальных учреждений культуры, нах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дящихся на территориях сельских поселений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2 02 04052 00 0000 151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2 000,00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государственную поддержку муниципал</w:t>
            </w:r>
            <w:r w:rsidRPr="006D0B65">
              <w:rPr>
                <w:sz w:val="26"/>
                <w:szCs w:val="26"/>
              </w:rPr>
              <w:t>ь</w:t>
            </w:r>
            <w:r w:rsidRPr="006D0B65">
              <w:rPr>
                <w:sz w:val="26"/>
                <w:szCs w:val="26"/>
              </w:rPr>
              <w:t>ных учреждений культуры, находящихся на территориях сельских поселений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2 02 04052 02 0000 151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2 000,00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lastRenderedPageBreak/>
              <w:t>Межбюджетные трансферты, передаваемые бюджетам на государственную поддержку лучших работников муниципальных учре</w:t>
            </w:r>
            <w:r w:rsidRPr="006D0B65">
              <w:rPr>
                <w:bCs/>
                <w:sz w:val="26"/>
                <w:szCs w:val="26"/>
              </w:rPr>
              <w:t>ж</w:t>
            </w:r>
            <w:r w:rsidRPr="006D0B65">
              <w:rPr>
                <w:bCs/>
                <w:sz w:val="26"/>
                <w:szCs w:val="26"/>
              </w:rPr>
              <w:t>дений культуры, находящихся на территориях сельских поселений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643A87" w:rsidRDefault="00643A87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2 02 04053 00 0000 151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643A87" w:rsidRDefault="00643A87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643A87" w:rsidRDefault="00643A87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643A87" w:rsidRDefault="00643A87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643A87" w:rsidRDefault="00643A87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850,00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государственную поддержку лучших р</w:t>
            </w:r>
            <w:r w:rsidRPr="006D0B65">
              <w:rPr>
                <w:sz w:val="26"/>
                <w:szCs w:val="26"/>
              </w:rPr>
              <w:t>а</w:t>
            </w:r>
            <w:r w:rsidRPr="006D0B65">
              <w:rPr>
                <w:sz w:val="26"/>
                <w:szCs w:val="26"/>
              </w:rPr>
              <w:t>ботников муниципальных учреждений кул</w:t>
            </w:r>
            <w:r w:rsidRPr="006D0B65">
              <w:rPr>
                <w:sz w:val="26"/>
                <w:szCs w:val="26"/>
              </w:rPr>
              <w:t>ь</w:t>
            </w:r>
            <w:r w:rsidRPr="006D0B65">
              <w:rPr>
                <w:sz w:val="26"/>
                <w:szCs w:val="26"/>
              </w:rPr>
              <w:t>туры, находящихся на территориях сельских поселений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2 02 04053 02 0000 151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850,00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Межбюджетные трансферты, передаваемые бюджетам субъектов Российской Федерации на финансовое обеспечение закупок антив</w:t>
            </w:r>
            <w:r w:rsidRPr="006D0B65">
              <w:rPr>
                <w:bCs/>
                <w:sz w:val="26"/>
                <w:szCs w:val="26"/>
              </w:rPr>
              <w:t>и</w:t>
            </w:r>
            <w:r w:rsidRPr="006D0B65">
              <w:rPr>
                <w:bCs/>
                <w:sz w:val="26"/>
                <w:szCs w:val="26"/>
              </w:rPr>
              <w:t>русных препаратов для профилактики и леч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ния лиц, инфицированных вирусами иммун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дефицита человека и гепатитов B и C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2 02 04055 02 0000 151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445 705,30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Межбюджетные трансферты, передаваемые бюджетам на создание и развитие сети мн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гофункциональных центров предоставления государственных и муниципальных услуг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2 02 04061 00 0000 151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80 000,00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создание и развитие сети многофункци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нальных центров предоставления государс</w:t>
            </w:r>
            <w:r w:rsidRPr="006D0B65">
              <w:rPr>
                <w:sz w:val="26"/>
                <w:szCs w:val="26"/>
              </w:rPr>
              <w:t>т</w:t>
            </w:r>
            <w:r w:rsidRPr="006D0B65">
              <w:rPr>
                <w:sz w:val="26"/>
                <w:szCs w:val="26"/>
              </w:rPr>
              <w:t>венных и муниципальных услуг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2 02 04061 02 0000 151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80 000,00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Межбюджетные трансферты, передаваемые бюджетам на осуществление организацио</w:t>
            </w:r>
            <w:r w:rsidRPr="006D0B65">
              <w:rPr>
                <w:bCs/>
                <w:sz w:val="26"/>
                <w:szCs w:val="26"/>
              </w:rPr>
              <w:t>н</w:t>
            </w:r>
            <w:r w:rsidRPr="006D0B65">
              <w:rPr>
                <w:bCs/>
                <w:sz w:val="26"/>
                <w:szCs w:val="26"/>
              </w:rPr>
              <w:t>ных мероприятий по обеспечению лиц лека</w:t>
            </w:r>
            <w:r w:rsidRPr="006D0B65">
              <w:rPr>
                <w:bCs/>
                <w:sz w:val="26"/>
                <w:szCs w:val="26"/>
              </w:rPr>
              <w:t>р</w:t>
            </w:r>
            <w:r w:rsidRPr="006D0B65">
              <w:rPr>
                <w:bCs/>
                <w:sz w:val="26"/>
                <w:szCs w:val="26"/>
              </w:rPr>
              <w:t>ственными препаратами, предназначенными для лечения больных злокачественными н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вообразованиями лимфоидной, кроветворной и родственных им тканей, гемофилией, мук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висцидозом, гипофизарным нанизмом, боле</w:t>
            </w:r>
            <w:r w:rsidRPr="006D0B65">
              <w:rPr>
                <w:bCs/>
                <w:sz w:val="26"/>
                <w:szCs w:val="26"/>
              </w:rPr>
              <w:t>з</w:t>
            </w:r>
            <w:r w:rsidRPr="006D0B65">
              <w:rPr>
                <w:bCs/>
                <w:sz w:val="26"/>
                <w:szCs w:val="26"/>
              </w:rPr>
              <w:t>нью Гоше, рассеянным склерозом, а также после трансплантации органов и (или) тканей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2 02 04062 00 0000 151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13 427,60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осуществление организационных мер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приятий по обеспечению лиц лекарственными препаратами, предназначенными для лечения больных злокачественными новообразов</w:t>
            </w:r>
            <w:r w:rsidRPr="006D0B65">
              <w:rPr>
                <w:sz w:val="26"/>
                <w:szCs w:val="26"/>
              </w:rPr>
              <w:t>а</w:t>
            </w:r>
            <w:r w:rsidRPr="006D0B65">
              <w:rPr>
                <w:sz w:val="26"/>
                <w:szCs w:val="26"/>
              </w:rPr>
              <w:t>ниями лимфоидной, кроветворной и родс</w:t>
            </w:r>
            <w:r w:rsidRPr="006D0B65">
              <w:rPr>
                <w:sz w:val="26"/>
                <w:szCs w:val="26"/>
              </w:rPr>
              <w:t>т</w:t>
            </w:r>
            <w:r w:rsidRPr="006D0B65">
              <w:rPr>
                <w:sz w:val="26"/>
                <w:szCs w:val="26"/>
              </w:rPr>
              <w:t>венных им тканей, гемофилией, муковисцид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зом, гипофизарным нанизмом, болезнью Г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lastRenderedPageBreak/>
              <w:t>ше, рассеянным склерозом, а также после трансплантации органов и (или) тканей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2 02 04062 02 0000 151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13 427,60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892850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lastRenderedPageBreak/>
              <w:t>Межбюджетные трансферты, передаваемые бюджетам субъектов Российской Федерации на финансовое обеспечение закупок антиба</w:t>
            </w:r>
            <w:r w:rsidRPr="006D0B65">
              <w:rPr>
                <w:bCs/>
                <w:sz w:val="26"/>
                <w:szCs w:val="26"/>
              </w:rPr>
              <w:t>к</w:t>
            </w:r>
            <w:r w:rsidRPr="006D0B65">
              <w:rPr>
                <w:bCs/>
                <w:sz w:val="26"/>
                <w:szCs w:val="26"/>
              </w:rPr>
              <w:t>териальных и противотуберкул</w:t>
            </w:r>
            <w:r w:rsidR="00892850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зных лекарс</w:t>
            </w:r>
            <w:r w:rsidRPr="006D0B65">
              <w:rPr>
                <w:bCs/>
                <w:sz w:val="26"/>
                <w:szCs w:val="26"/>
              </w:rPr>
              <w:t>т</w:t>
            </w:r>
            <w:r w:rsidRPr="006D0B65">
              <w:rPr>
                <w:bCs/>
                <w:sz w:val="26"/>
                <w:szCs w:val="26"/>
              </w:rPr>
              <w:t>венных препаратов (второго ряда), применя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мых при лечении больных туберкул</w:t>
            </w:r>
            <w:r w:rsidR="00892850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зом с множественной лекарственной устойчив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стью возбудителя, и диагностических средств для выявления, определения чувствительн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сти микобактерии туберкул</w:t>
            </w:r>
            <w:r w:rsidR="00892850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за и монит</w:t>
            </w:r>
            <w:r w:rsidR="00892850">
              <w:rPr>
                <w:bCs/>
                <w:sz w:val="26"/>
                <w:szCs w:val="26"/>
              </w:rPr>
              <w:t>оринга лечения больных туберкуле</w:t>
            </w:r>
            <w:r w:rsidRPr="006D0B65">
              <w:rPr>
                <w:bCs/>
                <w:sz w:val="26"/>
                <w:szCs w:val="26"/>
              </w:rPr>
              <w:t>зом с множес</w:t>
            </w:r>
            <w:r w:rsidRPr="006D0B65">
              <w:rPr>
                <w:bCs/>
                <w:sz w:val="26"/>
                <w:szCs w:val="26"/>
              </w:rPr>
              <w:t>т</w:t>
            </w:r>
            <w:r w:rsidRPr="006D0B65">
              <w:rPr>
                <w:bCs/>
                <w:sz w:val="26"/>
                <w:szCs w:val="26"/>
              </w:rPr>
              <w:t>венной лекарственной устойчивостью возб</w:t>
            </w:r>
            <w:r w:rsidRPr="006D0B65">
              <w:rPr>
                <w:bCs/>
                <w:sz w:val="26"/>
                <w:szCs w:val="26"/>
              </w:rPr>
              <w:t>у</w:t>
            </w:r>
            <w:r w:rsidRPr="006D0B65">
              <w:rPr>
                <w:bCs/>
                <w:sz w:val="26"/>
                <w:szCs w:val="26"/>
              </w:rPr>
              <w:t>дителя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2 02 04064 02 0000 151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82 550,90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Межбюджетные трансферты бюджетам на реализацию мероприятий по профилактике ВИЧ-инфекции и гепатитов В и С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2 02 04066 00 0000 151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3 832,60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реализацию мероприятий по профилактике ВИЧ-инфекции и гепатитов В и С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2 02 04066 02 0000 151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3 832,60</w:t>
            </w:r>
          </w:p>
        </w:tc>
      </w:tr>
      <w:tr w:rsidR="00B66BDD" w:rsidRPr="006D0B65" w:rsidTr="00191C4F">
        <w:trPr>
          <w:trHeight w:val="871"/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Межбюджетные трансферты, передаваемые бюджетам на государственную поддержку (грант) комплексного развития региональных и муниципальных учреждений культуры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2 02 04070 00 0000 151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25 100,00</w:t>
            </w:r>
          </w:p>
        </w:tc>
      </w:tr>
      <w:tr w:rsidR="00B66BDD" w:rsidRPr="006D0B65" w:rsidTr="00191C4F">
        <w:trPr>
          <w:trHeight w:val="1076"/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государственную поддержку (грант) ко</w:t>
            </w:r>
            <w:r w:rsidRPr="006D0B65">
              <w:rPr>
                <w:sz w:val="26"/>
                <w:szCs w:val="26"/>
              </w:rPr>
              <w:t>м</w:t>
            </w:r>
            <w:r w:rsidRPr="006D0B65">
              <w:rPr>
                <w:sz w:val="26"/>
                <w:szCs w:val="26"/>
              </w:rPr>
              <w:t>плексного развития региональных и муниц</w:t>
            </w:r>
            <w:r w:rsidRPr="006D0B65">
              <w:rPr>
                <w:sz w:val="26"/>
                <w:szCs w:val="26"/>
              </w:rPr>
              <w:t>и</w:t>
            </w:r>
            <w:r w:rsidRPr="006D0B65">
              <w:rPr>
                <w:sz w:val="26"/>
                <w:szCs w:val="26"/>
              </w:rPr>
              <w:t>пальных учреждений культуры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2 02 04070 02 0000 151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25 100,00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Межбюджетные трансферты, передаваемые бюджетам субъектов Российской Федерации на финансовое обеспечение мероприятий, связанных с отдыхом и оздоровлением детей в организациях отдыха детей и их оздоровл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 xml:space="preserve">ния, расположенных в Республике Крым и </w:t>
            </w:r>
            <w:r w:rsidR="00892850">
              <w:rPr>
                <w:bCs/>
                <w:sz w:val="26"/>
                <w:szCs w:val="26"/>
              </w:rPr>
              <w:br/>
            </w:r>
            <w:r w:rsidRPr="006D0B65">
              <w:rPr>
                <w:bCs/>
                <w:sz w:val="26"/>
                <w:szCs w:val="26"/>
              </w:rPr>
              <w:t>г. Севастополе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2 02 04076 02 0000 151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7 947,50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Межбюджетные трансферты, передаваемые бюджетам для оказания адресной финансовой помощи гражданам Украины, имеющим ст</w:t>
            </w:r>
            <w:r w:rsidRPr="006D0B65">
              <w:rPr>
                <w:bCs/>
                <w:sz w:val="26"/>
                <w:szCs w:val="26"/>
              </w:rPr>
              <w:t>а</w:t>
            </w:r>
            <w:r w:rsidRPr="006D0B65">
              <w:rPr>
                <w:bCs/>
                <w:sz w:val="26"/>
                <w:szCs w:val="26"/>
              </w:rPr>
              <w:t>тус беженца или получившим временное уб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жище на территории Российской Федерации и проживающим в жилых помещениях граждан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E6429A" w:rsidRDefault="00E6429A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E6429A" w:rsidRDefault="00E6429A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E6429A" w:rsidRDefault="00E6429A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E6429A" w:rsidRDefault="00E6429A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E6429A" w:rsidRDefault="00E6429A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E6429A" w:rsidRDefault="00E6429A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2 02 04080 00 0000 151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E6429A" w:rsidRDefault="00E6429A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E6429A" w:rsidRDefault="00E6429A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E6429A" w:rsidRDefault="00E6429A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E6429A" w:rsidRDefault="00E6429A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E6429A" w:rsidRDefault="00E6429A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E6429A" w:rsidRDefault="00E6429A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49,80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lastRenderedPageBreak/>
              <w:t>Межбюджетные трансферты, передаваемые бюджетам субъектов Российской Федерации для оказания адресной финансовой помощи гражданам Украины, имеющим статус беже</w:t>
            </w:r>
            <w:r w:rsidRPr="006D0B65">
              <w:rPr>
                <w:sz w:val="26"/>
                <w:szCs w:val="26"/>
              </w:rPr>
              <w:t>н</w:t>
            </w:r>
            <w:r w:rsidRPr="006D0B65">
              <w:rPr>
                <w:sz w:val="26"/>
                <w:szCs w:val="26"/>
              </w:rPr>
              <w:t>ца или получившим временное убежище на территории Российской Федерации и прож</w:t>
            </w:r>
            <w:r w:rsidRPr="006D0B65">
              <w:rPr>
                <w:sz w:val="26"/>
                <w:szCs w:val="26"/>
              </w:rPr>
              <w:t>и</w:t>
            </w:r>
            <w:r w:rsidRPr="006D0B65">
              <w:rPr>
                <w:sz w:val="26"/>
                <w:szCs w:val="26"/>
              </w:rPr>
              <w:t>вающим в жилых помещениях граждан Ро</w:t>
            </w:r>
            <w:r w:rsidRPr="006D0B65">
              <w:rPr>
                <w:sz w:val="26"/>
                <w:szCs w:val="26"/>
              </w:rPr>
              <w:t>с</w:t>
            </w:r>
            <w:r w:rsidRPr="006D0B65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2 02 04080 02 0000 151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49,80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Межбюджетные трансферты, передаваемые бюджетам на финансовое обеспечение мер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приятий по временному социально-бытовому обустройству лиц, вынужденно покинувших территорию Украины и находящихся в пун</w:t>
            </w:r>
            <w:r w:rsidRPr="006D0B65">
              <w:rPr>
                <w:bCs/>
                <w:sz w:val="26"/>
                <w:szCs w:val="26"/>
              </w:rPr>
              <w:t>к</w:t>
            </w:r>
            <w:r w:rsidRPr="006D0B65">
              <w:rPr>
                <w:bCs/>
                <w:sz w:val="26"/>
                <w:szCs w:val="26"/>
              </w:rPr>
              <w:t>тах временного размещения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2 02 04081 00 0000 151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23 317,60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финансовое обеспечение мероприятий по временному социально-бытовому обустро</w:t>
            </w:r>
            <w:r w:rsidRPr="006D0B65">
              <w:rPr>
                <w:sz w:val="26"/>
                <w:szCs w:val="26"/>
              </w:rPr>
              <w:t>й</w:t>
            </w:r>
            <w:r w:rsidRPr="006D0B65">
              <w:rPr>
                <w:sz w:val="26"/>
                <w:szCs w:val="26"/>
              </w:rPr>
              <w:t>ству лиц, вынужденно покинувших террит</w:t>
            </w:r>
            <w:r w:rsidRPr="006D0B65">
              <w:rPr>
                <w:sz w:val="26"/>
                <w:szCs w:val="26"/>
              </w:rPr>
              <w:t>о</w:t>
            </w:r>
            <w:r w:rsidRPr="006D0B65">
              <w:rPr>
                <w:sz w:val="26"/>
                <w:szCs w:val="26"/>
              </w:rPr>
              <w:t>рию Украины и находящихся в пунктах вр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менного размещения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2 02 04081 02 0000 151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23 317,60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компенсацию расходов, связанных с оказ</w:t>
            </w:r>
            <w:r w:rsidRPr="006D0B65">
              <w:rPr>
                <w:sz w:val="26"/>
                <w:szCs w:val="26"/>
              </w:rPr>
              <w:t>а</w:t>
            </w:r>
            <w:r w:rsidRPr="006D0B65">
              <w:rPr>
                <w:sz w:val="26"/>
                <w:szCs w:val="26"/>
              </w:rPr>
              <w:t>нием в 2014 году медицинскими организ</w:t>
            </w:r>
            <w:r w:rsidRPr="006D0B65">
              <w:rPr>
                <w:sz w:val="26"/>
                <w:szCs w:val="26"/>
              </w:rPr>
              <w:t>а</w:t>
            </w:r>
            <w:r w:rsidRPr="006D0B65">
              <w:rPr>
                <w:sz w:val="26"/>
                <w:szCs w:val="26"/>
              </w:rPr>
              <w:t>циями, подведомственными органам испо</w:t>
            </w:r>
            <w:r w:rsidRPr="006D0B65">
              <w:rPr>
                <w:sz w:val="26"/>
                <w:szCs w:val="26"/>
              </w:rPr>
              <w:t>л</w:t>
            </w:r>
            <w:r w:rsidRPr="006D0B65">
              <w:rPr>
                <w:sz w:val="26"/>
                <w:szCs w:val="26"/>
              </w:rPr>
              <w:t>нительной власти субъектов Российской Ф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дерации и органам местного самоуправления, гражданам Украины и лицам без гражданства медицинской помощи и проведением проф</w:t>
            </w:r>
            <w:r w:rsidRPr="006D0B65">
              <w:rPr>
                <w:sz w:val="26"/>
                <w:szCs w:val="26"/>
              </w:rPr>
              <w:t>и</w:t>
            </w:r>
            <w:r w:rsidRPr="006D0B65">
              <w:rPr>
                <w:sz w:val="26"/>
                <w:szCs w:val="26"/>
              </w:rPr>
              <w:t>лактических прививок, включенных в кале</w:t>
            </w:r>
            <w:r w:rsidRPr="006D0B65">
              <w:rPr>
                <w:sz w:val="26"/>
                <w:szCs w:val="26"/>
              </w:rPr>
              <w:t>н</w:t>
            </w:r>
            <w:r w:rsidRPr="006D0B65">
              <w:rPr>
                <w:sz w:val="26"/>
                <w:szCs w:val="26"/>
              </w:rPr>
              <w:t>дарь профилактических прививок по эпид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мическим показаниям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2 02 04087 02 0000 151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16 669,00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Межбюджетные трансферты, передаваемые бюджетам субъектов Российской Федерации на финансовое обеспечение мероприятий, связанных с санаторно-курортным лечением отдельных категорий граждан в санаторно-курортных организациях, расположенных в Республике Крым и г.</w:t>
            </w:r>
            <w:r w:rsidR="007A513D">
              <w:rPr>
                <w:bCs/>
                <w:sz w:val="26"/>
                <w:szCs w:val="26"/>
              </w:rPr>
              <w:t xml:space="preserve"> </w:t>
            </w:r>
            <w:r w:rsidRPr="006D0B65">
              <w:rPr>
                <w:bCs/>
                <w:sz w:val="26"/>
                <w:szCs w:val="26"/>
              </w:rPr>
              <w:t>Севастополе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2 02 04088 02 0000 151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45 351,89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Прочие межбюджетные трансферты, перед</w:t>
            </w:r>
            <w:r w:rsidRPr="006D0B65">
              <w:rPr>
                <w:bCs/>
                <w:sz w:val="26"/>
                <w:szCs w:val="26"/>
              </w:rPr>
              <w:t>а</w:t>
            </w:r>
            <w:r w:rsidRPr="006D0B65">
              <w:rPr>
                <w:bCs/>
                <w:sz w:val="26"/>
                <w:szCs w:val="26"/>
              </w:rPr>
              <w:t>ваемые бюджетам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2 02 04999 00 0000 151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444 448,10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Прочие межбюджетные трансферты, перед</w:t>
            </w:r>
            <w:r w:rsidRPr="006D0B65">
              <w:rPr>
                <w:sz w:val="26"/>
                <w:szCs w:val="26"/>
              </w:rPr>
              <w:t>а</w:t>
            </w:r>
            <w:r w:rsidRPr="006D0B65">
              <w:rPr>
                <w:sz w:val="26"/>
                <w:szCs w:val="26"/>
              </w:rPr>
              <w:t>ваемые бюджетам субъектов Российской Ф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191C4F" w:rsidRDefault="00191C4F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191C4F" w:rsidRDefault="00191C4F" w:rsidP="00E6429A">
            <w:pPr>
              <w:jc w:val="center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2 02 04999 02 0000 151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191C4F" w:rsidRDefault="00191C4F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191C4F" w:rsidRDefault="00191C4F" w:rsidP="00E6429A">
            <w:pPr>
              <w:jc w:val="right"/>
              <w:outlineLvl w:val="3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444 448,10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0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lastRenderedPageBreak/>
              <w:t>Безвозмездные поступления от государстве</w:t>
            </w:r>
            <w:r w:rsidRPr="006D0B65">
              <w:rPr>
                <w:bCs/>
                <w:sz w:val="26"/>
                <w:szCs w:val="26"/>
              </w:rPr>
              <w:t>н</w:t>
            </w:r>
            <w:r w:rsidRPr="006D0B65">
              <w:rPr>
                <w:bCs/>
                <w:sz w:val="26"/>
                <w:szCs w:val="26"/>
              </w:rPr>
              <w:t>ных (муниципальных) организаций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0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2 03 00000 00 0000 000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0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825 314,05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Безвозмездные поступления от государстве</w:t>
            </w:r>
            <w:r w:rsidRPr="006D0B65">
              <w:rPr>
                <w:bCs/>
                <w:sz w:val="26"/>
                <w:szCs w:val="26"/>
              </w:rPr>
              <w:t>н</w:t>
            </w:r>
            <w:r w:rsidRPr="006D0B65">
              <w:rPr>
                <w:bCs/>
                <w:sz w:val="26"/>
                <w:szCs w:val="26"/>
              </w:rPr>
              <w:t>ных (муниципальных) организаций в бюдж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ты субъектов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2 03 02000 02 0000 180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825 314,05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7A513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Безвозмездные поступления в бюджеты суб</w:t>
            </w:r>
            <w:r w:rsidRPr="006D0B65">
              <w:rPr>
                <w:bCs/>
                <w:sz w:val="26"/>
                <w:szCs w:val="26"/>
              </w:rPr>
              <w:t>ъ</w:t>
            </w:r>
            <w:r w:rsidRPr="006D0B65">
              <w:rPr>
                <w:bCs/>
                <w:sz w:val="26"/>
                <w:szCs w:val="26"/>
              </w:rPr>
              <w:t>ектов Российской Федерации от государс</w:t>
            </w:r>
            <w:r w:rsidRPr="006D0B65">
              <w:rPr>
                <w:bCs/>
                <w:sz w:val="26"/>
                <w:szCs w:val="26"/>
              </w:rPr>
              <w:t>т</w:t>
            </w:r>
            <w:r w:rsidRPr="006D0B65">
              <w:rPr>
                <w:bCs/>
                <w:sz w:val="26"/>
                <w:szCs w:val="26"/>
              </w:rPr>
              <w:t xml:space="preserve">венной корпорации </w:t>
            </w:r>
            <w:r w:rsidR="007A513D">
              <w:rPr>
                <w:bCs/>
                <w:sz w:val="26"/>
                <w:szCs w:val="26"/>
              </w:rPr>
              <w:t>−</w:t>
            </w:r>
            <w:r w:rsidRPr="006D0B65">
              <w:rPr>
                <w:bCs/>
                <w:sz w:val="26"/>
                <w:szCs w:val="26"/>
              </w:rPr>
              <w:t xml:space="preserve"> Фонда содействия р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формированию жилищно-коммунального х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зяйства на обеспечение мероприятий по кап</w:t>
            </w:r>
            <w:r w:rsidRPr="006D0B65">
              <w:rPr>
                <w:bCs/>
                <w:sz w:val="26"/>
                <w:szCs w:val="26"/>
              </w:rPr>
              <w:t>и</w:t>
            </w:r>
            <w:r w:rsidRPr="006D0B65">
              <w:rPr>
                <w:bCs/>
                <w:sz w:val="26"/>
                <w:szCs w:val="26"/>
              </w:rPr>
              <w:t>тальному ремонту многоквартирных домов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2 03 02030 02 0000 180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182 552,97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191C4F" w:rsidRDefault="00B66BDD" w:rsidP="007A513D">
            <w:pPr>
              <w:jc w:val="both"/>
              <w:outlineLvl w:val="2"/>
              <w:rPr>
                <w:bCs/>
                <w:spacing w:val="-4"/>
                <w:sz w:val="26"/>
                <w:szCs w:val="26"/>
              </w:rPr>
            </w:pPr>
            <w:r w:rsidRPr="00191C4F">
              <w:rPr>
                <w:bCs/>
                <w:spacing w:val="-4"/>
                <w:sz w:val="26"/>
                <w:szCs w:val="26"/>
              </w:rPr>
              <w:t>Безвозмездные поступления в бюджеты суб</w:t>
            </w:r>
            <w:r w:rsidRPr="00191C4F">
              <w:rPr>
                <w:bCs/>
                <w:spacing w:val="-4"/>
                <w:sz w:val="26"/>
                <w:szCs w:val="26"/>
              </w:rPr>
              <w:t>ъ</w:t>
            </w:r>
            <w:r w:rsidRPr="00191C4F">
              <w:rPr>
                <w:bCs/>
                <w:spacing w:val="-4"/>
                <w:sz w:val="26"/>
                <w:szCs w:val="26"/>
              </w:rPr>
              <w:t>ектов Российской Федерации от государстве</w:t>
            </w:r>
            <w:r w:rsidRPr="00191C4F">
              <w:rPr>
                <w:bCs/>
                <w:spacing w:val="-4"/>
                <w:sz w:val="26"/>
                <w:szCs w:val="26"/>
              </w:rPr>
              <w:t>н</w:t>
            </w:r>
            <w:r w:rsidRPr="00191C4F">
              <w:rPr>
                <w:bCs/>
                <w:spacing w:val="-4"/>
                <w:sz w:val="26"/>
                <w:szCs w:val="26"/>
              </w:rPr>
              <w:t>ной корпорации</w:t>
            </w:r>
            <w:r w:rsidR="007A513D">
              <w:rPr>
                <w:bCs/>
                <w:spacing w:val="-4"/>
                <w:sz w:val="26"/>
                <w:szCs w:val="26"/>
              </w:rPr>
              <w:t xml:space="preserve"> </w:t>
            </w:r>
            <w:r w:rsidRPr="00191C4F">
              <w:rPr>
                <w:bCs/>
                <w:spacing w:val="-4"/>
                <w:sz w:val="26"/>
                <w:szCs w:val="26"/>
              </w:rPr>
              <w:t xml:space="preserve"> </w:t>
            </w:r>
            <w:r w:rsidR="007A513D">
              <w:rPr>
                <w:bCs/>
                <w:spacing w:val="-4"/>
                <w:sz w:val="26"/>
                <w:szCs w:val="26"/>
              </w:rPr>
              <w:t>−</w:t>
            </w:r>
            <w:r w:rsidRPr="00191C4F">
              <w:rPr>
                <w:bCs/>
                <w:spacing w:val="-4"/>
                <w:sz w:val="26"/>
                <w:szCs w:val="26"/>
              </w:rPr>
              <w:t xml:space="preserve"> Фонда содействия реформ</w:t>
            </w:r>
            <w:r w:rsidRPr="00191C4F">
              <w:rPr>
                <w:bCs/>
                <w:spacing w:val="-4"/>
                <w:sz w:val="26"/>
                <w:szCs w:val="26"/>
              </w:rPr>
              <w:t>и</w:t>
            </w:r>
            <w:r w:rsidRPr="00191C4F">
              <w:rPr>
                <w:bCs/>
                <w:spacing w:val="-4"/>
                <w:sz w:val="26"/>
                <w:szCs w:val="26"/>
              </w:rPr>
              <w:t>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2 03 02040 02 0000 180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568 821,83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B8025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Безвозмездные поступления в бюджеты суб</w:t>
            </w:r>
            <w:r w:rsidRPr="006D0B65">
              <w:rPr>
                <w:bCs/>
                <w:sz w:val="26"/>
                <w:szCs w:val="26"/>
              </w:rPr>
              <w:t>ъ</w:t>
            </w:r>
            <w:r w:rsidRPr="006D0B65">
              <w:rPr>
                <w:bCs/>
                <w:sz w:val="26"/>
                <w:szCs w:val="26"/>
              </w:rPr>
              <w:t>ектов Российской Федерации от государс</w:t>
            </w:r>
            <w:r w:rsidRPr="006D0B65">
              <w:rPr>
                <w:bCs/>
                <w:sz w:val="26"/>
                <w:szCs w:val="26"/>
              </w:rPr>
              <w:t>т</w:t>
            </w:r>
            <w:r w:rsidRPr="006D0B65">
              <w:rPr>
                <w:bCs/>
                <w:sz w:val="26"/>
                <w:szCs w:val="26"/>
              </w:rPr>
              <w:t xml:space="preserve">венной корпорации </w:t>
            </w:r>
            <w:r w:rsidR="00B8025D">
              <w:rPr>
                <w:bCs/>
                <w:sz w:val="26"/>
                <w:szCs w:val="26"/>
              </w:rPr>
              <w:t>−</w:t>
            </w:r>
            <w:r w:rsidRPr="006D0B65">
              <w:rPr>
                <w:bCs/>
                <w:sz w:val="26"/>
                <w:szCs w:val="26"/>
              </w:rPr>
              <w:t xml:space="preserve"> Фонда содействия р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формированию жилищно-коммунального х</w:t>
            </w:r>
            <w:r w:rsidRPr="006D0B65">
              <w:rPr>
                <w:bCs/>
                <w:sz w:val="26"/>
                <w:szCs w:val="26"/>
              </w:rPr>
              <w:t>о</w:t>
            </w:r>
            <w:r w:rsidRPr="006D0B65">
              <w:rPr>
                <w:bCs/>
                <w:sz w:val="26"/>
                <w:szCs w:val="26"/>
              </w:rPr>
              <w:t>зяйства на обеспечение мероприятий по пер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селению граждан из аварийного жилищного фонда с уч</w:t>
            </w:r>
            <w:r w:rsidR="007A513D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том необходимости развития м</w:t>
            </w:r>
            <w:r w:rsidRPr="006D0B65">
              <w:rPr>
                <w:bCs/>
                <w:sz w:val="26"/>
                <w:szCs w:val="26"/>
              </w:rPr>
              <w:t>а</w:t>
            </w:r>
            <w:r w:rsidRPr="006D0B65">
              <w:rPr>
                <w:bCs/>
                <w:sz w:val="26"/>
                <w:szCs w:val="26"/>
              </w:rPr>
              <w:t>лоэтажного жилищного строительства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2 03 02060 02 0000 180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-1 011,67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Прочие безвозмездные поступления от гос</w:t>
            </w:r>
            <w:r w:rsidRPr="006D0B65">
              <w:rPr>
                <w:bCs/>
                <w:sz w:val="26"/>
                <w:szCs w:val="26"/>
              </w:rPr>
              <w:t>у</w:t>
            </w:r>
            <w:r w:rsidRPr="006D0B65">
              <w:rPr>
                <w:bCs/>
                <w:sz w:val="26"/>
                <w:szCs w:val="26"/>
              </w:rPr>
              <w:t>дарственных (муниципальных) организаций в бюджеты субъектов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2 03 02099 02 0000 180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74 950,92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0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Прочие безвозмездные поступления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0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2 07 00000 00 0000 000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0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30,00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Прочие безвозмездные поступления в бюдж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ты субъектов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2 07 02000 02 0000 180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30,00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Прочие безвозмездные поступления в бюдж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ты субъектов Российской Федерации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2 07 02030 02 0000 180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30,00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0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Доходы бюджетов бюджетной системы Ро</w:t>
            </w:r>
            <w:r w:rsidRPr="006D0B65">
              <w:rPr>
                <w:bCs/>
                <w:sz w:val="26"/>
                <w:szCs w:val="26"/>
              </w:rPr>
              <w:t>с</w:t>
            </w:r>
            <w:r w:rsidRPr="006D0B65">
              <w:rPr>
                <w:bCs/>
                <w:sz w:val="26"/>
                <w:szCs w:val="26"/>
              </w:rPr>
              <w:t>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</w:t>
            </w:r>
            <w:r w:rsidRPr="006D0B65">
              <w:rPr>
                <w:bCs/>
                <w:sz w:val="26"/>
                <w:szCs w:val="26"/>
              </w:rPr>
              <w:t>ю</w:t>
            </w:r>
            <w:r w:rsidRPr="006D0B65">
              <w:rPr>
                <w:bCs/>
                <w:sz w:val="26"/>
                <w:szCs w:val="26"/>
              </w:rPr>
              <w:t>щих целевое назначение, прошлых лет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0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2 18 00000 00 0000 000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0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401 338,78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Доходы бюджетов бюджетной системы Ро</w:t>
            </w:r>
            <w:r w:rsidRPr="006D0B65">
              <w:rPr>
                <w:bCs/>
                <w:sz w:val="26"/>
                <w:szCs w:val="26"/>
              </w:rPr>
              <w:t>с</w:t>
            </w:r>
            <w:r w:rsidRPr="006D0B65">
              <w:rPr>
                <w:bCs/>
                <w:sz w:val="26"/>
                <w:szCs w:val="26"/>
              </w:rPr>
              <w:t>сийской Федерации от возврата бюджетами бюджетной системы Российской Федерации остатков субсидий, субвенций и иных ме</w:t>
            </w:r>
            <w:r w:rsidRPr="006D0B65">
              <w:rPr>
                <w:bCs/>
                <w:sz w:val="26"/>
                <w:szCs w:val="26"/>
              </w:rPr>
              <w:t>ж</w:t>
            </w:r>
            <w:r w:rsidRPr="006D0B65">
              <w:rPr>
                <w:bCs/>
                <w:sz w:val="26"/>
                <w:szCs w:val="26"/>
              </w:rPr>
              <w:t>бюджетных трансфертов, имеющих целевое назначение, прошлых лет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643A87" w:rsidRDefault="00643A87" w:rsidP="00E6429A">
            <w:pPr>
              <w:jc w:val="center"/>
              <w:outlineLvl w:val="1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center"/>
              <w:outlineLvl w:val="1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center"/>
              <w:outlineLvl w:val="1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center"/>
              <w:outlineLvl w:val="1"/>
              <w:rPr>
                <w:sz w:val="26"/>
                <w:szCs w:val="26"/>
              </w:rPr>
            </w:pPr>
          </w:p>
          <w:p w:rsidR="00643A87" w:rsidRDefault="00643A87" w:rsidP="00E6429A">
            <w:pPr>
              <w:jc w:val="center"/>
              <w:outlineLvl w:val="1"/>
              <w:rPr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center"/>
              <w:outlineLvl w:val="1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2 18 00000 00 0000 151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643A87" w:rsidRDefault="00643A87" w:rsidP="00E6429A">
            <w:pPr>
              <w:jc w:val="right"/>
              <w:outlineLvl w:val="1"/>
              <w:rPr>
                <w:bCs/>
                <w:sz w:val="26"/>
                <w:szCs w:val="26"/>
              </w:rPr>
            </w:pPr>
          </w:p>
          <w:p w:rsidR="00643A87" w:rsidRDefault="00643A87" w:rsidP="00E6429A">
            <w:pPr>
              <w:jc w:val="right"/>
              <w:outlineLvl w:val="1"/>
              <w:rPr>
                <w:bCs/>
                <w:sz w:val="26"/>
                <w:szCs w:val="26"/>
              </w:rPr>
            </w:pPr>
          </w:p>
          <w:p w:rsidR="00643A87" w:rsidRDefault="00643A87" w:rsidP="00E6429A">
            <w:pPr>
              <w:jc w:val="right"/>
              <w:outlineLvl w:val="1"/>
              <w:rPr>
                <w:bCs/>
                <w:sz w:val="26"/>
                <w:szCs w:val="26"/>
              </w:rPr>
            </w:pPr>
          </w:p>
          <w:p w:rsidR="00643A87" w:rsidRDefault="00643A87" w:rsidP="00E6429A">
            <w:pPr>
              <w:jc w:val="right"/>
              <w:outlineLvl w:val="1"/>
              <w:rPr>
                <w:bCs/>
                <w:sz w:val="26"/>
                <w:szCs w:val="26"/>
              </w:rPr>
            </w:pPr>
          </w:p>
          <w:p w:rsidR="00643A87" w:rsidRDefault="00643A87" w:rsidP="00E6429A">
            <w:pPr>
              <w:jc w:val="right"/>
              <w:outlineLvl w:val="1"/>
              <w:rPr>
                <w:bCs/>
                <w:sz w:val="26"/>
                <w:szCs w:val="26"/>
              </w:rPr>
            </w:pPr>
          </w:p>
          <w:p w:rsidR="00B66BDD" w:rsidRPr="006D0B65" w:rsidRDefault="00B66BDD" w:rsidP="00E6429A">
            <w:pPr>
              <w:jc w:val="right"/>
              <w:outlineLvl w:val="1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372 385,36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lastRenderedPageBreak/>
              <w:t>Доходы бюджетов субъектов Российской Ф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дерации от возврата бюджетами бюджетной системы Российской Федерации остатков су</w:t>
            </w:r>
            <w:r w:rsidRPr="006D0B65">
              <w:rPr>
                <w:bCs/>
                <w:sz w:val="26"/>
                <w:szCs w:val="26"/>
              </w:rPr>
              <w:t>б</w:t>
            </w:r>
            <w:r w:rsidRPr="006D0B65">
              <w:rPr>
                <w:bCs/>
                <w:sz w:val="26"/>
                <w:szCs w:val="26"/>
              </w:rPr>
              <w:t>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2 18 02000 02 0000 151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372 385,36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Доходы бюджетов субъектов Российской Ф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дерации от возврата остатков субсидий, су</w:t>
            </w:r>
            <w:r w:rsidRPr="006D0B65">
              <w:rPr>
                <w:sz w:val="26"/>
                <w:szCs w:val="26"/>
              </w:rPr>
              <w:t>б</w:t>
            </w:r>
            <w:r w:rsidRPr="006D0B65">
              <w:rPr>
                <w:sz w:val="26"/>
                <w:szCs w:val="26"/>
              </w:rPr>
              <w:t>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2 18 02030 02 0000 151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272 030,80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Доходы бюджетов субъектов Российской Ф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дерации от возврата остатков субсидий, су</w:t>
            </w:r>
            <w:r w:rsidRPr="006D0B65">
              <w:rPr>
                <w:bCs/>
                <w:sz w:val="26"/>
                <w:szCs w:val="26"/>
              </w:rPr>
              <w:t>б</w:t>
            </w:r>
            <w:r w:rsidRPr="006D0B65">
              <w:rPr>
                <w:bCs/>
                <w:sz w:val="26"/>
                <w:szCs w:val="26"/>
              </w:rPr>
              <w:t>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2 18 02040 02 0000 151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100 155,16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Доходы бюджетов субъектов Российской Ф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дерации от возврата остатков субсидий, су</w:t>
            </w:r>
            <w:r w:rsidRPr="006D0B65">
              <w:rPr>
                <w:sz w:val="26"/>
                <w:szCs w:val="26"/>
              </w:rPr>
              <w:t>б</w:t>
            </w:r>
            <w:r w:rsidRPr="006D0B65">
              <w:rPr>
                <w:sz w:val="26"/>
                <w:szCs w:val="26"/>
              </w:rPr>
              <w:t>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2 18 02060 02 0000 151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199,40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Доходы бюджетов бюджетной системы Ро</w:t>
            </w:r>
            <w:r w:rsidRPr="006D0B65">
              <w:rPr>
                <w:bCs/>
                <w:sz w:val="26"/>
                <w:szCs w:val="26"/>
              </w:rPr>
              <w:t>с</w:t>
            </w:r>
            <w:r w:rsidRPr="006D0B65">
              <w:rPr>
                <w:bCs/>
                <w:sz w:val="26"/>
                <w:szCs w:val="26"/>
              </w:rPr>
              <w:t>сийской Федерации от возврата организаци</w:t>
            </w:r>
            <w:r w:rsidRPr="006D0B65">
              <w:rPr>
                <w:bCs/>
                <w:sz w:val="26"/>
                <w:szCs w:val="26"/>
              </w:rPr>
              <w:t>я</w:t>
            </w:r>
            <w:r w:rsidRPr="006D0B65">
              <w:rPr>
                <w:bCs/>
                <w:sz w:val="26"/>
                <w:szCs w:val="26"/>
              </w:rPr>
              <w:t>ми остатков субсидий прошлых лет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2 18 00000 00 0000 180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28 953,42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Доходы бюджетов субъектов Российской Ф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дерации от возврата организациями остатков субсидий прошлых лет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2 18 02000 02 0000 180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28 953,42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Доходы бюджетов субъектов Российской Ф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дерации от возврата бюджетными учрежд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ниями остатков субсидий прошлых лет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2 18 02010 02 0000 180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28 895,09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Доходы бюджетов субъектов Российской Ф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дерации от возврата автономными учрежд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ниями остатков субсидий прошлых лет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2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2 18 02020 02 0000 180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2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0,20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Доходы бюджетов субъектов Российской Ф</w:t>
            </w:r>
            <w:r w:rsidRPr="006D0B65">
              <w:rPr>
                <w:sz w:val="26"/>
                <w:szCs w:val="26"/>
              </w:rPr>
              <w:t>е</w:t>
            </w:r>
            <w:r w:rsidRPr="006D0B65">
              <w:rPr>
                <w:sz w:val="26"/>
                <w:szCs w:val="26"/>
              </w:rPr>
              <w:t>дерации от возврата иными организациями остатков субсидий прошлых лет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2 18 02030 02 0000 180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58,13</w:t>
            </w:r>
          </w:p>
        </w:tc>
      </w:tr>
      <w:tr w:rsidR="00B66BDD" w:rsidRPr="006D0B65" w:rsidTr="00E6429A">
        <w:trPr>
          <w:jc w:val="center"/>
        </w:trPr>
        <w:tc>
          <w:tcPr>
            <w:tcW w:w="2681" w:type="pct"/>
            <w:shd w:val="clear" w:color="auto" w:fill="auto"/>
            <w:vAlign w:val="center"/>
          </w:tcPr>
          <w:p w:rsidR="00B66BDD" w:rsidRPr="006D0B65" w:rsidRDefault="00B66BDD" w:rsidP="0055681D">
            <w:pPr>
              <w:jc w:val="both"/>
              <w:outlineLvl w:val="0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Возврат остатков субсидий, субвенций и иных межбюджетных трансфертов, имеющих цел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вое назначение, прошлых лет</w:t>
            </w:r>
          </w:p>
        </w:tc>
        <w:tc>
          <w:tcPr>
            <w:tcW w:w="1359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center"/>
              <w:outlineLvl w:val="0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2 19 00000 00 0000 000</w:t>
            </w:r>
          </w:p>
        </w:tc>
        <w:tc>
          <w:tcPr>
            <w:tcW w:w="960" w:type="pct"/>
            <w:shd w:val="clear" w:color="auto" w:fill="auto"/>
            <w:vAlign w:val="bottom"/>
          </w:tcPr>
          <w:p w:rsidR="00B66BDD" w:rsidRPr="006D0B65" w:rsidRDefault="00B66BDD" w:rsidP="00E6429A">
            <w:pPr>
              <w:jc w:val="right"/>
              <w:outlineLvl w:val="0"/>
              <w:rPr>
                <w:bCs/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-1 269 246,25</w:t>
            </w:r>
          </w:p>
        </w:tc>
      </w:tr>
      <w:tr w:rsidR="00981963" w:rsidRPr="00657054" w:rsidTr="00E6429A">
        <w:trPr>
          <w:jc w:val="center"/>
        </w:trPr>
        <w:tc>
          <w:tcPr>
            <w:tcW w:w="26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963" w:rsidRPr="006D0B65" w:rsidRDefault="00F01ECB" w:rsidP="0055681D">
            <w:pPr>
              <w:jc w:val="both"/>
              <w:outlineLvl w:val="3"/>
              <w:rPr>
                <w:sz w:val="26"/>
                <w:szCs w:val="26"/>
              </w:rPr>
            </w:pPr>
            <w:r w:rsidRPr="006D0B65">
              <w:rPr>
                <w:bCs/>
                <w:sz w:val="26"/>
                <w:szCs w:val="26"/>
              </w:rPr>
              <w:t>Возврат остатков субсидий, субвенций и иных межбюджетных трансфертов, имеющих цел</w:t>
            </w:r>
            <w:r w:rsidRPr="006D0B65">
              <w:rPr>
                <w:bCs/>
                <w:sz w:val="26"/>
                <w:szCs w:val="26"/>
              </w:rPr>
              <w:t>е</w:t>
            </w:r>
            <w:r w:rsidRPr="006D0B65">
              <w:rPr>
                <w:bCs/>
                <w:sz w:val="26"/>
                <w:szCs w:val="26"/>
              </w:rPr>
              <w:t>вое назначение, прошлых лет из бюджетов субъектов Российской Федерации</w:t>
            </w:r>
          </w:p>
        </w:tc>
        <w:tc>
          <w:tcPr>
            <w:tcW w:w="135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1963" w:rsidRPr="006D0B65" w:rsidRDefault="00981963" w:rsidP="0000250E">
            <w:pPr>
              <w:jc w:val="center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2 19 02000 02 0000 151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1963" w:rsidRPr="00F01ECB" w:rsidRDefault="00981963" w:rsidP="00BF62D1">
            <w:pPr>
              <w:jc w:val="right"/>
              <w:outlineLvl w:val="3"/>
              <w:rPr>
                <w:sz w:val="26"/>
                <w:szCs w:val="26"/>
              </w:rPr>
            </w:pPr>
            <w:r w:rsidRPr="006D0B65">
              <w:rPr>
                <w:sz w:val="26"/>
                <w:szCs w:val="26"/>
              </w:rPr>
              <w:t>-1 269 246,25</w:t>
            </w:r>
          </w:p>
        </w:tc>
      </w:tr>
    </w:tbl>
    <w:p w:rsidR="00813EB2" w:rsidRPr="00657054" w:rsidRDefault="00813EB2" w:rsidP="00191C4F">
      <w:pPr>
        <w:rPr>
          <w:sz w:val="26"/>
          <w:szCs w:val="26"/>
        </w:rPr>
      </w:pPr>
    </w:p>
    <w:sectPr w:rsidR="00813EB2" w:rsidRPr="00657054" w:rsidSect="003F3E2C">
      <w:type w:val="continuous"/>
      <w:pgSz w:w="11906" w:h="16838" w:code="9"/>
      <w:pgMar w:top="1134" w:right="567" w:bottom="1276" w:left="1701" w:header="0" w:footer="130" w:gutter="0"/>
      <w:pgNumType w:start="4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967" w:rsidRDefault="00263967" w:rsidP="00D50B57">
      <w:r>
        <w:separator/>
      </w:r>
    </w:p>
  </w:endnote>
  <w:endnote w:type="continuationSeparator" w:id="0">
    <w:p w:rsidR="00263967" w:rsidRDefault="00263967" w:rsidP="00D50B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22880"/>
      <w:docPartObj>
        <w:docPartGallery w:val="Page Numbers (Bottom of Page)"/>
        <w:docPartUnique/>
      </w:docPartObj>
    </w:sdtPr>
    <w:sdtContent>
      <w:p w:rsidR="00C76BFC" w:rsidRDefault="00F770DB">
        <w:pPr>
          <w:pStyle w:val="a7"/>
          <w:jc w:val="right"/>
        </w:pPr>
        <w:fldSimple w:instr=" PAGE   \* MERGEFORMAT ">
          <w:r w:rsidR="003900F1">
            <w:rPr>
              <w:noProof/>
            </w:rPr>
            <w:t>81</w:t>
          </w:r>
        </w:fldSimple>
      </w:p>
      <w:p w:rsidR="00C76BFC" w:rsidRPr="005175AC" w:rsidRDefault="00F770DB" w:rsidP="008C1848">
        <w:pPr>
          <w:pStyle w:val="a7"/>
        </w:pP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22881"/>
      <w:docPartObj>
        <w:docPartGallery w:val="Page Numbers (Bottom of Page)"/>
        <w:docPartUnique/>
      </w:docPartObj>
    </w:sdtPr>
    <w:sdtContent>
      <w:p w:rsidR="00C76BFC" w:rsidRDefault="00C76BFC">
        <w:pPr>
          <w:pStyle w:val="a7"/>
          <w:jc w:val="right"/>
        </w:pPr>
        <w:r>
          <w:t>44</w:t>
        </w:r>
      </w:p>
    </w:sdtContent>
  </w:sdt>
  <w:p w:rsidR="00C76BFC" w:rsidRDefault="00C76BF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967" w:rsidRDefault="00263967" w:rsidP="00D50B57">
      <w:r>
        <w:separator/>
      </w:r>
    </w:p>
  </w:footnote>
  <w:footnote w:type="continuationSeparator" w:id="0">
    <w:p w:rsidR="00263967" w:rsidRDefault="00263967" w:rsidP="00D50B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stylePaneFormatFilter w:val="3F01"/>
  <w:defaultTabStop w:val="708"/>
  <w:autoHyphenation/>
  <w:drawingGridHorizontalSpacing w:val="120"/>
  <w:displayHorizontalDrawingGridEvery w:val="2"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/>
  <w:rsids>
    <w:rsidRoot w:val="00C748D2"/>
    <w:rsid w:val="000002FE"/>
    <w:rsid w:val="00000AE8"/>
    <w:rsid w:val="0000250E"/>
    <w:rsid w:val="00005514"/>
    <w:rsid w:val="00011E58"/>
    <w:rsid w:val="00013B9D"/>
    <w:rsid w:val="000177B0"/>
    <w:rsid w:val="0002163C"/>
    <w:rsid w:val="00021A6A"/>
    <w:rsid w:val="00030AFF"/>
    <w:rsid w:val="00043338"/>
    <w:rsid w:val="00057E29"/>
    <w:rsid w:val="00062352"/>
    <w:rsid w:val="00063297"/>
    <w:rsid w:val="00070711"/>
    <w:rsid w:val="00075CAE"/>
    <w:rsid w:val="0008425A"/>
    <w:rsid w:val="00094B4B"/>
    <w:rsid w:val="000962D8"/>
    <w:rsid w:val="000B16A7"/>
    <w:rsid w:val="000B2764"/>
    <w:rsid w:val="000C6139"/>
    <w:rsid w:val="000D58B7"/>
    <w:rsid w:val="000E0A2A"/>
    <w:rsid w:val="000F6E1B"/>
    <w:rsid w:val="000F73E7"/>
    <w:rsid w:val="00101078"/>
    <w:rsid w:val="00107D46"/>
    <w:rsid w:val="00110B53"/>
    <w:rsid w:val="00113EDD"/>
    <w:rsid w:val="00117DE8"/>
    <w:rsid w:val="001257F9"/>
    <w:rsid w:val="00127E24"/>
    <w:rsid w:val="00140B52"/>
    <w:rsid w:val="00144673"/>
    <w:rsid w:val="00147D61"/>
    <w:rsid w:val="00152D10"/>
    <w:rsid w:val="00153010"/>
    <w:rsid w:val="00173E9C"/>
    <w:rsid w:val="00175F46"/>
    <w:rsid w:val="00187615"/>
    <w:rsid w:val="00187785"/>
    <w:rsid w:val="001906B0"/>
    <w:rsid w:val="00191C4F"/>
    <w:rsid w:val="001A0516"/>
    <w:rsid w:val="001B16E5"/>
    <w:rsid w:val="001C5BDF"/>
    <w:rsid w:val="001D5F94"/>
    <w:rsid w:val="001F453E"/>
    <w:rsid w:val="00200198"/>
    <w:rsid w:val="0020142F"/>
    <w:rsid w:val="00207C51"/>
    <w:rsid w:val="00213741"/>
    <w:rsid w:val="00215F95"/>
    <w:rsid w:val="00224D81"/>
    <w:rsid w:val="00225924"/>
    <w:rsid w:val="0023166B"/>
    <w:rsid w:val="00231C36"/>
    <w:rsid w:val="00245DBC"/>
    <w:rsid w:val="00247A5C"/>
    <w:rsid w:val="00256DEB"/>
    <w:rsid w:val="002576DD"/>
    <w:rsid w:val="00260F25"/>
    <w:rsid w:val="00263967"/>
    <w:rsid w:val="00272304"/>
    <w:rsid w:val="00273BD8"/>
    <w:rsid w:val="00274A3D"/>
    <w:rsid w:val="0028086D"/>
    <w:rsid w:val="00280DEB"/>
    <w:rsid w:val="0028599B"/>
    <w:rsid w:val="0028642D"/>
    <w:rsid w:val="002A6E24"/>
    <w:rsid w:val="002B2EBA"/>
    <w:rsid w:val="002B5B61"/>
    <w:rsid w:val="002C267E"/>
    <w:rsid w:val="002C6210"/>
    <w:rsid w:val="002D28BD"/>
    <w:rsid w:val="002D3876"/>
    <w:rsid w:val="002E310F"/>
    <w:rsid w:val="002E4A83"/>
    <w:rsid w:val="002F5651"/>
    <w:rsid w:val="002F6EE0"/>
    <w:rsid w:val="002F7B4B"/>
    <w:rsid w:val="003108CD"/>
    <w:rsid w:val="00317432"/>
    <w:rsid w:val="00320495"/>
    <w:rsid w:val="003262CA"/>
    <w:rsid w:val="00326892"/>
    <w:rsid w:val="0032768C"/>
    <w:rsid w:val="0033080B"/>
    <w:rsid w:val="00330A36"/>
    <w:rsid w:val="003329B9"/>
    <w:rsid w:val="003329E9"/>
    <w:rsid w:val="003403CB"/>
    <w:rsid w:val="00343CBA"/>
    <w:rsid w:val="003457F2"/>
    <w:rsid w:val="00346FAD"/>
    <w:rsid w:val="0035395B"/>
    <w:rsid w:val="00353DD5"/>
    <w:rsid w:val="003602F7"/>
    <w:rsid w:val="00363D7C"/>
    <w:rsid w:val="003726F1"/>
    <w:rsid w:val="00373084"/>
    <w:rsid w:val="00382EF2"/>
    <w:rsid w:val="003900F1"/>
    <w:rsid w:val="0039612C"/>
    <w:rsid w:val="003A1BB0"/>
    <w:rsid w:val="003A6A4F"/>
    <w:rsid w:val="003A79AD"/>
    <w:rsid w:val="003B1C41"/>
    <w:rsid w:val="003B5FC9"/>
    <w:rsid w:val="003D0586"/>
    <w:rsid w:val="003D5DC1"/>
    <w:rsid w:val="003D739C"/>
    <w:rsid w:val="003E58A9"/>
    <w:rsid w:val="003E71BF"/>
    <w:rsid w:val="003F1E47"/>
    <w:rsid w:val="003F27DD"/>
    <w:rsid w:val="003F3E2C"/>
    <w:rsid w:val="003F3FFB"/>
    <w:rsid w:val="003F540A"/>
    <w:rsid w:val="003F77A0"/>
    <w:rsid w:val="004021D8"/>
    <w:rsid w:val="00403F3F"/>
    <w:rsid w:val="00405273"/>
    <w:rsid w:val="0040671A"/>
    <w:rsid w:val="00410F4C"/>
    <w:rsid w:val="00420F0C"/>
    <w:rsid w:val="00423590"/>
    <w:rsid w:val="00426467"/>
    <w:rsid w:val="00432DF6"/>
    <w:rsid w:val="00433CDA"/>
    <w:rsid w:val="0043412A"/>
    <w:rsid w:val="00434814"/>
    <w:rsid w:val="00450240"/>
    <w:rsid w:val="0045097A"/>
    <w:rsid w:val="004561C7"/>
    <w:rsid w:val="00461B2A"/>
    <w:rsid w:val="00466779"/>
    <w:rsid w:val="0047016D"/>
    <w:rsid w:val="00475D3A"/>
    <w:rsid w:val="0047773E"/>
    <w:rsid w:val="00481CB2"/>
    <w:rsid w:val="004A069C"/>
    <w:rsid w:val="004A6D64"/>
    <w:rsid w:val="004A70B2"/>
    <w:rsid w:val="004B45D6"/>
    <w:rsid w:val="004C1717"/>
    <w:rsid w:val="004C495F"/>
    <w:rsid w:val="004D35E0"/>
    <w:rsid w:val="004E0BDC"/>
    <w:rsid w:val="004E2768"/>
    <w:rsid w:val="004E5AEB"/>
    <w:rsid w:val="004E6804"/>
    <w:rsid w:val="004F094E"/>
    <w:rsid w:val="00500084"/>
    <w:rsid w:val="00502DF2"/>
    <w:rsid w:val="00503A68"/>
    <w:rsid w:val="005049C2"/>
    <w:rsid w:val="00515297"/>
    <w:rsid w:val="00515A98"/>
    <w:rsid w:val="00515FC2"/>
    <w:rsid w:val="005175AC"/>
    <w:rsid w:val="00527C6F"/>
    <w:rsid w:val="0053081A"/>
    <w:rsid w:val="00540839"/>
    <w:rsid w:val="00550638"/>
    <w:rsid w:val="00551335"/>
    <w:rsid w:val="0055681D"/>
    <w:rsid w:val="0056083F"/>
    <w:rsid w:val="00580A0C"/>
    <w:rsid w:val="00587B35"/>
    <w:rsid w:val="00594F11"/>
    <w:rsid w:val="005A13AE"/>
    <w:rsid w:val="005B4A27"/>
    <w:rsid w:val="005B68C1"/>
    <w:rsid w:val="005C27EA"/>
    <w:rsid w:val="005E10B2"/>
    <w:rsid w:val="005E1F60"/>
    <w:rsid w:val="005F7D77"/>
    <w:rsid w:val="00603179"/>
    <w:rsid w:val="0061181D"/>
    <w:rsid w:val="00624824"/>
    <w:rsid w:val="0062759C"/>
    <w:rsid w:val="0063162E"/>
    <w:rsid w:val="00637FE7"/>
    <w:rsid w:val="00640496"/>
    <w:rsid w:val="00642310"/>
    <w:rsid w:val="00643A87"/>
    <w:rsid w:val="00657054"/>
    <w:rsid w:val="006603BE"/>
    <w:rsid w:val="00664436"/>
    <w:rsid w:val="00666F92"/>
    <w:rsid w:val="00671AFA"/>
    <w:rsid w:val="00673990"/>
    <w:rsid w:val="00675E47"/>
    <w:rsid w:val="00677DA7"/>
    <w:rsid w:val="00685E2F"/>
    <w:rsid w:val="00686459"/>
    <w:rsid w:val="00690798"/>
    <w:rsid w:val="0069266F"/>
    <w:rsid w:val="00694F33"/>
    <w:rsid w:val="00695D07"/>
    <w:rsid w:val="00697777"/>
    <w:rsid w:val="006A1236"/>
    <w:rsid w:val="006A30C7"/>
    <w:rsid w:val="006A6AB1"/>
    <w:rsid w:val="006B2296"/>
    <w:rsid w:val="006D0B65"/>
    <w:rsid w:val="006D35B1"/>
    <w:rsid w:val="006E44C5"/>
    <w:rsid w:val="006E53BC"/>
    <w:rsid w:val="006F38AE"/>
    <w:rsid w:val="006F3C58"/>
    <w:rsid w:val="00704328"/>
    <w:rsid w:val="00713DA6"/>
    <w:rsid w:val="00722914"/>
    <w:rsid w:val="0072393B"/>
    <w:rsid w:val="0072459F"/>
    <w:rsid w:val="007269FC"/>
    <w:rsid w:val="00727644"/>
    <w:rsid w:val="00730A2B"/>
    <w:rsid w:val="007353AA"/>
    <w:rsid w:val="00742FB9"/>
    <w:rsid w:val="00743886"/>
    <w:rsid w:val="00747852"/>
    <w:rsid w:val="0075623C"/>
    <w:rsid w:val="0076441A"/>
    <w:rsid w:val="00765837"/>
    <w:rsid w:val="00770BDD"/>
    <w:rsid w:val="0077116D"/>
    <w:rsid w:val="00772D14"/>
    <w:rsid w:val="00792185"/>
    <w:rsid w:val="00795062"/>
    <w:rsid w:val="007978D8"/>
    <w:rsid w:val="007A513D"/>
    <w:rsid w:val="007B3845"/>
    <w:rsid w:val="007B5328"/>
    <w:rsid w:val="007C0D88"/>
    <w:rsid w:val="007D2889"/>
    <w:rsid w:val="007D35EC"/>
    <w:rsid w:val="007D5744"/>
    <w:rsid w:val="007E2A33"/>
    <w:rsid w:val="007E3B88"/>
    <w:rsid w:val="007F0651"/>
    <w:rsid w:val="008043D7"/>
    <w:rsid w:val="008124DD"/>
    <w:rsid w:val="00813EB2"/>
    <w:rsid w:val="00823EF2"/>
    <w:rsid w:val="00827175"/>
    <w:rsid w:val="00830FD7"/>
    <w:rsid w:val="0083304F"/>
    <w:rsid w:val="008357CF"/>
    <w:rsid w:val="00843906"/>
    <w:rsid w:val="0085196C"/>
    <w:rsid w:val="008604EF"/>
    <w:rsid w:val="00860ABB"/>
    <w:rsid w:val="00861D42"/>
    <w:rsid w:val="00862996"/>
    <w:rsid w:val="00862B3B"/>
    <w:rsid w:val="008640EA"/>
    <w:rsid w:val="00875054"/>
    <w:rsid w:val="00875A52"/>
    <w:rsid w:val="00875DE9"/>
    <w:rsid w:val="00875F8A"/>
    <w:rsid w:val="00880B27"/>
    <w:rsid w:val="00892850"/>
    <w:rsid w:val="0089410B"/>
    <w:rsid w:val="008A15DA"/>
    <w:rsid w:val="008A5F7C"/>
    <w:rsid w:val="008B0E27"/>
    <w:rsid w:val="008B6C24"/>
    <w:rsid w:val="008B7554"/>
    <w:rsid w:val="008C1848"/>
    <w:rsid w:val="008C30AA"/>
    <w:rsid w:val="008C3446"/>
    <w:rsid w:val="008C66E6"/>
    <w:rsid w:val="008D2CC8"/>
    <w:rsid w:val="008D5C68"/>
    <w:rsid w:val="008F0CB1"/>
    <w:rsid w:val="008F0E50"/>
    <w:rsid w:val="008F66F6"/>
    <w:rsid w:val="008F700E"/>
    <w:rsid w:val="009107F3"/>
    <w:rsid w:val="00912C19"/>
    <w:rsid w:val="00913C85"/>
    <w:rsid w:val="0092645B"/>
    <w:rsid w:val="009446B2"/>
    <w:rsid w:val="00945EBD"/>
    <w:rsid w:val="009473AE"/>
    <w:rsid w:val="00965186"/>
    <w:rsid w:val="00970587"/>
    <w:rsid w:val="0097582C"/>
    <w:rsid w:val="009761D0"/>
    <w:rsid w:val="00981963"/>
    <w:rsid w:val="00983018"/>
    <w:rsid w:val="00984C60"/>
    <w:rsid w:val="00987B72"/>
    <w:rsid w:val="00990542"/>
    <w:rsid w:val="009A38DE"/>
    <w:rsid w:val="009A6E77"/>
    <w:rsid w:val="009B150C"/>
    <w:rsid w:val="009B1789"/>
    <w:rsid w:val="009C3999"/>
    <w:rsid w:val="009D4930"/>
    <w:rsid w:val="009D59B9"/>
    <w:rsid w:val="009E0F53"/>
    <w:rsid w:val="009F09B3"/>
    <w:rsid w:val="009F14BE"/>
    <w:rsid w:val="009F2588"/>
    <w:rsid w:val="009F3ECB"/>
    <w:rsid w:val="009F5134"/>
    <w:rsid w:val="009F6CD0"/>
    <w:rsid w:val="00A06156"/>
    <w:rsid w:val="00A12E2B"/>
    <w:rsid w:val="00A15080"/>
    <w:rsid w:val="00A158BA"/>
    <w:rsid w:val="00A162AB"/>
    <w:rsid w:val="00A20A34"/>
    <w:rsid w:val="00A21F0A"/>
    <w:rsid w:val="00A23CC2"/>
    <w:rsid w:val="00A254E6"/>
    <w:rsid w:val="00A31FC5"/>
    <w:rsid w:val="00A3246A"/>
    <w:rsid w:val="00A33483"/>
    <w:rsid w:val="00A35AA3"/>
    <w:rsid w:val="00A369C1"/>
    <w:rsid w:val="00A3706A"/>
    <w:rsid w:val="00A402AE"/>
    <w:rsid w:val="00A451F2"/>
    <w:rsid w:val="00A45B49"/>
    <w:rsid w:val="00A60742"/>
    <w:rsid w:val="00A62775"/>
    <w:rsid w:val="00A64C16"/>
    <w:rsid w:val="00A667BB"/>
    <w:rsid w:val="00A67898"/>
    <w:rsid w:val="00A71C06"/>
    <w:rsid w:val="00A8114D"/>
    <w:rsid w:val="00A82D05"/>
    <w:rsid w:val="00A854F0"/>
    <w:rsid w:val="00A9200E"/>
    <w:rsid w:val="00A92044"/>
    <w:rsid w:val="00AA027A"/>
    <w:rsid w:val="00AA23D3"/>
    <w:rsid w:val="00AB3B34"/>
    <w:rsid w:val="00AD0049"/>
    <w:rsid w:val="00AD1133"/>
    <w:rsid w:val="00AE0034"/>
    <w:rsid w:val="00AE6786"/>
    <w:rsid w:val="00B07418"/>
    <w:rsid w:val="00B101E5"/>
    <w:rsid w:val="00B1089A"/>
    <w:rsid w:val="00B1280B"/>
    <w:rsid w:val="00B23742"/>
    <w:rsid w:val="00B2455A"/>
    <w:rsid w:val="00B252C6"/>
    <w:rsid w:val="00B2686E"/>
    <w:rsid w:val="00B33C4F"/>
    <w:rsid w:val="00B41054"/>
    <w:rsid w:val="00B416D1"/>
    <w:rsid w:val="00B41A72"/>
    <w:rsid w:val="00B41AFF"/>
    <w:rsid w:val="00B540DA"/>
    <w:rsid w:val="00B55151"/>
    <w:rsid w:val="00B5644C"/>
    <w:rsid w:val="00B6331D"/>
    <w:rsid w:val="00B64ABB"/>
    <w:rsid w:val="00B66BDD"/>
    <w:rsid w:val="00B72D58"/>
    <w:rsid w:val="00B733F2"/>
    <w:rsid w:val="00B8025D"/>
    <w:rsid w:val="00B82921"/>
    <w:rsid w:val="00B848F4"/>
    <w:rsid w:val="00B848FE"/>
    <w:rsid w:val="00B96A9B"/>
    <w:rsid w:val="00BC2670"/>
    <w:rsid w:val="00BC44DD"/>
    <w:rsid w:val="00BD2F1C"/>
    <w:rsid w:val="00BE04DD"/>
    <w:rsid w:val="00BE136F"/>
    <w:rsid w:val="00BF316D"/>
    <w:rsid w:val="00BF62D1"/>
    <w:rsid w:val="00C00D27"/>
    <w:rsid w:val="00C02A6C"/>
    <w:rsid w:val="00C03D57"/>
    <w:rsid w:val="00C06E7B"/>
    <w:rsid w:val="00C11A05"/>
    <w:rsid w:val="00C2323B"/>
    <w:rsid w:val="00C26ADD"/>
    <w:rsid w:val="00C3362F"/>
    <w:rsid w:val="00C37B12"/>
    <w:rsid w:val="00C408A1"/>
    <w:rsid w:val="00C40BD0"/>
    <w:rsid w:val="00C42A68"/>
    <w:rsid w:val="00C44397"/>
    <w:rsid w:val="00C44D35"/>
    <w:rsid w:val="00C56E3F"/>
    <w:rsid w:val="00C61BEA"/>
    <w:rsid w:val="00C748D2"/>
    <w:rsid w:val="00C76BFC"/>
    <w:rsid w:val="00C83312"/>
    <w:rsid w:val="00C90067"/>
    <w:rsid w:val="00C964BA"/>
    <w:rsid w:val="00C967D4"/>
    <w:rsid w:val="00CA256C"/>
    <w:rsid w:val="00CA4B8F"/>
    <w:rsid w:val="00CB1366"/>
    <w:rsid w:val="00CB20AC"/>
    <w:rsid w:val="00CB7918"/>
    <w:rsid w:val="00CC2629"/>
    <w:rsid w:val="00CC7E56"/>
    <w:rsid w:val="00CD11A0"/>
    <w:rsid w:val="00CE12B8"/>
    <w:rsid w:val="00CE21A8"/>
    <w:rsid w:val="00CE3117"/>
    <w:rsid w:val="00CE7D9A"/>
    <w:rsid w:val="00D036EF"/>
    <w:rsid w:val="00D03AE7"/>
    <w:rsid w:val="00D14D5D"/>
    <w:rsid w:val="00D268E5"/>
    <w:rsid w:val="00D302CA"/>
    <w:rsid w:val="00D43AA9"/>
    <w:rsid w:val="00D50B57"/>
    <w:rsid w:val="00D5269C"/>
    <w:rsid w:val="00D615F9"/>
    <w:rsid w:val="00D6421D"/>
    <w:rsid w:val="00D6421E"/>
    <w:rsid w:val="00D724EB"/>
    <w:rsid w:val="00D86D20"/>
    <w:rsid w:val="00D86DBD"/>
    <w:rsid w:val="00D902A0"/>
    <w:rsid w:val="00DA55A4"/>
    <w:rsid w:val="00DB2761"/>
    <w:rsid w:val="00DB5C5F"/>
    <w:rsid w:val="00DC60A0"/>
    <w:rsid w:val="00DF3C6D"/>
    <w:rsid w:val="00DF5DF8"/>
    <w:rsid w:val="00E01478"/>
    <w:rsid w:val="00E01F5F"/>
    <w:rsid w:val="00E05258"/>
    <w:rsid w:val="00E14442"/>
    <w:rsid w:val="00E205B4"/>
    <w:rsid w:val="00E31F8E"/>
    <w:rsid w:val="00E3284B"/>
    <w:rsid w:val="00E33516"/>
    <w:rsid w:val="00E34070"/>
    <w:rsid w:val="00E50C42"/>
    <w:rsid w:val="00E54D99"/>
    <w:rsid w:val="00E56B35"/>
    <w:rsid w:val="00E57680"/>
    <w:rsid w:val="00E6173E"/>
    <w:rsid w:val="00E6429A"/>
    <w:rsid w:val="00E7514F"/>
    <w:rsid w:val="00E75322"/>
    <w:rsid w:val="00E76BAC"/>
    <w:rsid w:val="00E851AA"/>
    <w:rsid w:val="00E85F84"/>
    <w:rsid w:val="00EA13BC"/>
    <w:rsid w:val="00EA1F69"/>
    <w:rsid w:val="00EA3877"/>
    <w:rsid w:val="00EC1C4B"/>
    <w:rsid w:val="00ED0929"/>
    <w:rsid w:val="00ED17F9"/>
    <w:rsid w:val="00ED1C18"/>
    <w:rsid w:val="00EF11C2"/>
    <w:rsid w:val="00EF3B88"/>
    <w:rsid w:val="00F01ECB"/>
    <w:rsid w:val="00F07AC9"/>
    <w:rsid w:val="00F221DB"/>
    <w:rsid w:val="00F263A5"/>
    <w:rsid w:val="00F300E5"/>
    <w:rsid w:val="00F318E4"/>
    <w:rsid w:val="00F359EA"/>
    <w:rsid w:val="00F52A36"/>
    <w:rsid w:val="00F60BA1"/>
    <w:rsid w:val="00F66A0C"/>
    <w:rsid w:val="00F71835"/>
    <w:rsid w:val="00F75253"/>
    <w:rsid w:val="00F770DB"/>
    <w:rsid w:val="00F8052F"/>
    <w:rsid w:val="00F8056E"/>
    <w:rsid w:val="00F85025"/>
    <w:rsid w:val="00F878CD"/>
    <w:rsid w:val="00FA260C"/>
    <w:rsid w:val="00FA5DA2"/>
    <w:rsid w:val="00FA638D"/>
    <w:rsid w:val="00FB0573"/>
    <w:rsid w:val="00FB523D"/>
    <w:rsid w:val="00FC5E39"/>
    <w:rsid w:val="00FE04E2"/>
    <w:rsid w:val="00FE3AA8"/>
    <w:rsid w:val="00FE7761"/>
    <w:rsid w:val="00FF00DB"/>
    <w:rsid w:val="00FF3268"/>
    <w:rsid w:val="00FF47DA"/>
    <w:rsid w:val="00FF5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3AA8"/>
    <w:rPr>
      <w:sz w:val="24"/>
      <w:szCs w:val="24"/>
    </w:rPr>
  </w:style>
  <w:style w:type="paragraph" w:styleId="1">
    <w:name w:val="heading 1"/>
    <w:basedOn w:val="a"/>
    <w:next w:val="a"/>
    <w:qFormat/>
    <w:rsid w:val="00A20A34"/>
    <w:pPr>
      <w:keepNext/>
      <w:jc w:val="right"/>
      <w:outlineLvl w:val="0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0A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20A34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ConsPlusNonformat">
    <w:name w:val="ConsPlusNonformat"/>
    <w:uiPriority w:val="99"/>
    <w:rsid w:val="00A667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semiHidden/>
    <w:rsid w:val="00A9200E"/>
    <w:rPr>
      <w:rFonts w:ascii="Tahoma" w:hAnsi="Tahoma" w:cs="Tahoma"/>
      <w:sz w:val="16"/>
      <w:szCs w:val="16"/>
    </w:rPr>
  </w:style>
  <w:style w:type="table" w:styleId="3">
    <w:name w:val="Table Grid 3"/>
    <w:basedOn w:val="a1"/>
    <w:rsid w:val="006D35B1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footer"/>
    <w:basedOn w:val="a"/>
    <w:link w:val="a8"/>
    <w:uiPriority w:val="99"/>
    <w:rsid w:val="00D50B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0B57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D50B57"/>
  </w:style>
  <w:style w:type="table" w:styleId="8">
    <w:name w:val="Table Grid 8"/>
    <w:basedOn w:val="a1"/>
    <w:rsid w:val="00011E58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">
    <w:name w:val="Table Grid 6"/>
    <w:basedOn w:val="a1"/>
    <w:rsid w:val="00011E5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2">
    <w:name w:val="Table Subtle 2"/>
    <w:basedOn w:val="6"/>
    <w:rsid w:val="0043412A"/>
    <w:tblPr>
      <w:tblInd w:w="0" w:type="dxa"/>
      <w:tblBorders>
        <w:left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0">
    <w:name w:val="Стиль1"/>
    <w:basedOn w:val="6"/>
    <w:rsid w:val="0043412A"/>
    <w:tblPr>
      <w:tblInd w:w="0" w:type="dxa"/>
      <w:tblBorders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a9">
    <w:name w:val="Document Map"/>
    <w:basedOn w:val="a"/>
    <w:link w:val="aa"/>
    <w:rsid w:val="00F71835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F71835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A3246A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DC904-F175-4F79-88FB-9BE5BE280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1190</TotalTime>
  <Pages>55</Pages>
  <Words>16564</Words>
  <Characters>94417</Characters>
  <Application>Microsoft Office Word</Application>
  <DocSecurity>0</DocSecurity>
  <Lines>786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(тыс</vt:lpstr>
    </vt:vector>
  </TitlesOfParts>
  <Company>МинФинЧО</Company>
  <LinksUpToDate>false</LinksUpToDate>
  <CharactersWithSpaces>110760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(тыс</dc:title>
  <dc:creator>fr_btv</dc:creator>
  <cp:lastModifiedBy>User</cp:lastModifiedBy>
  <cp:revision>147</cp:revision>
  <cp:lastPrinted>2015-04-24T05:43:00Z</cp:lastPrinted>
  <dcterms:created xsi:type="dcterms:W3CDTF">2013-02-28T08:18:00Z</dcterms:created>
  <dcterms:modified xsi:type="dcterms:W3CDTF">2015-04-24T05:43:00Z</dcterms:modified>
</cp:coreProperties>
</file>